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18959" w14:textId="4FAEF851" w:rsidR="004A4736" w:rsidRDefault="004A4736" w:rsidP="004A47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679253A" w14:textId="7095E7D3" w:rsidR="004A4736" w:rsidRDefault="004A4736" w:rsidP="004A47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1EB8DFA" w14:textId="04B28145" w:rsidR="004A4736" w:rsidRDefault="004A4736" w:rsidP="004A47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F15F88D" w14:textId="18ED13D0" w:rsidR="004A4736" w:rsidRDefault="004A4736" w:rsidP="004A47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A1DDD31" w14:textId="35682777" w:rsidR="004A4736" w:rsidRDefault="004A4736" w:rsidP="004A47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7BEC623" w14:textId="6CC4189C" w:rsidR="004A4736" w:rsidRDefault="004A4736" w:rsidP="004A47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9F10817" w14:textId="6ED03817" w:rsidR="004A4736" w:rsidRDefault="004A4736" w:rsidP="004A47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504AD1C" w14:textId="77777777" w:rsidR="004A4736" w:rsidRDefault="004A4736" w:rsidP="004A47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0DE3CF1" w14:textId="77777777" w:rsidR="004A4736" w:rsidRDefault="004A4736" w:rsidP="004A47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0235BBD" w14:textId="77777777" w:rsidR="00C06F23" w:rsidRDefault="00C06F23" w:rsidP="004A47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F8BBACF" w14:textId="77777777" w:rsidR="00C06F23" w:rsidRDefault="00C06F23" w:rsidP="00C930D5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C8B98DF" w14:textId="2BA86EB0" w:rsidR="004A4736" w:rsidRPr="004A4736" w:rsidRDefault="004A4736" w:rsidP="00C930D5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bCs/>
          <w:sz w:val="28"/>
          <w:szCs w:val="28"/>
        </w:rPr>
      </w:pPr>
      <w:r w:rsidRPr="004A4736">
        <w:rPr>
          <w:rStyle w:val="c0"/>
          <w:b/>
          <w:bCs/>
          <w:sz w:val="28"/>
          <w:szCs w:val="28"/>
        </w:rPr>
        <w:t>Сценарий праздника, посвященного Дню Победы,</w:t>
      </w:r>
    </w:p>
    <w:p w14:paraId="32745B95" w14:textId="78331210" w:rsidR="004A4736" w:rsidRPr="00437AC7" w:rsidRDefault="004A4736" w:rsidP="00C930D5">
      <w:pPr>
        <w:pStyle w:val="a4"/>
        <w:shd w:val="clear" w:color="auto" w:fill="FFFFFF"/>
        <w:spacing w:before="225" w:after="225" w:line="360" w:lineRule="auto"/>
        <w:jc w:val="center"/>
        <w:rPr>
          <w:b/>
          <w:bCs/>
          <w:sz w:val="28"/>
          <w:szCs w:val="28"/>
        </w:rPr>
      </w:pPr>
      <w:r w:rsidRPr="004A4736">
        <w:rPr>
          <w:rStyle w:val="c0"/>
          <w:b/>
          <w:bCs/>
          <w:sz w:val="28"/>
          <w:szCs w:val="28"/>
        </w:rPr>
        <w:t>Тема</w:t>
      </w:r>
      <w:r w:rsidRPr="00437AC7">
        <w:rPr>
          <w:rStyle w:val="c0"/>
          <w:b/>
          <w:bCs/>
          <w:sz w:val="28"/>
          <w:szCs w:val="28"/>
        </w:rPr>
        <w:t xml:space="preserve">: </w:t>
      </w:r>
      <w:r w:rsidR="006F4D2F" w:rsidRPr="00437AC7">
        <w:rPr>
          <w:rStyle w:val="c0"/>
          <w:b/>
          <w:bCs/>
          <w:sz w:val="28"/>
          <w:szCs w:val="28"/>
        </w:rPr>
        <w:t>«</w:t>
      </w:r>
      <w:r w:rsidR="00C930D5">
        <w:rPr>
          <w:b/>
          <w:bCs/>
          <w:sz w:val="28"/>
          <w:szCs w:val="28"/>
        </w:rPr>
        <w:t>9 МАЯ»</w:t>
      </w:r>
    </w:p>
    <w:p w14:paraId="6DA261C7" w14:textId="5A48F329" w:rsidR="004A4736" w:rsidRDefault="004A4736" w:rsidP="00C930D5">
      <w:pPr>
        <w:shd w:val="clear" w:color="auto" w:fill="FFFFFF"/>
        <w:spacing w:after="0" w:line="360" w:lineRule="auto"/>
        <w:ind w:firstLine="709"/>
        <w:jc w:val="center"/>
        <w:rPr>
          <w:rStyle w:val="c0"/>
          <w:rFonts w:ascii="Times New Roman" w:hAnsi="Times New Roman" w:cs="Times New Roman"/>
          <w:sz w:val="28"/>
          <w:szCs w:val="28"/>
        </w:rPr>
      </w:pPr>
      <w:r w:rsidRPr="00437AC7">
        <w:rPr>
          <w:rStyle w:val="c0"/>
          <w:rFonts w:ascii="Times New Roman" w:hAnsi="Times New Roman" w:cs="Times New Roman"/>
          <w:sz w:val="28"/>
          <w:szCs w:val="28"/>
        </w:rPr>
        <w:t>для детей подготовительн</w:t>
      </w:r>
      <w:r w:rsidR="0087402A">
        <w:rPr>
          <w:rStyle w:val="c0"/>
          <w:rFonts w:ascii="Times New Roman" w:hAnsi="Times New Roman" w:cs="Times New Roman"/>
          <w:sz w:val="28"/>
          <w:szCs w:val="28"/>
        </w:rPr>
        <w:t>ой</w:t>
      </w:r>
      <w:r w:rsidRPr="00437AC7">
        <w:rPr>
          <w:rStyle w:val="c0"/>
          <w:rFonts w:ascii="Times New Roman" w:hAnsi="Times New Roman" w:cs="Times New Roman"/>
          <w:sz w:val="28"/>
          <w:szCs w:val="28"/>
        </w:rPr>
        <w:t xml:space="preserve"> группы</w:t>
      </w:r>
    </w:p>
    <w:p w14:paraId="502D9477" w14:textId="10847607" w:rsidR="00C930D5" w:rsidRPr="00437AC7" w:rsidRDefault="00C930D5" w:rsidP="00C930D5">
      <w:pPr>
        <w:shd w:val="clear" w:color="auto" w:fill="FFFFFF"/>
        <w:spacing w:after="0" w:line="360" w:lineRule="auto"/>
        <w:ind w:firstLine="709"/>
        <w:jc w:val="center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МБДО</w:t>
      </w:r>
      <w:proofErr w:type="gramStart"/>
      <w:r>
        <w:rPr>
          <w:rStyle w:val="c0"/>
          <w:rFonts w:ascii="Times New Roman" w:hAnsi="Times New Roman" w:cs="Times New Roman"/>
          <w:sz w:val="28"/>
          <w:szCs w:val="28"/>
        </w:rPr>
        <w:t>У-</w:t>
      </w:r>
      <w:proofErr w:type="gramEnd"/>
      <w:r>
        <w:rPr>
          <w:rStyle w:val="c0"/>
          <w:rFonts w:ascii="Times New Roman" w:hAnsi="Times New Roman" w:cs="Times New Roman"/>
          <w:sz w:val="28"/>
          <w:szCs w:val="28"/>
        </w:rPr>
        <w:t xml:space="preserve"> детский сад «Айылгы» с. </w:t>
      </w:r>
      <w:proofErr w:type="spellStart"/>
      <w:r>
        <w:rPr>
          <w:rStyle w:val="c0"/>
          <w:rFonts w:ascii="Times New Roman" w:hAnsi="Times New Roman" w:cs="Times New Roman"/>
          <w:sz w:val="28"/>
          <w:szCs w:val="28"/>
        </w:rPr>
        <w:t>Кюерелях</w:t>
      </w:r>
      <w:proofErr w:type="spellEnd"/>
      <w:r w:rsidR="00C664CC">
        <w:rPr>
          <w:rStyle w:val="c0"/>
          <w:rFonts w:ascii="Times New Roman" w:hAnsi="Times New Roman" w:cs="Times New Roman"/>
          <w:sz w:val="28"/>
          <w:szCs w:val="28"/>
        </w:rPr>
        <w:t xml:space="preserve"> Республики</w:t>
      </w:r>
      <w:bookmarkStart w:id="0" w:name="_GoBack"/>
      <w:bookmarkEnd w:id="0"/>
      <w:r w:rsidR="00C664CC">
        <w:rPr>
          <w:rStyle w:val="c0"/>
          <w:rFonts w:ascii="Times New Roman" w:hAnsi="Times New Roman" w:cs="Times New Roman"/>
          <w:sz w:val="28"/>
          <w:szCs w:val="28"/>
        </w:rPr>
        <w:t xml:space="preserve"> Саха (Якутия)</w:t>
      </w:r>
    </w:p>
    <w:p w14:paraId="31C15ADD" w14:textId="5AA24C19" w:rsidR="004A4736" w:rsidRDefault="004A4736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</w:p>
    <w:p w14:paraId="1F4E5418" w14:textId="1AFCDD9C" w:rsidR="00437AC7" w:rsidRDefault="00437AC7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</w:p>
    <w:p w14:paraId="71CE68AF" w14:textId="1692F890" w:rsidR="00437AC7" w:rsidRDefault="00437AC7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</w:p>
    <w:p w14:paraId="1F5670E0" w14:textId="5234FC91" w:rsidR="00437AC7" w:rsidRDefault="00437AC7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</w:p>
    <w:p w14:paraId="63A10276" w14:textId="77777777" w:rsidR="00C930D5" w:rsidRDefault="00C930D5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</w:p>
    <w:p w14:paraId="32E85703" w14:textId="77777777" w:rsidR="00C930D5" w:rsidRDefault="00C930D5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</w:p>
    <w:p w14:paraId="55CA338C" w14:textId="77777777" w:rsidR="00437AC7" w:rsidRDefault="00437AC7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</w:p>
    <w:p w14:paraId="6AC54A33" w14:textId="42BAB375" w:rsidR="006F4D2F" w:rsidRPr="006F4D2F" w:rsidRDefault="00437AC7" w:rsidP="00C930D5">
      <w:pPr>
        <w:shd w:val="clear" w:color="auto" w:fill="FFFFFF"/>
        <w:spacing w:after="0" w:line="360" w:lineRule="auto"/>
        <w:ind w:firstLine="709"/>
        <w:jc w:val="right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r w:rsidR="005B6B2B">
        <w:rPr>
          <w:rStyle w:val="c0"/>
          <w:rFonts w:ascii="Times New Roman" w:hAnsi="Times New Roman" w:cs="Times New Roman"/>
          <w:b/>
          <w:bCs/>
          <w:sz w:val="28"/>
          <w:szCs w:val="28"/>
        </w:rPr>
        <w:t>Составитель</w:t>
      </w:r>
      <w:r w:rsidR="006F4D2F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C930D5" w:rsidRPr="00C930D5">
        <w:rPr>
          <w:rStyle w:val="c0"/>
          <w:rFonts w:ascii="Times New Roman" w:hAnsi="Times New Roman" w:cs="Times New Roman"/>
          <w:bCs/>
          <w:sz w:val="28"/>
          <w:szCs w:val="28"/>
        </w:rPr>
        <w:t>Федорова Елизавета Егоровн</w:t>
      </w:r>
      <w:proofErr w:type="gramStart"/>
      <w:r w:rsidR="00C930D5" w:rsidRPr="00C930D5">
        <w:rPr>
          <w:rStyle w:val="c0"/>
          <w:rFonts w:ascii="Times New Roman" w:hAnsi="Times New Roman" w:cs="Times New Roman"/>
          <w:bCs/>
          <w:sz w:val="28"/>
          <w:szCs w:val="28"/>
        </w:rPr>
        <w:t>а-</w:t>
      </w:r>
      <w:proofErr w:type="gramEnd"/>
      <w:r w:rsidR="00C930D5" w:rsidRPr="00C930D5">
        <w:rPr>
          <w:rStyle w:val="c0"/>
          <w:rFonts w:ascii="Times New Roman" w:hAnsi="Times New Roman" w:cs="Times New Roman"/>
          <w:bCs/>
          <w:sz w:val="28"/>
          <w:szCs w:val="28"/>
        </w:rPr>
        <w:t xml:space="preserve"> музыкальный руководитель</w:t>
      </w:r>
    </w:p>
    <w:p w14:paraId="6AC8C167" w14:textId="32B08EF2" w:rsidR="006F4D2F" w:rsidRDefault="006F4D2F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</w:p>
    <w:p w14:paraId="5800920F" w14:textId="77777777" w:rsidR="00131B51" w:rsidRDefault="00131B51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</w:p>
    <w:p w14:paraId="21134DB6" w14:textId="77777777" w:rsidR="00131B51" w:rsidRDefault="00131B51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</w:p>
    <w:p w14:paraId="1390F808" w14:textId="77777777" w:rsidR="00131B51" w:rsidRDefault="00131B51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</w:p>
    <w:p w14:paraId="3A689D93" w14:textId="5A71EB10" w:rsidR="006F4D2F" w:rsidRDefault="006F4D2F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</w:p>
    <w:p w14:paraId="03E532EE" w14:textId="77777777" w:rsidR="00C06F23" w:rsidRDefault="00C06F23" w:rsidP="004A4736">
      <w:pPr>
        <w:shd w:val="clear" w:color="auto" w:fill="FFFFFF"/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</w:p>
    <w:p w14:paraId="0264FF50" w14:textId="77777777" w:rsidR="00C930D5" w:rsidRPr="006F4D2F" w:rsidRDefault="00C930D5" w:rsidP="004A47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4AC6D7A" w14:textId="5E2CA4FD" w:rsidR="00C06F23" w:rsidRPr="00E368BA" w:rsidRDefault="00C930D5" w:rsidP="00C930D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437AC7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7A3540F" w14:textId="77777777" w:rsidR="00C930D5" w:rsidRDefault="00DD07BC" w:rsidP="00C930D5">
      <w:pPr>
        <w:pStyle w:val="c1"/>
        <w:shd w:val="clear" w:color="auto" w:fill="FFFFFF"/>
        <w:spacing w:before="0" w:beforeAutospacing="0" w:after="0" w:afterAutospacing="0"/>
        <w:contextualSpacing/>
        <w:rPr>
          <w:rStyle w:val="c0"/>
          <w:b/>
          <w:bCs/>
          <w:sz w:val="28"/>
          <w:szCs w:val="28"/>
        </w:rPr>
      </w:pPr>
      <w:r w:rsidRPr="00AE07D1">
        <w:rPr>
          <w:rStyle w:val="c0"/>
          <w:b/>
          <w:bCs/>
          <w:sz w:val="28"/>
          <w:szCs w:val="28"/>
        </w:rPr>
        <w:t xml:space="preserve">          </w:t>
      </w:r>
    </w:p>
    <w:p w14:paraId="165EE862" w14:textId="77777777" w:rsidR="00C930D5" w:rsidRDefault="00C930D5" w:rsidP="00C930D5">
      <w:pPr>
        <w:pStyle w:val="c1"/>
        <w:shd w:val="clear" w:color="auto" w:fill="FFFFFF"/>
        <w:spacing w:before="0" w:beforeAutospacing="0" w:after="0" w:afterAutospacing="0"/>
        <w:contextualSpacing/>
        <w:rPr>
          <w:rStyle w:val="c0"/>
          <w:b/>
          <w:bCs/>
          <w:sz w:val="28"/>
          <w:szCs w:val="28"/>
        </w:rPr>
      </w:pPr>
    </w:p>
    <w:p w14:paraId="5205A65B" w14:textId="77777777" w:rsidR="00C930D5" w:rsidRDefault="00C930D5" w:rsidP="00C930D5">
      <w:pPr>
        <w:pStyle w:val="c1"/>
        <w:shd w:val="clear" w:color="auto" w:fill="FFFFFF"/>
        <w:spacing w:before="0" w:beforeAutospacing="0" w:after="0" w:afterAutospacing="0"/>
        <w:contextualSpacing/>
        <w:rPr>
          <w:rStyle w:val="c0"/>
          <w:b/>
          <w:bCs/>
          <w:sz w:val="28"/>
          <w:szCs w:val="28"/>
        </w:rPr>
      </w:pPr>
    </w:p>
    <w:p w14:paraId="3DCBD816" w14:textId="77777777" w:rsidR="00C930D5" w:rsidRDefault="00C930D5" w:rsidP="00C930D5">
      <w:pPr>
        <w:pStyle w:val="c1"/>
        <w:shd w:val="clear" w:color="auto" w:fill="FFFFFF"/>
        <w:spacing w:before="0" w:beforeAutospacing="0" w:after="0" w:afterAutospacing="0"/>
        <w:contextualSpacing/>
        <w:jc w:val="center"/>
        <w:rPr>
          <w:rStyle w:val="c0"/>
          <w:b/>
          <w:bCs/>
          <w:sz w:val="28"/>
          <w:szCs w:val="28"/>
        </w:rPr>
      </w:pPr>
    </w:p>
    <w:p w14:paraId="12E6368B" w14:textId="27F42A3D" w:rsidR="00DD07BC" w:rsidRPr="00C930D5" w:rsidRDefault="00DD07BC" w:rsidP="00C930D5">
      <w:pPr>
        <w:pStyle w:val="c1"/>
        <w:shd w:val="clear" w:color="auto" w:fill="FFFFFF"/>
        <w:spacing w:before="0" w:beforeAutospacing="0" w:after="0" w:afterAutospacing="0"/>
        <w:contextualSpacing/>
        <w:jc w:val="center"/>
        <w:rPr>
          <w:rStyle w:val="c0"/>
          <w:b/>
          <w:bCs/>
        </w:rPr>
      </w:pPr>
      <w:r w:rsidRPr="00C930D5">
        <w:rPr>
          <w:rStyle w:val="c0"/>
          <w:b/>
          <w:bCs/>
        </w:rPr>
        <w:t>Сценарий праздника, посвященного Дню Победы,</w:t>
      </w:r>
    </w:p>
    <w:p w14:paraId="24C720BB" w14:textId="5D0539C7" w:rsidR="00DD07BC" w:rsidRPr="00C930D5" w:rsidRDefault="00DD07BC" w:rsidP="00C930D5">
      <w:pPr>
        <w:pStyle w:val="a4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</w:rPr>
      </w:pPr>
      <w:r w:rsidRPr="00C930D5">
        <w:rPr>
          <w:rStyle w:val="c0"/>
          <w:b/>
          <w:bCs/>
        </w:rPr>
        <w:t>Тема: «</w:t>
      </w:r>
      <w:r w:rsidRPr="00C930D5">
        <w:rPr>
          <w:b/>
          <w:bCs/>
        </w:rPr>
        <w:t>Подвиг наших дедов нами не забыт!»</w:t>
      </w:r>
    </w:p>
    <w:p w14:paraId="063F5C2F" w14:textId="6526F604" w:rsidR="00DD07BC" w:rsidRPr="00C930D5" w:rsidRDefault="00DD07BC" w:rsidP="00C930D5">
      <w:pPr>
        <w:shd w:val="clear" w:color="auto" w:fill="FFFFFF"/>
        <w:spacing w:after="0" w:line="240" w:lineRule="auto"/>
        <w:ind w:firstLine="709"/>
        <w:contextualSpacing/>
        <w:jc w:val="center"/>
        <w:rPr>
          <w:rStyle w:val="c0"/>
          <w:rFonts w:ascii="Times New Roman" w:hAnsi="Times New Roman" w:cs="Times New Roman"/>
          <w:sz w:val="24"/>
          <w:szCs w:val="24"/>
        </w:rPr>
      </w:pPr>
      <w:r w:rsidRPr="00C930D5">
        <w:rPr>
          <w:rStyle w:val="c0"/>
          <w:rFonts w:ascii="Times New Roman" w:hAnsi="Times New Roman" w:cs="Times New Roman"/>
          <w:sz w:val="24"/>
          <w:szCs w:val="24"/>
        </w:rPr>
        <w:t>для детей подготовительн</w:t>
      </w:r>
      <w:r w:rsidR="0087402A" w:rsidRPr="00C930D5">
        <w:rPr>
          <w:rStyle w:val="c0"/>
          <w:rFonts w:ascii="Times New Roman" w:hAnsi="Times New Roman" w:cs="Times New Roman"/>
          <w:sz w:val="24"/>
          <w:szCs w:val="24"/>
        </w:rPr>
        <w:t>ой</w:t>
      </w:r>
      <w:r w:rsidRPr="00C930D5">
        <w:rPr>
          <w:rStyle w:val="c0"/>
          <w:rFonts w:ascii="Times New Roman" w:hAnsi="Times New Roman" w:cs="Times New Roman"/>
          <w:sz w:val="24"/>
          <w:szCs w:val="24"/>
        </w:rPr>
        <w:t xml:space="preserve"> группы</w:t>
      </w:r>
    </w:p>
    <w:p w14:paraId="01C4B583" w14:textId="17BAD47C" w:rsidR="00C676A3" w:rsidRPr="00C930D5" w:rsidRDefault="00C676A3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rStyle w:val="c0"/>
          <w:b/>
          <w:bCs/>
        </w:rPr>
        <w:t>Цель: </w:t>
      </w:r>
      <w:r w:rsidRPr="00C930D5">
        <w:rPr>
          <w:rStyle w:val="c0"/>
        </w:rPr>
        <w:t xml:space="preserve">воспитание </w:t>
      </w:r>
      <w:r w:rsidR="00DD07BC" w:rsidRPr="00C930D5">
        <w:rPr>
          <w:rStyle w:val="c0"/>
        </w:rPr>
        <w:t>нравственно-</w:t>
      </w:r>
      <w:r w:rsidRPr="00C930D5">
        <w:rPr>
          <w:rStyle w:val="c0"/>
        </w:rPr>
        <w:t>патриотическ</w:t>
      </w:r>
      <w:r w:rsidR="00DD07BC" w:rsidRPr="00C930D5">
        <w:rPr>
          <w:rStyle w:val="c0"/>
        </w:rPr>
        <w:t>их</w:t>
      </w:r>
      <w:r w:rsidRPr="00C930D5">
        <w:rPr>
          <w:rStyle w:val="c0"/>
        </w:rPr>
        <w:t xml:space="preserve"> чувств </w:t>
      </w:r>
      <w:r w:rsidR="00DD07BC" w:rsidRPr="00C930D5">
        <w:rPr>
          <w:rStyle w:val="c0"/>
        </w:rPr>
        <w:t xml:space="preserve">и гордости за свою страну </w:t>
      </w:r>
      <w:r w:rsidRPr="00C930D5">
        <w:rPr>
          <w:rStyle w:val="c0"/>
        </w:rPr>
        <w:t>у детей</w:t>
      </w:r>
      <w:r w:rsidR="00DD07BC" w:rsidRPr="00C930D5">
        <w:rPr>
          <w:rStyle w:val="c0"/>
        </w:rPr>
        <w:t xml:space="preserve"> старшего дошкольного возраста</w:t>
      </w:r>
      <w:r w:rsidRPr="00C930D5">
        <w:rPr>
          <w:rStyle w:val="c0"/>
        </w:rPr>
        <w:t xml:space="preserve"> </w:t>
      </w:r>
    </w:p>
    <w:p w14:paraId="727424C0" w14:textId="507F9F93" w:rsidR="00C676A3" w:rsidRPr="00C930D5" w:rsidRDefault="00C676A3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  <w:b/>
          <w:bCs/>
        </w:rPr>
      </w:pPr>
      <w:r w:rsidRPr="00C930D5">
        <w:rPr>
          <w:rStyle w:val="c0"/>
          <w:b/>
          <w:bCs/>
        </w:rPr>
        <w:t>Задачи:</w:t>
      </w:r>
    </w:p>
    <w:p w14:paraId="4B19BB9E" w14:textId="6FD76CBD" w:rsidR="00DD07BC" w:rsidRPr="00C930D5" w:rsidRDefault="00DD07BC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  <w:b/>
          <w:bCs/>
        </w:rPr>
      </w:pPr>
      <w:r w:rsidRPr="00C930D5">
        <w:rPr>
          <w:rStyle w:val="c0"/>
          <w:b/>
          <w:bCs/>
        </w:rPr>
        <w:t xml:space="preserve">-  </w:t>
      </w:r>
      <w:r w:rsidRPr="00C930D5">
        <w:rPr>
          <w:rStyle w:val="c0"/>
        </w:rPr>
        <w:t>закреплять знания по теме</w:t>
      </w:r>
      <w:r w:rsidRPr="00C930D5">
        <w:rPr>
          <w:rStyle w:val="c0"/>
          <w:b/>
          <w:bCs/>
        </w:rPr>
        <w:t xml:space="preserve"> </w:t>
      </w:r>
      <w:r w:rsidRPr="00C930D5">
        <w:t>«Государственный праздник: День Победы»</w:t>
      </w:r>
    </w:p>
    <w:p w14:paraId="083C0239" w14:textId="7DB8A657" w:rsidR="00DD07BC" w:rsidRPr="00C930D5" w:rsidRDefault="00DD07BC" w:rsidP="00C930D5">
      <w:pPr>
        <w:shd w:val="clear" w:color="auto" w:fill="FFFFFF"/>
        <w:spacing w:after="0" w:line="240" w:lineRule="auto"/>
        <w:ind w:right="406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знакомить с историческим прошлым России;</w:t>
      </w:r>
    </w:p>
    <w:p w14:paraId="7E3D0F53" w14:textId="77777777" w:rsidR="00DD07BC" w:rsidRPr="00C930D5" w:rsidRDefault="00DD07BC" w:rsidP="00C930D5">
      <w:pPr>
        <w:shd w:val="clear" w:color="auto" w:fill="FFFFFF"/>
        <w:spacing w:after="0" w:line="240" w:lineRule="auto"/>
        <w:ind w:right="406"/>
        <w:contextualSpacing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C930D5">
        <w:rPr>
          <w:rStyle w:val="c0"/>
          <w:rFonts w:ascii="Times New Roman" w:hAnsi="Times New Roman" w:cs="Times New Roman"/>
          <w:sz w:val="24"/>
          <w:szCs w:val="24"/>
        </w:rPr>
        <w:t>- закреплять знания детей о Великой Отечественной войне;</w:t>
      </w:r>
    </w:p>
    <w:p w14:paraId="655F5F28" w14:textId="77777777" w:rsidR="00DD07BC" w:rsidRPr="00C930D5" w:rsidRDefault="00DD07BC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rStyle w:val="c0"/>
        </w:rPr>
        <w:t>- воспитывать любовь к Родине;</w:t>
      </w:r>
    </w:p>
    <w:p w14:paraId="4C81A67C" w14:textId="77777777" w:rsidR="00DD07BC" w:rsidRPr="00C930D5" w:rsidRDefault="00DD07BC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rStyle w:val="c0"/>
        </w:rPr>
        <w:t>-  воспитывать чувство гордости за героическое прошлое своего народа;</w:t>
      </w:r>
    </w:p>
    <w:p w14:paraId="6CB2C280" w14:textId="250B419B" w:rsidR="00C676A3" w:rsidRPr="00C930D5" w:rsidRDefault="002D31B4" w:rsidP="00C930D5">
      <w:pPr>
        <w:shd w:val="clear" w:color="auto" w:fill="FFFFFF"/>
        <w:spacing w:after="0" w:line="240" w:lineRule="auto"/>
        <w:ind w:right="406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воспит</w:t>
      </w:r>
      <w:r w:rsidR="00DD07BC"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ывать</w:t>
      </w: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нравственно-эстетически</w:t>
      </w:r>
      <w:r w:rsidR="00DD07BC"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</w:t>
      </w: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норм</w:t>
      </w:r>
      <w:r w:rsidR="00DD07BC"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ы</w:t>
      </w: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поведения и </w:t>
      </w:r>
      <w:proofErr w:type="gramStart"/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моральных</w:t>
      </w:r>
      <w:proofErr w:type="gramEnd"/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качеств</w:t>
      </w:r>
      <w:r w:rsidR="00DD07BC"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 у</w:t>
      </w: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ребенка.</w:t>
      </w:r>
    </w:p>
    <w:p w14:paraId="687A5418" w14:textId="77777777" w:rsidR="00C676A3" w:rsidRPr="00C930D5" w:rsidRDefault="00C676A3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rStyle w:val="c0"/>
          <w:b/>
          <w:bCs/>
        </w:rPr>
        <w:t>Предварительная работа:</w:t>
      </w:r>
    </w:p>
    <w:p w14:paraId="4400728F" w14:textId="77777777" w:rsidR="00916507" w:rsidRPr="00C930D5" w:rsidRDefault="00C676A3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>- чтение художественной литературы,</w:t>
      </w:r>
    </w:p>
    <w:p w14:paraId="37F900C0" w14:textId="4AA4EFEF" w:rsidR="00C676A3" w:rsidRPr="00C930D5" w:rsidRDefault="00916507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>-</w:t>
      </w:r>
      <w:r w:rsidR="00C676A3" w:rsidRPr="00C930D5">
        <w:rPr>
          <w:rStyle w:val="c0"/>
        </w:rPr>
        <w:t xml:space="preserve"> беседы с детьми о Велико</w:t>
      </w:r>
      <w:r w:rsidRPr="00C930D5">
        <w:rPr>
          <w:rStyle w:val="c0"/>
        </w:rPr>
        <w:t xml:space="preserve">й </w:t>
      </w:r>
      <w:r w:rsidR="00C676A3" w:rsidRPr="00C930D5">
        <w:rPr>
          <w:rStyle w:val="c0"/>
        </w:rPr>
        <w:t>Отечественной войне;</w:t>
      </w:r>
    </w:p>
    <w:p w14:paraId="34957CD7" w14:textId="1DCE0263" w:rsidR="00916507" w:rsidRPr="00C930D5" w:rsidRDefault="00916507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>- рассм</w:t>
      </w:r>
      <w:r w:rsidR="00C930D5">
        <w:rPr>
          <w:rStyle w:val="c0"/>
        </w:rPr>
        <w:t>атривание иллюстраций на темы «Военная техника», «Р</w:t>
      </w:r>
      <w:r w:rsidRPr="00C930D5">
        <w:rPr>
          <w:rStyle w:val="c0"/>
        </w:rPr>
        <w:t>од</w:t>
      </w:r>
      <w:r w:rsidR="00C930D5">
        <w:rPr>
          <w:rStyle w:val="c0"/>
        </w:rPr>
        <w:t xml:space="preserve"> войск»,   «Защитники Родины»</w:t>
      </w:r>
      <w:r w:rsidRPr="00C930D5">
        <w:rPr>
          <w:rStyle w:val="c0"/>
        </w:rPr>
        <w:t xml:space="preserve"> и т.п.;</w:t>
      </w:r>
    </w:p>
    <w:p w14:paraId="2AFEBADF" w14:textId="068DB8B2" w:rsidR="00916507" w:rsidRPr="00C930D5" w:rsidRDefault="00916507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>- разучивание стихотворений;</w:t>
      </w:r>
    </w:p>
    <w:p w14:paraId="35734992" w14:textId="5E413390" w:rsidR="00916507" w:rsidRPr="00C930D5" w:rsidRDefault="00C930D5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>
        <w:rPr>
          <w:rStyle w:val="c0"/>
        </w:rPr>
        <w:t>- оформление мемориала</w:t>
      </w:r>
      <w:r w:rsidR="00916507" w:rsidRPr="00C930D5">
        <w:rPr>
          <w:rStyle w:val="c0"/>
        </w:rPr>
        <w:t xml:space="preserve"> «Герои Бессмертного полка»;</w:t>
      </w:r>
    </w:p>
    <w:p w14:paraId="7810AB99" w14:textId="279BD654" w:rsidR="00916507" w:rsidRPr="00C930D5" w:rsidRDefault="00916507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 xml:space="preserve">- просмотр </w:t>
      </w:r>
      <w:r w:rsidR="00C930D5">
        <w:rPr>
          <w:rStyle w:val="c0"/>
        </w:rPr>
        <w:t xml:space="preserve">мультфильм </w:t>
      </w:r>
      <w:r w:rsidR="00C930D5" w:rsidRPr="00C930D5">
        <w:rPr>
          <w:rStyle w:val="c0"/>
        </w:rPr>
        <w:t>«</w:t>
      </w:r>
      <w:r w:rsidR="00C930D5">
        <w:rPr>
          <w:rStyle w:val="c0"/>
        </w:rPr>
        <w:t>ЖИТЬ!» о ВОВ для детей.</w:t>
      </w:r>
    </w:p>
    <w:p w14:paraId="6F1C1C67" w14:textId="161339A7" w:rsidR="00916507" w:rsidRPr="00C930D5" w:rsidRDefault="00916507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>- изготовление праздничных открыток и поделок (г</w:t>
      </w:r>
      <w:r w:rsidR="00C930D5">
        <w:rPr>
          <w:rStyle w:val="c0"/>
        </w:rPr>
        <w:t>олубь мира, георгиевская лента</w:t>
      </w:r>
      <w:r w:rsidRPr="00C930D5">
        <w:rPr>
          <w:rStyle w:val="c0"/>
        </w:rPr>
        <w:t>, красная гвоздика);</w:t>
      </w:r>
    </w:p>
    <w:p w14:paraId="669E8C08" w14:textId="1B9942E7" w:rsidR="00C676A3" w:rsidRPr="00C930D5" w:rsidRDefault="00C676A3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rStyle w:val="c0"/>
        </w:rPr>
        <w:t xml:space="preserve">- разучивание </w:t>
      </w:r>
      <w:r w:rsidR="00C930D5">
        <w:rPr>
          <w:rStyle w:val="c0"/>
        </w:rPr>
        <w:t xml:space="preserve">танца </w:t>
      </w:r>
      <w:r w:rsidRPr="00C930D5">
        <w:rPr>
          <w:rStyle w:val="c0"/>
        </w:rPr>
        <w:t xml:space="preserve">на </w:t>
      </w:r>
      <w:r w:rsidR="007931C3" w:rsidRPr="00C930D5">
        <w:rPr>
          <w:rStyle w:val="c0"/>
        </w:rPr>
        <w:t xml:space="preserve">патриотическую </w:t>
      </w:r>
      <w:r w:rsidRPr="00C930D5">
        <w:rPr>
          <w:rStyle w:val="c0"/>
        </w:rPr>
        <w:t>тематику;</w:t>
      </w:r>
    </w:p>
    <w:p w14:paraId="6B6EF747" w14:textId="697A192B" w:rsidR="00C676A3" w:rsidRPr="00C930D5" w:rsidRDefault="00C676A3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>- разу</w:t>
      </w:r>
      <w:r w:rsidR="00C930D5">
        <w:rPr>
          <w:rStyle w:val="c0"/>
        </w:rPr>
        <w:t>чивание песен на тему «</w:t>
      </w:r>
      <w:proofErr w:type="spellStart"/>
      <w:r w:rsidR="00C930D5">
        <w:rPr>
          <w:rStyle w:val="c0"/>
        </w:rPr>
        <w:t>Сэрии</w:t>
      </w:r>
      <w:proofErr w:type="spellEnd"/>
      <w:r w:rsidR="00C930D5">
        <w:rPr>
          <w:rStyle w:val="c0"/>
        </w:rPr>
        <w:t xml:space="preserve"> </w:t>
      </w:r>
      <w:proofErr w:type="spellStart"/>
      <w:r w:rsidR="00C930D5">
        <w:rPr>
          <w:rStyle w:val="c0"/>
        </w:rPr>
        <w:t>аны</w:t>
      </w:r>
      <w:proofErr w:type="spellEnd"/>
      <w:r w:rsidR="00C930D5">
        <w:rPr>
          <w:rStyle w:val="c0"/>
        </w:rPr>
        <w:t xml:space="preserve"> </w:t>
      </w:r>
      <w:proofErr w:type="spellStart"/>
      <w:r w:rsidR="00C930D5">
        <w:rPr>
          <w:rStyle w:val="c0"/>
        </w:rPr>
        <w:t>буолума</w:t>
      </w:r>
      <w:proofErr w:type="spellEnd"/>
      <w:r w:rsidR="00C930D5">
        <w:rPr>
          <w:rStyle w:val="c0"/>
        </w:rPr>
        <w:t>!»</w:t>
      </w:r>
      <w:r w:rsidR="00916507" w:rsidRPr="00C930D5">
        <w:rPr>
          <w:rStyle w:val="c0"/>
        </w:rPr>
        <w:t>;</w:t>
      </w:r>
    </w:p>
    <w:p w14:paraId="01F8653B" w14:textId="57221FCD" w:rsidR="007931C3" w:rsidRPr="00C930D5" w:rsidRDefault="007931C3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>- спортивные эстафеты «Будущие защитники Родины»;</w:t>
      </w:r>
    </w:p>
    <w:p w14:paraId="532ADA55" w14:textId="3A37E975" w:rsidR="007931C3" w:rsidRPr="00C930D5" w:rsidRDefault="007931C3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rStyle w:val="c0"/>
        </w:rPr>
        <w:t>- посещение экспозиции мини-музея в ДОУ «Никто не забыт, ничто не забыто».</w:t>
      </w:r>
    </w:p>
    <w:p w14:paraId="66D83B68" w14:textId="00F45D7F" w:rsidR="00B76F09" w:rsidRPr="00C930D5" w:rsidRDefault="00F6568E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  <w:b/>
          <w:bCs/>
        </w:rPr>
        <w:t>Оборудование:</w:t>
      </w:r>
      <w:r w:rsidRPr="00C930D5">
        <w:rPr>
          <w:rStyle w:val="c0"/>
        </w:rPr>
        <w:t xml:space="preserve"> з</w:t>
      </w:r>
      <w:r w:rsidR="00C930D5">
        <w:rPr>
          <w:rStyle w:val="c0"/>
        </w:rPr>
        <w:t xml:space="preserve">ал оформлен </w:t>
      </w:r>
      <w:proofErr w:type="gramStart"/>
      <w:r w:rsidR="00C930D5">
        <w:rPr>
          <w:rStyle w:val="c0"/>
        </w:rPr>
        <w:t>тематическим</w:t>
      </w:r>
      <w:proofErr w:type="gramEnd"/>
      <w:r w:rsidR="00C676A3" w:rsidRPr="00C930D5">
        <w:rPr>
          <w:rStyle w:val="c0"/>
        </w:rPr>
        <w:t xml:space="preserve"> к 9 Мая</w:t>
      </w:r>
      <w:r w:rsidR="00C930D5">
        <w:rPr>
          <w:rStyle w:val="c0"/>
        </w:rPr>
        <w:t xml:space="preserve"> и </w:t>
      </w:r>
      <w:r w:rsidR="004A5A79" w:rsidRPr="00C930D5">
        <w:rPr>
          <w:rStyle w:val="c0"/>
        </w:rPr>
        <w:t>вечного огня;</w:t>
      </w:r>
      <w:r w:rsidR="00C930D5">
        <w:rPr>
          <w:rStyle w:val="c0"/>
        </w:rPr>
        <w:t xml:space="preserve"> </w:t>
      </w:r>
      <w:r w:rsidR="00B76F09" w:rsidRPr="00C930D5">
        <w:rPr>
          <w:rStyle w:val="c0"/>
          <w:iCs/>
        </w:rPr>
        <w:t>костюмы:</w:t>
      </w:r>
      <w:r w:rsidR="00C930D5">
        <w:rPr>
          <w:rStyle w:val="c0"/>
        </w:rPr>
        <w:t xml:space="preserve"> платья, бумажные голуби для девочек на руки по 1</w:t>
      </w:r>
      <w:r w:rsidR="00B76F09" w:rsidRPr="00C930D5">
        <w:rPr>
          <w:rStyle w:val="c0"/>
        </w:rPr>
        <w:t xml:space="preserve"> шт. каждой;</w:t>
      </w:r>
      <w:r w:rsidR="00C930D5">
        <w:rPr>
          <w:rStyle w:val="c0"/>
        </w:rPr>
        <w:t xml:space="preserve"> </w:t>
      </w:r>
      <w:r w:rsidR="00B76F09" w:rsidRPr="00C930D5">
        <w:rPr>
          <w:rStyle w:val="c0"/>
        </w:rPr>
        <w:t xml:space="preserve">солдатская форма для </w:t>
      </w:r>
      <w:r w:rsidR="00C930D5">
        <w:rPr>
          <w:rStyle w:val="c0"/>
        </w:rPr>
        <w:t>детей.</w:t>
      </w:r>
    </w:p>
    <w:p w14:paraId="6A87C9A9" w14:textId="076FBF0B" w:rsidR="00B76F09" w:rsidRPr="00C930D5" w:rsidRDefault="00B76F09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  <w:b/>
          <w:bCs/>
        </w:rPr>
      </w:pPr>
      <w:r w:rsidRPr="00C930D5">
        <w:rPr>
          <w:rStyle w:val="c0"/>
          <w:b/>
          <w:bCs/>
        </w:rPr>
        <w:t>Раздаточные материалы:</w:t>
      </w:r>
    </w:p>
    <w:p w14:paraId="22D7EC24" w14:textId="3D5B16D5" w:rsidR="00985071" w:rsidRPr="00C930D5" w:rsidRDefault="004A5A79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 xml:space="preserve">- </w:t>
      </w:r>
      <w:r w:rsidR="00F6568E" w:rsidRPr="00C930D5">
        <w:rPr>
          <w:rStyle w:val="c0"/>
        </w:rPr>
        <w:t>воздушные шары для украшения зала,</w:t>
      </w:r>
    </w:p>
    <w:p w14:paraId="104FAE54" w14:textId="331CDD2A" w:rsidR="00985071" w:rsidRPr="00C930D5" w:rsidRDefault="004A5A79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 xml:space="preserve">- </w:t>
      </w:r>
      <w:r w:rsidR="00F6568E" w:rsidRPr="00C930D5">
        <w:rPr>
          <w:rStyle w:val="c0"/>
        </w:rPr>
        <w:t xml:space="preserve">флажки </w:t>
      </w:r>
      <w:r w:rsidR="009901EE" w:rsidRPr="00C930D5">
        <w:rPr>
          <w:rStyle w:val="c0"/>
        </w:rPr>
        <w:t>расцветки</w:t>
      </w:r>
      <w:r w:rsidR="00F6568E" w:rsidRPr="00C930D5">
        <w:rPr>
          <w:rStyle w:val="c0"/>
        </w:rPr>
        <w:t xml:space="preserve"> </w:t>
      </w:r>
      <w:proofErr w:type="spellStart"/>
      <w:r w:rsidR="00F6568E" w:rsidRPr="00C930D5">
        <w:rPr>
          <w:rStyle w:val="c0"/>
        </w:rPr>
        <w:t>триколор</w:t>
      </w:r>
      <w:r w:rsidR="009901EE" w:rsidRPr="00C930D5">
        <w:rPr>
          <w:rStyle w:val="c0"/>
        </w:rPr>
        <w:t>а</w:t>
      </w:r>
      <w:proofErr w:type="spellEnd"/>
      <w:r w:rsidR="00C930D5">
        <w:rPr>
          <w:rStyle w:val="c0"/>
        </w:rPr>
        <w:t xml:space="preserve"> (по 1</w:t>
      </w:r>
      <w:r w:rsidR="00F6568E" w:rsidRPr="00C930D5">
        <w:rPr>
          <w:rStyle w:val="c0"/>
        </w:rPr>
        <w:t xml:space="preserve"> шт. на каждого ребенка),</w:t>
      </w:r>
    </w:p>
    <w:p w14:paraId="75AB9505" w14:textId="6DE7EC87" w:rsidR="00985071" w:rsidRPr="00C930D5" w:rsidRDefault="004A5A79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 xml:space="preserve">- </w:t>
      </w:r>
      <w:r w:rsidR="00F6568E" w:rsidRPr="00C930D5">
        <w:rPr>
          <w:rStyle w:val="c0"/>
        </w:rPr>
        <w:t xml:space="preserve">цветы искусственные для сценки возложения цветов 8 </w:t>
      </w:r>
      <w:r w:rsidRPr="00C930D5">
        <w:rPr>
          <w:rStyle w:val="c0"/>
        </w:rPr>
        <w:t xml:space="preserve">– 12 </w:t>
      </w:r>
      <w:r w:rsidR="00F6568E" w:rsidRPr="00C930D5">
        <w:rPr>
          <w:rStyle w:val="c0"/>
        </w:rPr>
        <w:t>шт.</w:t>
      </w:r>
      <w:r w:rsidR="00985071" w:rsidRPr="00C930D5">
        <w:rPr>
          <w:rStyle w:val="c0"/>
        </w:rPr>
        <w:t>;</w:t>
      </w:r>
    </w:p>
    <w:p w14:paraId="5007E7CF" w14:textId="7B7BB202" w:rsidR="00F6568E" w:rsidRPr="00C930D5" w:rsidRDefault="004A5A79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 xml:space="preserve">- </w:t>
      </w:r>
      <w:r w:rsidR="00F6568E" w:rsidRPr="00C930D5">
        <w:rPr>
          <w:rStyle w:val="c0"/>
        </w:rPr>
        <w:t>мемориал (обелиск), «вечный огонь» -</w:t>
      </w:r>
      <w:r w:rsidRPr="00C930D5">
        <w:rPr>
          <w:rStyle w:val="c0"/>
        </w:rPr>
        <w:t xml:space="preserve"> </w:t>
      </w:r>
      <w:proofErr w:type="gramStart"/>
      <w:r w:rsidR="00F6568E" w:rsidRPr="00C930D5">
        <w:rPr>
          <w:rStyle w:val="c0"/>
        </w:rPr>
        <w:t>изготовлены</w:t>
      </w:r>
      <w:proofErr w:type="gramEnd"/>
      <w:r w:rsidR="00F6568E" w:rsidRPr="00C930D5">
        <w:rPr>
          <w:rStyle w:val="c0"/>
        </w:rPr>
        <w:t xml:space="preserve"> из картонных коробок,</w:t>
      </w:r>
    </w:p>
    <w:p w14:paraId="389CE19A" w14:textId="55E4CBC4" w:rsidR="00985071" w:rsidRPr="00C930D5" w:rsidRDefault="004A5A79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 xml:space="preserve">- </w:t>
      </w:r>
      <w:r w:rsidR="00985071" w:rsidRPr="00C930D5">
        <w:rPr>
          <w:rStyle w:val="c0"/>
        </w:rPr>
        <w:t>синие платочки для девочек (</w:t>
      </w:r>
      <w:r w:rsidR="009901EE" w:rsidRPr="00C930D5">
        <w:rPr>
          <w:rStyle w:val="c0"/>
        </w:rPr>
        <w:t>4</w:t>
      </w:r>
      <w:r w:rsidR="00985071" w:rsidRPr="00C930D5">
        <w:rPr>
          <w:rStyle w:val="c0"/>
        </w:rPr>
        <w:t xml:space="preserve"> шт.);</w:t>
      </w:r>
    </w:p>
    <w:p w14:paraId="63CD0AE9" w14:textId="5FABD10A" w:rsidR="00985071" w:rsidRPr="00C930D5" w:rsidRDefault="004A5A79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 xml:space="preserve">- </w:t>
      </w:r>
      <w:r w:rsidR="00985071" w:rsidRPr="00C930D5">
        <w:rPr>
          <w:rStyle w:val="c0"/>
        </w:rPr>
        <w:t>фотографии героев Бессмертного полка, оформленные на табличках;</w:t>
      </w:r>
    </w:p>
    <w:p w14:paraId="5D7F5408" w14:textId="2853B3AA" w:rsidR="007C54CC" w:rsidRPr="00C930D5" w:rsidRDefault="007C54CC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>- электрическая свеча (фонарик)</w:t>
      </w:r>
      <w:r w:rsidR="00976E53" w:rsidRPr="00C930D5">
        <w:rPr>
          <w:rStyle w:val="c0"/>
        </w:rPr>
        <w:t>;</w:t>
      </w:r>
    </w:p>
    <w:p w14:paraId="29B67777" w14:textId="3D5993CC" w:rsidR="00976E53" w:rsidRPr="00C930D5" w:rsidRDefault="00976E53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>- глобус;</w:t>
      </w:r>
    </w:p>
    <w:p w14:paraId="63646097" w14:textId="293793F6" w:rsidR="00976E53" w:rsidRPr="00C930D5" w:rsidRDefault="00976E53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>- бумажные голуби (дл</w:t>
      </w:r>
      <w:r w:rsidR="00C930D5">
        <w:rPr>
          <w:rStyle w:val="c0"/>
        </w:rPr>
        <w:t>я детей по 1</w:t>
      </w:r>
      <w:r w:rsidRPr="00C930D5">
        <w:rPr>
          <w:rStyle w:val="c0"/>
        </w:rPr>
        <w:t xml:space="preserve"> шт. каждой)</w:t>
      </w:r>
    </w:p>
    <w:p w14:paraId="7698B324" w14:textId="513FCA29" w:rsidR="00816886" w:rsidRPr="00C930D5" w:rsidRDefault="00816886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rStyle w:val="c0"/>
          <w:b/>
          <w:bCs/>
        </w:rPr>
        <w:t>Длительность проведения:</w:t>
      </w:r>
      <w:r w:rsidRPr="00C930D5">
        <w:rPr>
          <w:rStyle w:val="c0"/>
        </w:rPr>
        <w:t xml:space="preserve"> 45- </w:t>
      </w:r>
      <w:r w:rsidR="00B76F09" w:rsidRPr="00C930D5">
        <w:rPr>
          <w:rStyle w:val="c0"/>
        </w:rPr>
        <w:t>50</w:t>
      </w:r>
      <w:r w:rsidRPr="00C930D5">
        <w:rPr>
          <w:rStyle w:val="c0"/>
        </w:rPr>
        <w:t xml:space="preserve"> мин.</w:t>
      </w:r>
    </w:p>
    <w:p w14:paraId="049B8CA2" w14:textId="5433FC0A" w:rsidR="00C676A3" w:rsidRPr="00C930D5" w:rsidRDefault="00C676A3" w:rsidP="00C930D5">
      <w:pPr>
        <w:pStyle w:val="c1"/>
        <w:shd w:val="clear" w:color="auto" w:fill="FFFFFF"/>
        <w:spacing w:before="0" w:beforeAutospacing="0" w:after="0" w:afterAutospacing="0"/>
        <w:contextualSpacing/>
        <w:jc w:val="center"/>
      </w:pPr>
      <w:r w:rsidRPr="00C930D5">
        <w:rPr>
          <w:rStyle w:val="c0"/>
          <w:b/>
          <w:bCs/>
        </w:rPr>
        <w:t>Ход</w:t>
      </w:r>
      <w:r w:rsidR="00816886" w:rsidRPr="00C930D5">
        <w:rPr>
          <w:rStyle w:val="c0"/>
          <w:b/>
          <w:bCs/>
        </w:rPr>
        <w:t xml:space="preserve"> мероприятия</w:t>
      </w:r>
      <w:r w:rsidRPr="00C930D5">
        <w:rPr>
          <w:rStyle w:val="c0"/>
          <w:b/>
          <w:bCs/>
        </w:rPr>
        <w:t>:</w:t>
      </w:r>
    </w:p>
    <w:p w14:paraId="11B7B3B1" w14:textId="77777777" w:rsidR="00C930D5" w:rsidRDefault="00AA6320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  <w:i/>
          <w:iCs/>
        </w:rPr>
      </w:pPr>
      <w:r w:rsidRPr="00C930D5">
        <w:rPr>
          <w:rStyle w:val="c0"/>
          <w:b/>
          <w:bCs/>
        </w:rPr>
        <w:t xml:space="preserve">     </w:t>
      </w:r>
      <w:r w:rsidR="00C676A3" w:rsidRPr="00C930D5">
        <w:rPr>
          <w:rStyle w:val="c0"/>
          <w:b/>
          <w:bCs/>
        </w:rPr>
        <w:t>Дети  входят в зал под музыку  - Песня «С дедом на парад»</w:t>
      </w:r>
      <w:r w:rsidR="00C676A3" w:rsidRPr="00C930D5">
        <w:rPr>
          <w:rStyle w:val="c0"/>
        </w:rPr>
        <w:t xml:space="preserve"> </w:t>
      </w:r>
      <w:r w:rsidRPr="00C930D5">
        <w:rPr>
          <w:rStyle w:val="c0"/>
          <w:i/>
          <w:iCs/>
        </w:rPr>
        <w:t>и делают перестроения с флажками. Песню исполняют 3 ребенка (стоят в центре зала).</w:t>
      </w:r>
    </w:p>
    <w:p w14:paraId="348B5E2D" w14:textId="4F755023" w:rsidR="00C930D5" w:rsidRPr="00C930D5" w:rsidRDefault="00CF2823" w:rsidP="00975F6A">
      <w:pPr>
        <w:pStyle w:val="c1"/>
        <w:shd w:val="clear" w:color="auto" w:fill="FFFFFF"/>
        <w:spacing w:before="0" w:beforeAutospacing="0" w:after="0" w:afterAutospacing="0"/>
        <w:contextualSpacing/>
        <w:jc w:val="center"/>
        <w:rPr>
          <w:i/>
          <w:iCs/>
        </w:rPr>
      </w:pPr>
      <w:r w:rsidRPr="00C930D5">
        <w:rPr>
          <w:b/>
          <w:bCs/>
          <w:shd w:val="clear" w:color="auto" w:fill="FFFFFF"/>
        </w:rPr>
        <w:t>С дедом на парад</w:t>
      </w:r>
      <w:r w:rsidR="00C930D5">
        <w:t xml:space="preserve"> </w:t>
      </w:r>
      <w:r w:rsidRPr="00C930D5">
        <w:rPr>
          <w:shd w:val="clear" w:color="auto" w:fill="FFFFFF"/>
        </w:rPr>
        <w:t>(муз</w:t>
      </w:r>
      <w:proofErr w:type="gramStart"/>
      <w:r w:rsidRPr="00C930D5">
        <w:rPr>
          <w:shd w:val="clear" w:color="auto" w:fill="FFFFFF"/>
        </w:rPr>
        <w:t>.</w:t>
      </w:r>
      <w:proofErr w:type="gramEnd"/>
      <w:r w:rsidRPr="00C930D5">
        <w:rPr>
          <w:shd w:val="clear" w:color="auto" w:fill="FFFFFF"/>
        </w:rPr>
        <w:t xml:space="preserve"> </w:t>
      </w:r>
      <w:proofErr w:type="gramStart"/>
      <w:r w:rsidRPr="00C930D5">
        <w:rPr>
          <w:shd w:val="clear" w:color="auto" w:fill="FFFFFF"/>
        </w:rPr>
        <w:t>и</w:t>
      </w:r>
      <w:proofErr w:type="gramEnd"/>
      <w:r w:rsidRPr="00C930D5">
        <w:rPr>
          <w:shd w:val="clear" w:color="auto" w:fill="FFFFFF"/>
        </w:rPr>
        <w:t xml:space="preserve"> сл. </w:t>
      </w:r>
      <w:proofErr w:type="spellStart"/>
      <w:r w:rsidRPr="00C930D5">
        <w:rPr>
          <w:shd w:val="clear" w:color="auto" w:fill="FFFFFF"/>
        </w:rPr>
        <w:t>Олифировой</w:t>
      </w:r>
      <w:proofErr w:type="spellEnd"/>
      <w:r w:rsidRPr="00C930D5">
        <w:rPr>
          <w:shd w:val="clear" w:color="auto" w:fill="FFFFFF"/>
        </w:rPr>
        <w:t>)</w:t>
      </w:r>
    </w:p>
    <w:p w14:paraId="7AB3C750" w14:textId="77777777" w:rsidR="00975F6A" w:rsidRDefault="00975F6A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</w:pPr>
    </w:p>
    <w:p w14:paraId="0DF29712" w14:textId="571869F1" w:rsidR="00C676A3" w:rsidRPr="00C930D5" w:rsidRDefault="00C676A3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  <w:i/>
          <w:iCs/>
        </w:rPr>
      </w:pPr>
      <w:r w:rsidRPr="00C930D5">
        <w:rPr>
          <w:rStyle w:val="c0"/>
          <w:i/>
          <w:iCs/>
        </w:rPr>
        <w:t>Дети стоят по двум сторонам зала, исполнители встают на</w:t>
      </w:r>
      <w:r w:rsidR="00C57D8D" w:rsidRPr="00C930D5">
        <w:rPr>
          <w:rStyle w:val="c0"/>
          <w:i/>
          <w:iCs/>
        </w:rPr>
        <w:t xml:space="preserve"> </w:t>
      </w:r>
      <w:r w:rsidRPr="00C930D5">
        <w:rPr>
          <w:rStyle w:val="c0"/>
          <w:i/>
          <w:iCs/>
        </w:rPr>
        <w:t>место</w:t>
      </w:r>
      <w:proofErr w:type="gramStart"/>
      <w:r w:rsidRPr="00C930D5">
        <w:rPr>
          <w:rStyle w:val="c0"/>
          <w:i/>
          <w:iCs/>
        </w:rPr>
        <w:t>.</w:t>
      </w:r>
      <w:proofErr w:type="gramEnd"/>
      <w:r w:rsidR="00C57D8D" w:rsidRPr="00C930D5">
        <w:rPr>
          <w:rStyle w:val="c0"/>
          <w:i/>
          <w:iCs/>
        </w:rPr>
        <w:t xml:space="preserve"> (</w:t>
      </w:r>
      <w:proofErr w:type="gramStart"/>
      <w:r w:rsidR="00B63947" w:rsidRPr="00C930D5">
        <w:rPr>
          <w:rStyle w:val="c0"/>
          <w:i/>
          <w:iCs/>
        </w:rPr>
        <w:t>в</w:t>
      </w:r>
      <w:proofErr w:type="gramEnd"/>
      <w:r w:rsidR="00B63947" w:rsidRPr="00C930D5">
        <w:rPr>
          <w:rStyle w:val="c0"/>
          <w:i/>
          <w:iCs/>
        </w:rPr>
        <w:t xml:space="preserve">оспитатель </w:t>
      </w:r>
      <w:r w:rsidR="00C57D8D" w:rsidRPr="00C930D5">
        <w:rPr>
          <w:rStyle w:val="c0"/>
          <w:i/>
          <w:iCs/>
        </w:rPr>
        <w:t xml:space="preserve">собирает </w:t>
      </w:r>
      <w:r w:rsidR="00B63947" w:rsidRPr="00C930D5">
        <w:rPr>
          <w:rStyle w:val="c0"/>
          <w:i/>
          <w:iCs/>
        </w:rPr>
        <w:t>флажки)</w:t>
      </w:r>
    </w:p>
    <w:p w14:paraId="11761142" w14:textId="042D5BB7" w:rsidR="00C676A3" w:rsidRPr="00C930D5" w:rsidRDefault="00AA6320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b/>
          <w:bCs/>
        </w:rPr>
      </w:pPr>
      <w:r w:rsidRPr="00C930D5">
        <w:rPr>
          <w:rStyle w:val="c0"/>
          <w:b/>
          <w:bCs/>
        </w:rPr>
        <w:t xml:space="preserve">     </w:t>
      </w:r>
      <w:r w:rsidR="00C676A3" w:rsidRPr="00C930D5">
        <w:rPr>
          <w:rStyle w:val="c0"/>
          <w:b/>
          <w:bCs/>
        </w:rPr>
        <w:t xml:space="preserve">Ведущий: </w:t>
      </w:r>
      <w:r w:rsidRPr="00C930D5">
        <w:t>з</w:t>
      </w:r>
      <w:r w:rsidR="00C676A3" w:rsidRPr="00C930D5">
        <w:t>дравствуйте, уважаемые гости. Сегодня мы с вами собрались в этом зале, чтобы отметить праздник</w:t>
      </w:r>
      <w:r w:rsidR="00FB02A5" w:rsidRPr="00C930D5">
        <w:t>…</w:t>
      </w:r>
    </w:p>
    <w:p w14:paraId="79CB7F51" w14:textId="43B92EED" w:rsidR="00C676A3" w:rsidRPr="00C930D5" w:rsidRDefault="00AA6320" w:rsidP="00C930D5">
      <w:pPr>
        <w:pStyle w:val="a4"/>
        <w:shd w:val="clear" w:color="auto" w:fill="FFFFFF"/>
        <w:spacing w:before="0" w:beforeAutospacing="0" w:after="150" w:afterAutospacing="0"/>
        <w:contextualSpacing/>
        <w:jc w:val="both"/>
      </w:pPr>
      <w:r w:rsidRPr="00C930D5">
        <w:t xml:space="preserve">   </w:t>
      </w:r>
      <w:r w:rsidR="00C676A3" w:rsidRPr="00C930D5">
        <w:t xml:space="preserve"> </w:t>
      </w:r>
      <w:r w:rsidR="00C676A3" w:rsidRPr="00C930D5">
        <w:rPr>
          <w:b/>
          <w:bCs/>
        </w:rPr>
        <w:t xml:space="preserve">Дети хором: </w:t>
      </w:r>
      <w:r w:rsidR="00C676A3" w:rsidRPr="00C930D5">
        <w:t>«День Победы!»</w:t>
      </w:r>
    </w:p>
    <w:p w14:paraId="30CF37DE" w14:textId="1539EAAF" w:rsidR="00FB02A5" w:rsidRPr="00C930D5" w:rsidRDefault="00FB02A5" w:rsidP="00C930D5">
      <w:pPr>
        <w:pStyle w:val="a4"/>
        <w:shd w:val="clear" w:color="auto" w:fill="FFFFFF"/>
        <w:spacing w:before="0" w:beforeAutospacing="0" w:after="150" w:afterAutospacing="0"/>
        <w:contextualSpacing/>
        <w:jc w:val="both"/>
        <w:rPr>
          <w:i/>
          <w:iCs/>
        </w:rPr>
      </w:pPr>
      <w:r w:rsidRPr="00C930D5">
        <w:rPr>
          <w:i/>
          <w:iCs/>
        </w:rPr>
        <w:t>На экране демонстрируется слай</w:t>
      </w:r>
      <w:proofErr w:type="gramStart"/>
      <w:r w:rsidRPr="00C930D5">
        <w:rPr>
          <w:i/>
          <w:iCs/>
        </w:rPr>
        <w:t>д-</w:t>
      </w:r>
      <w:proofErr w:type="gramEnd"/>
      <w:r w:rsidRPr="00C930D5">
        <w:rPr>
          <w:i/>
          <w:iCs/>
        </w:rPr>
        <w:t xml:space="preserve"> иллюстрация военных лет, проводы на фронт</w:t>
      </w:r>
      <w:r w:rsidR="00764729" w:rsidRPr="00C930D5">
        <w:rPr>
          <w:i/>
          <w:iCs/>
        </w:rPr>
        <w:t>, День Победы.</w:t>
      </w:r>
    </w:p>
    <w:p w14:paraId="14E0140A" w14:textId="6731AF7C" w:rsidR="00C676A3" w:rsidRPr="00C930D5" w:rsidRDefault="00AA6320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  <w:b/>
          <w:bCs/>
        </w:rPr>
        <w:t xml:space="preserve">     </w:t>
      </w:r>
      <w:r w:rsidR="00C676A3" w:rsidRPr="00C930D5">
        <w:rPr>
          <w:rStyle w:val="c0"/>
          <w:b/>
          <w:bCs/>
        </w:rPr>
        <w:t>Ведущий:</w:t>
      </w:r>
      <w:r w:rsidR="00C676A3" w:rsidRPr="00C930D5">
        <w:rPr>
          <w:rStyle w:val="c0"/>
        </w:rPr>
        <w:t xml:space="preserve"> </w:t>
      </w:r>
      <w:r w:rsidR="00B63947" w:rsidRPr="00C930D5">
        <w:rPr>
          <w:rStyle w:val="c0"/>
        </w:rPr>
        <w:t xml:space="preserve">День Победы, который ежегодно </w:t>
      </w:r>
      <w:r w:rsidR="00FB02A5" w:rsidRPr="00C930D5">
        <w:rPr>
          <w:rStyle w:val="c0"/>
        </w:rPr>
        <w:t xml:space="preserve">в России </w:t>
      </w:r>
      <w:r w:rsidR="00B63947" w:rsidRPr="00C930D5">
        <w:rPr>
          <w:rStyle w:val="c0"/>
        </w:rPr>
        <w:t>отмеча</w:t>
      </w:r>
      <w:r w:rsidR="00FB02A5" w:rsidRPr="00C930D5">
        <w:rPr>
          <w:rStyle w:val="c0"/>
        </w:rPr>
        <w:t>ют</w:t>
      </w:r>
      <w:r w:rsidR="00B63947" w:rsidRPr="00C930D5">
        <w:rPr>
          <w:rStyle w:val="c0"/>
        </w:rPr>
        <w:t xml:space="preserve"> 9 мая, для всех жителей нашей страны  - это </w:t>
      </w:r>
      <w:r w:rsidR="00FB02A5" w:rsidRPr="00C930D5">
        <w:rPr>
          <w:rStyle w:val="c0"/>
        </w:rPr>
        <w:t xml:space="preserve">великий </w:t>
      </w:r>
      <w:r w:rsidR="00B63947" w:rsidRPr="00C930D5">
        <w:rPr>
          <w:rStyle w:val="c0"/>
        </w:rPr>
        <w:t xml:space="preserve">день, день памятный, радостный и грустный одновременно. В этом году мы празднуем 78 годовщину Победы </w:t>
      </w:r>
      <w:r w:rsidR="00FB02A5" w:rsidRPr="00C930D5">
        <w:rPr>
          <w:rStyle w:val="c0"/>
        </w:rPr>
        <w:t xml:space="preserve">нашей Родины </w:t>
      </w:r>
      <w:r w:rsidR="00B63947" w:rsidRPr="00C930D5">
        <w:rPr>
          <w:rStyle w:val="c0"/>
        </w:rPr>
        <w:t>в Великой Отечественной войне.</w:t>
      </w:r>
    </w:p>
    <w:p w14:paraId="5B152A87" w14:textId="14D5237B" w:rsidR="00BA7AAF" w:rsidRPr="00C930D5" w:rsidRDefault="00AA6320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  <w:shd w:val="clear" w:color="auto" w:fill="FFFFFF"/>
        </w:rPr>
      </w:pPr>
      <w:r w:rsidRPr="00C930D5">
        <w:t xml:space="preserve">     </w:t>
      </w:r>
      <w:r w:rsidR="00B63947" w:rsidRPr="00C930D5">
        <w:t xml:space="preserve">Много лет назад, 22 июня 1941 г. фашистские войска напали на нашу Родину. </w:t>
      </w:r>
      <w:r w:rsidR="00B63947" w:rsidRPr="00C930D5">
        <w:rPr>
          <w:shd w:val="clear" w:color="auto" w:fill="FFFFFF"/>
        </w:rPr>
        <w:t xml:space="preserve">Весь народ встал на защиту своей Отчизны. </w:t>
      </w:r>
      <w:proofErr w:type="gramStart"/>
      <w:r w:rsidR="00B63947" w:rsidRPr="00C930D5">
        <w:rPr>
          <w:shd w:val="clear" w:color="auto" w:fill="FFFFFF"/>
        </w:rPr>
        <w:t xml:space="preserve">Победу в той войне добывали солдаты в жестоких боях на полях сражений, рабочие непрерывно трудились в тылу, дети, заменили в цехах заводов ушедших на фронт отцов, женщины помогали солдатам, </w:t>
      </w:r>
      <w:r w:rsidR="005D78CB" w:rsidRPr="00C930D5">
        <w:rPr>
          <w:shd w:val="clear" w:color="auto" w:fill="FFFFFF"/>
        </w:rPr>
        <w:t xml:space="preserve">трудились, </w:t>
      </w:r>
      <w:r w:rsidR="00B63947" w:rsidRPr="00C930D5">
        <w:rPr>
          <w:shd w:val="clear" w:color="auto" w:fill="FFFFFF"/>
        </w:rPr>
        <w:t xml:space="preserve">как могли: вязали носки, работали на заводах и полях, многие мирные люди </w:t>
      </w:r>
      <w:r w:rsidR="005D78CB" w:rsidRPr="00C930D5">
        <w:rPr>
          <w:shd w:val="clear" w:color="auto" w:fill="FFFFFF"/>
        </w:rPr>
        <w:t xml:space="preserve">жили в лесах, </w:t>
      </w:r>
      <w:r w:rsidR="00B63947" w:rsidRPr="00C930D5">
        <w:rPr>
          <w:shd w:val="clear" w:color="auto" w:fill="FFFFFF"/>
        </w:rPr>
        <w:t>помогали воинам,</w:t>
      </w:r>
      <w:r w:rsidR="00FB02A5" w:rsidRPr="00C930D5">
        <w:rPr>
          <w:shd w:val="clear" w:color="auto" w:fill="FFFFFF"/>
        </w:rPr>
        <w:t xml:space="preserve"> сражаясь в п</w:t>
      </w:r>
      <w:r w:rsidR="00B63947" w:rsidRPr="00C930D5">
        <w:rPr>
          <w:shd w:val="clear" w:color="auto" w:fill="FFFFFF"/>
        </w:rPr>
        <w:t>артизански</w:t>
      </w:r>
      <w:r w:rsidR="00FB02A5" w:rsidRPr="00C930D5">
        <w:rPr>
          <w:shd w:val="clear" w:color="auto" w:fill="FFFFFF"/>
        </w:rPr>
        <w:t>х</w:t>
      </w:r>
      <w:r w:rsidR="00B63947" w:rsidRPr="00C930D5">
        <w:rPr>
          <w:shd w:val="clear" w:color="auto" w:fill="FFFFFF"/>
        </w:rPr>
        <w:t xml:space="preserve"> отряд</w:t>
      </w:r>
      <w:r w:rsidR="00FB02A5" w:rsidRPr="00C930D5">
        <w:rPr>
          <w:shd w:val="clear" w:color="auto" w:fill="FFFFFF"/>
        </w:rPr>
        <w:t>ах</w:t>
      </w:r>
      <w:r w:rsidR="00B63947" w:rsidRPr="00C930D5">
        <w:rPr>
          <w:shd w:val="clear" w:color="auto" w:fill="FFFFFF"/>
        </w:rPr>
        <w:t xml:space="preserve">. </w:t>
      </w:r>
      <w:r w:rsidR="00B63947" w:rsidRPr="00C930D5">
        <w:rPr>
          <w:rStyle w:val="c0"/>
        </w:rPr>
        <w:t xml:space="preserve">4 </w:t>
      </w:r>
      <w:r w:rsidR="00FB02A5" w:rsidRPr="00C930D5">
        <w:rPr>
          <w:rStyle w:val="c0"/>
        </w:rPr>
        <w:t xml:space="preserve">долгих </w:t>
      </w:r>
      <w:r w:rsidR="00B63947" w:rsidRPr="00C930D5">
        <w:rPr>
          <w:rStyle w:val="c0"/>
        </w:rPr>
        <w:t xml:space="preserve">года шла </w:t>
      </w:r>
      <w:r w:rsidR="00B63947" w:rsidRPr="00C930D5">
        <w:rPr>
          <w:rStyle w:val="c0"/>
        </w:rPr>
        <w:lastRenderedPageBreak/>
        <w:t>беспощадная война, которая унесла миллионы</w:t>
      </w:r>
      <w:proofErr w:type="gramEnd"/>
      <w:r w:rsidR="00B63947" w:rsidRPr="00C930D5">
        <w:rPr>
          <w:rStyle w:val="c0"/>
        </w:rPr>
        <w:t xml:space="preserve"> жизней людей. Рушились города, горели села, гибли люди, весь народ встал на защиту Родины</w:t>
      </w:r>
      <w:r w:rsidR="00FB02A5" w:rsidRPr="00C930D5">
        <w:rPr>
          <w:rStyle w:val="c0"/>
        </w:rPr>
        <w:t>, потому что русские люди любят свою Родину и готовы отдать свою жизнь за нее.</w:t>
      </w:r>
      <w:r w:rsidRPr="00C930D5">
        <w:rPr>
          <w:shd w:val="clear" w:color="auto" w:fill="FFFFFF"/>
        </w:rPr>
        <w:t xml:space="preserve"> </w:t>
      </w:r>
      <w:r w:rsidR="0037090F" w:rsidRPr="00C930D5">
        <w:rPr>
          <w:rStyle w:val="c0"/>
        </w:rPr>
        <w:t>События далеких лет мы свято в памяти х</w:t>
      </w:r>
      <w:r w:rsidR="005D78CB" w:rsidRPr="00C930D5">
        <w:rPr>
          <w:rStyle w:val="c0"/>
        </w:rPr>
        <w:t>р</w:t>
      </w:r>
      <w:r w:rsidR="0037090F" w:rsidRPr="00C930D5">
        <w:rPr>
          <w:rStyle w:val="c0"/>
        </w:rPr>
        <w:t>аним…</w:t>
      </w:r>
    </w:p>
    <w:p w14:paraId="49F6748C" w14:textId="77777777" w:rsidR="00975F6A" w:rsidRDefault="00975F6A" w:rsidP="00C930D5">
      <w:pPr>
        <w:pStyle w:val="c1"/>
        <w:shd w:val="clear" w:color="auto" w:fill="FFFFFF"/>
        <w:spacing w:before="0" w:beforeAutospacing="0" w:after="0" w:afterAutospacing="0"/>
        <w:ind w:left="1276" w:hanging="1276"/>
        <w:contextualSpacing/>
        <w:jc w:val="both"/>
        <w:rPr>
          <w:b/>
          <w:bCs/>
          <w:bdr w:val="none" w:sz="0" w:space="0" w:color="auto" w:frame="1"/>
          <w:shd w:val="clear" w:color="auto" w:fill="FFFFFF"/>
        </w:rPr>
      </w:pPr>
    </w:p>
    <w:p w14:paraId="5DF23CF3" w14:textId="6BB00CED" w:rsidR="00975F6A" w:rsidRDefault="00975F6A" w:rsidP="00C930D5">
      <w:pPr>
        <w:pStyle w:val="c1"/>
        <w:shd w:val="clear" w:color="auto" w:fill="FFFFFF"/>
        <w:spacing w:before="0" w:beforeAutospacing="0" w:after="0" w:afterAutospacing="0"/>
        <w:ind w:left="1276" w:hanging="1276"/>
        <w:contextualSpacing/>
        <w:jc w:val="both"/>
        <w:rPr>
          <w:shd w:val="clear" w:color="auto" w:fill="FFFFFF"/>
        </w:rPr>
      </w:pPr>
      <w:r w:rsidRPr="00975F6A">
        <w:rPr>
          <w:b/>
          <w:shd w:val="clear" w:color="auto" w:fill="FFFFFF"/>
        </w:rPr>
        <w:t>Алена:</w:t>
      </w:r>
      <w:r>
        <w:rPr>
          <w:shd w:val="clear" w:color="auto" w:fill="FFFFFF"/>
        </w:rPr>
        <w:t xml:space="preserve"> </w:t>
      </w:r>
      <w:r w:rsidR="007D24DD" w:rsidRPr="00C930D5">
        <w:rPr>
          <w:shd w:val="clear" w:color="auto" w:fill="FFFFFF"/>
        </w:rPr>
        <w:t>Это было в сорок первом, на рассвете,</w:t>
      </w:r>
    </w:p>
    <w:p w14:paraId="2B9D08C7" w14:textId="5BECD728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1984" w:hanging="1276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</w:t>
      </w:r>
      <w:r w:rsidR="007D24DD" w:rsidRPr="00C930D5">
        <w:rPr>
          <w:shd w:val="clear" w:color="auto" w:fill="FFFFFF"/>
        </w:rPr>
        <w:t>Когда еще спокойно спали дети.</w:t>
      </w:r>
    </w:p>
    <w:p w14:paraId="6FD5A17E" w14:textId="28070B80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1984" w:hanging="1276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</w:t>
      </w:r>
      <w:r w:rsidR="007D24DD" w:rsidRPr="00C930D5">
        <w:rPr>
          <w:shd w:val="clear" w:color="auto" w:fill="FFFFFF"/>
        </w:rPr>
        <w:t>Рассвет встречала мирная страна,</w:t>
      </w:r>
    </w:p>
    <w:p w14:paraId="45114D17" w14:textId="3150EB8B" w:rsidR="007D24DD" w:rsidRDefault="00975F6A" w:rsidP="00975F6A">
      <w:pPr>
        <w:pStyle w:val="c1"/>
        <w:shd w:val="clear" w:color="auto" w:fill="FFFFFF"/>
        <w:spacing w:before="0" w:beforeAutospacing="0" w:after="0" w:afterAutospacing="0"/>
        <w:ind w:left="1984" w:hanging="1276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</w:t>
      </w:r>
      <w:r w:rsidR="007D24DD" w:rsidRPr="00C930D5">
        <w:rPr>
          <w:shd w:val="clear" w:color="auto" w:fill="FFFFFF"/>
        </w:rPr>
        <w:t>Как гром, на нас обрушилась война!</w:t>
      </w:r>
    </w:p>
    <w:p w14:paraId="0DD25F6B" w14:textId="0868F643" w:rsidR="00975F6A" w:rsidRDefault="00975F6A" w:rsidP="00975F6A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shd w:val="clear" w:color="auto" w:fill="FFFFFF"/>
        </w:rPr>
      </w:pPr>
      <w:r w:rsidRPr="00975F6A">
        <w:rPr>
          <w:b/>
          <w:shd w:val="clear" w:color="auto" w:fill="FFFFFF"/>
        </w:rPr>
        <w:t>Наташа:</w:t>
      </w:r>
      <w:r>
        <w:rPr>
          <w:shd w:val="clear" w:color="auto" w:fill="FFFFFF"/>
        </w:rPr>
        <w:t xml:space="preserve"> </w:t>
      </w:r>
      <w:r w:rsidR="00F809F1" w:rsidRPr="00C930D5">
        <w:rPr>
          <w:shd w:val="clear" w:color="auto" w:fill="FFFFFF"/>
        </w:rPr>
        <w:t>Мы хотели спросить поколение</w:t>
      </w:r>
    </w:p>
    <w:p w14:paraId="45295AD7" w14:textId="20B72FD4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1984" w:hanging="1276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</w:t>
      </w:r>
      <w:r w:rsidR="00F809F1" w:rsidRPr="00C930D5">
        <w:rPr>
          <w:shd w:val="clear" w:color="auto" w:fill="FFFFFF"/>
        </w:rPr>
        <w:t>Тех, кто выжил в военные дни,</w:t>
      </w:r>
    </w:p>
    <w:p w14:paraId="237929B0" w14:textId="739B1D12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1984" w:hanging="1276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</w:t>
      </w:r>
      <w:r w:rsidR="00F809F1" w:rsidRPr="00C930D5">
        <w:rPr>
          <w:shd w:val="clear" w:color="auto" w:fill="FFFFFF"/>
        </w:rPr>
        <w:t>Как хватило вам сил и терпенья</w:t>
      </w:r>
    </w:p>
    <w:p w14:paraId="0E3D2082" w14:textId="2EB2AE42" w:rsidR="00F809F1" w:rsidRDefault="00975F6A" w:rsidP="00975F6A">
      <w:pPr>
        <w:pStyle w:val="c1"/>
        <w:shd w:val="clear" w:color="auto" w:fill="FFFFFF"/>
        <w:spacing w:before="0" w:beforeAutospacing="0" w:after="0" w:afterAutospacing="0"/>
        <w:ind w:left="1984" w:hanging="1276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</w:t>
      </w:r>
      <w:r w:rsidR="00F809F1" w:rsidRPr="00C930D5">
        <w:rPr>
          <w:shd w:val="clear" w:color="auto" w:fill="FFFFFF"/>
        </w:rPr>
        <w:t>Столько горя перенести?</w:t>
      </w:r>
    </w:p>
    <w:p w14:paraId="65450E7A" w14:textId="39A20612" w:rsidR="00975F6A" w:rsidRDefault="00975F6A" w:rsidP="00975F6A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shd w:val="clear" w:color="auto" w:fill="FFFFFF"/>
        </w:rPr>
      </w:pPr>
      <w:proofErr w:type="spellStart"/>
      <w:r w:rsidRPr="00975F6A">
        <w:rPr>
          <w:b/>
          <w:shd w:val="clear" w:color="auto" w:fill="FFFFFF"/>
        </w:rPr>
        <w:t>Дьулусхан</w:t>
      </w:r>
      <w:proofErr w:type="spellEnd"/>
      <w:r w:rsidRPr="00975F6A">
        <w:rPr>
          <w:b/>
          <w:shd w:val="clear" w:color="auto" w:fill="FFFFFF"/>
        </w:rPr>
        <w:t>:</w:t>
      </w:r>
      <w:r>
        <w:rPr>
          <w:shd w:val="clear" w:color="auto" w:fill="FFFFFF"/>
        </w:rPr>
        <w:t xml:space="preserve"> </w:t>
      </w:r>
      <w:r w:rsidR="00F809F1" w:rsidRPr="00C930D5">
        <w:rPr>
          <w:shd w:val="clear" w:color="auto" w:fill="FFFFFF"/>
        </w:rPr>
        <w:t>Нам сейчас даже трудно представить,</w:t>
      </w:r>
    </w:p>
    <w:p w14:paraId="05D6C4BE" w14:textId="17CFC326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1984" w:hanging="1276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 </w:t>
      </w:r>
      <w:r w:rsidR="00F809F1" w:rsidRPr="00C930D5">
        <w:rPr>
          <w:shd w:val="clear" w:color="auto" w:fill="FFFFFF"/>
        </w:rPr>
        <w:t>Как в огне полыхали дома</w:t>
      </w:r>
    </w:p>
    <w:p w14:paraId="74EE2BCF" w14:textId="187E3DC8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1984" w:hanging="1276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 </w:t>
      </w:r>
      <w:r w:rsidR="00F809F1" w:rsidRPr="00C930D5">
        <w:rPr>
          <w:shd w:val="clear" w:color="auto" w:fill="FFFFFF"/>
        </w:rPr>
        <w:t>Как летели на город снаряды,</w:t>
      </w:r>
    </w:p>
    <w:p w14:paraId="758DA3B9" w14:textId="3E14E53E" w:rsidR="00F809F1" w:rsidRPr="00C930D5" w:rsidRDefault="00975F6A" w:rsidP="00975F6A">
      <w:pPr>
        <w:pStyle w:val="c1"/>
        <w:shd w:val="clear" w:color="auto" w:fill="FFFFFF"/>
        <w:spacing w:before="0" w:beforeAutospacing="0" w:after="0" w:afterAutospacing="0"/>
        <w:ind w:left="1984" w:hanging="1276"/>
        <w:contextualSpacing/>
        <w:jc w:val="both"/>
      </w:pPr>
      <w:r>
        <w:rPr>
          <w:shd w:val="clear" w:color="auto" w:fill="FFFFFF"/>
        </w:rPr>
        <w:t xml:space="preserve">          </w:t>
      </w:r>
      <w:r w:rsidR="00F809F1" w:rsidRPr="00C930D5">
        <w:rPr>
          <w:shd w:val="clear" w:color="auto" w:fill="FFFFFF"/>
        </w:rPr>
        <w:t>И горела родная земля.</w:t>
      </w:r>
    </w:p>
    <w:p w14:paraId="4197C565" w14:textId="42AB4F38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1276" w:hanging="1276"/>
        <w:contextualSpacing/>
        <w:jc w:val="both"/>
        <w:rPr>
          <w:shd w:val="clear" w:color="auto" w:fill="FFFFFF"/>
        </w:rPr>
      </w:pPr>
      <w:proofErr w:type="spellStart"/>
      <w:r w:rsidRPr="00975F6A">
        <w:rPr>
          <w:b/>
          <w:shd w:val="clear" w:color="auto" w:fill="FFFFFF"/>
        </w:rPr>
        <w:t>Н.Кэрэл</w:t>
      </w:r>
      <w:proofErr w:type="spellEnd"/>
      <w:r w:rsidRPr="00975F6A">
        <w:rPr>
          <w:b/>
          <w:shd w:val="clear" w:color="auto" w:fill="FFFFFF"/>
        </w:rPr>
        <w:t>:</w:t>
      </w:r>
      <w:r>
        <w:rPr>
          <w:shd w:val="clear" w:color="auto" w:fill="FFFFFF"/>
        </w:rPr>
        <w:t xml:space="preserve"> </w:t>
      </w:r>
      <w:r w:rsidR="00F809F1" w:rsidRPr="00C930D5">
        <w:rPr>
          <w:shd w:val="clear" w:color="auto" w:fill="FFFFFF"/>
        </w:rPr>
        <w:t>Вы сражались, себя не жалея,</w:t>
      </w:r>
    </w:p>
    <w:p w14:paraId="243181DD" w14:textId="5488552E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1984" w:hanging="1276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</w:t>
      </w:r>
      <w:r w:rsidR="00F809F1" w:rsidRPr="00C930D5">
        <w:rPr>
          <w:shd w:val="clear" w:color="auto" w:fill="FFFFFF"/>
        </w:rPr>
        <w:t>Побеждали в смертельных боях</w:t>
      </w:r>
    </w:p>
    <w:p w14:paraId="00D5DF26" w14:textId="0D38B26F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1984" w:hanging="1276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</w:t>
      </w:r>
      <w:r w:rsidR="00F809F1" w:rsidRPr="00C930D5">
        <w:rPr>
          <w:shd w:val="clear" w:color="auto" w:fill="FFFFFF"/>
        </w:rPr>
        <w:t>Даже раненых с поля сраженья</w:t>
      </w:r>
    </w:p>
    <w:p w14:paraId="1589E2E5" w14:textId="5322154E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1984" w:hanging="1276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</w:t>
      </w:r>
      <w:r w:rsidR="00F809F1" w:rsidRPr="00C930D5">
        <w:rPr>
          <w:shd w:val="clear" w:color="auto" w:fill="FFFFFF"/>
        </w:rPr>
        <w:t>На своих выносили плечах.</w:t>
      </w:r>
    </w:p>
    <w:p w14:paraId="47AD6647" w14:textId="5D982807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1276" w:hanging="1276"/>
        <w:contextualSpacing/>
        <w:jc w:val="both"/>
      </w:pPr>
      <w:proofErr w:type="spellStart"/>
      <w:r w:rsidRPr="00975F6A">
        <w:rPr>
          <w:b/>
        </w:rPr>
        <w:t>Ф.Кэрэл</w:t>
      </w:r>
      <w:proofErr w:type="spellEnd"/>
      <w:r w:rsidRPr="00975F6A">
        <w:rPr>
          <w:b/>
        </w:rPr>
        <w:t>:</w:t>
      </w:r>
      <w:r>
        <w:t xml:space="preserve"> </w:t>
      </w:r>
      <w:r w:rsidR="004F6C31" w:rsidRPr="00C930D5">
        <w:t>Небо весеннее в синей косынке,</w:t>
      </w:r>
    </w:p>
    <w:p w14:paraId="47C4F01C" w14:textId="31447474" w:rsidR="004F6C31" w:rsidRP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1276" w:hanging="1276"/>
        <w:contextualSpacing/>
        <w:jc w:val="both"/>
        <w:rPr>
          <w:shd w:val="clear" w:color="auto" w:fill="FFFFFF"/>
        </w:rPr>
      </w:pPr>
      <w:r>
        <w:t xml:space="preserve">                  </w:t>
      </w:r>
      <w:r w:rsidR="004F6C31" w:rsidRPr="00C930D5">
        <w:t>Вишни нарядные в белом стоят.</w:t>
      </w:r>
    </w:p>
    <w:p w14:paraId="693C3963" w14:textId="2A344CCD" w:rsidR="004F6C31" w:rsidRPr="00C930D5" w:rsidRDefault="00975F6A" w:rsidP="00975F6A">
      <w:pPr>
        <w:pStyle w:val="a4"/>
        <w:shd w:val="clear" w:color="auto" w:fill="FFFFFF"/>
        <w:spacing w:before="0" w:beforeAutospacing="0" w:after="225" w:afterAutospacing="0"/>
        <w:contextualSpacing/>
        <w:jc w:val="both"/>
      </w:pPr>
      <w:r>
        <w:t xml:space="preserve">                  </w:t>
      </w:r>
      <w:r w:rsidR="004F6C31" w:rsidRPr="00C930D5">
        <w:t>Празднично, трепетно, и по старинке,</w:t>
      </w:r>
    </w:p>
    <w:p w14:paraId="4672754A" w14:textId="337312F7" w:rsidR="004F6C31" w:rsidRPr="00C930D5" w:rsidRDefault="00975F6A" w:rsidP="00975F6A">
      <w:pPr>
        <w:pStyle w:val="a4"/>
        <w:shd w:val="clear" w:color="auto" w:fill="FFFFFF"/>
        <w:spacing w:before="225" w:beforeAutospacing="0" w:after="225" w:afterAutospacing="0"/>
        <w:contextualSpacing/>
        <w:jc w:val="both"/>
      </w:pPr>
      <w:r>
        <w:t xml:space="preserve">                  </w:t>
      </w:r>
      <w:r w:rsidR="004F6C31" w:rsidRPr="00C930D5">
        <w:t>Майского вальса аккорды звучат.</w:t>
      </w:r>
    </w:p>
    <w:p w14:paraId="300A680F" w14:textId="28B82E2C" w:rsidR="004F6C31" w:rsidRPr="00C930D5" w:rsidRDefault="00975F6A" w:rsidP="00975F6A">
      <w:pPr>
        <w:pStyle w:val="a4"/>
        <w:shd w:val="clear" w:color="auto" w:fill="FFFFFF"/>
        <w:spacing w:before="225" w:beforeAutospacing="0" w:after="225" w:afterAutospacing="0"/>
        <w:contextualSpacing/>
        <w:jc w:val="both"/>
      </w:pPr>
      <w:r w:rsidRPr="00975F6A">
        <w:rPr>
          <w:b/>
        </w:rPr>
        <w:t>Спартак:</w:t>
      </w:r>
      <w:r>
        <w:t xml:space="preserve"> </w:t>
      </w:r>
      <w:r w:rsidR="004F6C31" w:rsidRPr="00C930D5">
        <w:t>Красные флаги колышутся ветром,</w:t>
      </w:r>
    </w:p>
    <w:p w14:paraId="1A46C891" w14:textId="3CD0250D" w:rsidR="004F6C31" w:rsidRPr="00C930D5" w:rsidRDefault="00975F6A" w:rsidP="00975F6A">
      <w:pPr>
        <w:pStyle w:val="a4"/>
        <w:shd w:val="clear" w:color="auto" w:fill="FFFFFF"/>
        <w:spacing w:before="225" w:beforeAutospacing="0" w:after="225" w:afterAutospacing="0"/>
        <w:ind w:left="708"/>
        <w:contextualSpacing/>
        <w:jc w:val="both"/>
      </w:pPr>
      <w:r>
        <w:t xml:space="preserve">      </w:t>
      </w:r>
      <w:r w:rsidR="004F6C31" w:rsidRPr="00C930D5">
        <w:t>Звонко шеренги печатают шаг.</w:t>
      </w:r>
    </w:p>
    <w:p w14:paraId="0289D2FD" w14:textId="182A401D" w:rsidR="00975F6A" w:rsidRDefault="00975F6A" w:rsidP="00975F6A">
      <w:pPr>
        <w:pStyle w:val="a4"/>
        <w:shd w:val="clear" w:color="auto" w:fill="FFFFFF"/>
        <w:spacing w:before="225" w:beforeAutospacing="0" w:after="225" w:afterAutospacing="0"/>
        <w:ind w:left="708"/>
        <w:contextualSpacing/>
        <w:jc w:val="both"/>
      </w:pPr>
      <w:r>
        <w:t xml:space="preserve">      </w:t>
      </w:r>
      <w:r w:rsidR="004F6C31" w:rsidRPr="00C930D5">
        <w:t>Празднует город Святую Победу,</w:t>
      </w:r>
    </w:p>
    <w:p w14:paraId="36001B1F" w14:textId="27EA4A97" w:rsidR="00280C8C" w:rsidRPr="00C930D5" w:rsidRDefault="00975F6A" w:rsidP="00975F6A">
      <w:pPr>
        <w:pStyle w:val="a4"/>
        <w:shd w:val="clear" w:color="auto" w:fill="FFFFFF"/>
        <w:spacing w:before="225" w:beforeAutospacing="0" w:after="225" w:afterAutospacing="0"/>
        <w:ind w:left="708"/>
        <w:contextualSpacing/>
        <w:jc w:val="both"/>
      </w:pPr>
      <w:r>
        <w:t xml:space="preserve">      </w:t>
      </w:r>
      <w:r w:rsidR="004F6C31" w:rsidRPr="00C930D5">
        <w:t>Память героям минувших атак.</w:t>
      </w:r>
    </w:p>
    <w:p w14:paraId="4928E2FC" w14:textId="3CEB964F" w:rsidR="004F6C31" w:rsidRPr="00C930D5" w:rsidRDefault="00975F6A" w:rsidP="00C930D5">
      <w:pPr>
        <w:pStyle w:val="a4"/>
        <w:shd w:val="clear" w:color="auto" w:fill="FFFFFF"/>
        <w:spacing w:before="0" w:beforeAutospacing="0" w:after="150" w:afterAutospacing="0"/>
        <w:contextualSpacing/>
        <w:jc w:val="both"/>
      </w:pPr>
      <w:proofErr w:type="spellStart"/>
      <w:r w:rsidRPr="00975F6A">
        <w:rPr>
          <w:b/>
        </w:rPr>
        <w:t>Мия</w:t>
      </w:r>
      <w:proofErr w:type="spellEnd"/>
      <w:r w:rsidRPr="00975F6A">
        <w:rPr>
          <w:b/>
        </w:rPr>
        <w:t>:</w:t>
      </w:r>
      <w:r>
        <w:t xml:space="preserve">   </w:t>
      </w:r>
      <w:r w:rsidR="004F6C31" w:rsidRPr="00C930D5">
        <w:t>День Победы! Праздник долгожданный!</w:t>
      </w:r>
    </w:p>
    <w:p w14:paraId="4098AD3C" w14:textId="77777777" w:rsidR="004F6C31" w:rsidRPr="00C930D5" w:rsidRDefault="004F6C31" w:rsidP="00975F6A">
      <w:pPr>
        <w:pStyle w:val="a4"/>
        <w:shd w:val="clear" w:color="auto" w:fill="FFFFFF"/>
        <w:spacing w:before="0" w:beforeAutospacing="0" w:after="150" w:afterAutospacing="0"/>
        <w:ind w:left="708"/>
        <w:contextualSpacing/>
        <w:jc w:val="both"/>
      </w:pPr>
      <w:r w:rsidRPr="00C930D5">
        <w:t>Мирная небес голубизна.</w:t>
      </w:r>
    </w:p>
    <w:p w14:paraId="3C3AA420" w14:textId="77777777" w:rsidR="004F6C31" w:rsidRPr="00C930D5" w:rsidRDefault="004F6C31" w:rsidP="00975F6A">
      <w:pPr>
        <w:pStyle w:val="a4"/>
        <w:shd w:val="clear" w:color="auto" w:fill="FFFFFF"/>
        <w:spacing w:before="0" w:beforeAutospacing="0" w:after="150" w:afterAutospacing="0"/>
        <w:ind w:left="708"/>
        <w:contextualSpacing/>
        <w:jc w:val="both"/>
      </w:pPr>
      <w:r w:rsidRPr="00C930D5">
        <w:t>Помнят на земле народы, страны –</w:t>
      </w:r>
    </w:p>
    <w:p w14:paraId="30B7247C" w14:textId="77777777" w:rsidR="004F6C31" w:rsidRPr="00C930D5" w:rsidRDefault="004F6C31" w:rsidP="00975F6A">
      <w:pPr>
        <w:pStyle w:val="a4"/>
        <w:shd w:val="clear" w:color="auto" w:fill="FFFFFF"/>
        <w:spacing w:before="0" w:beforeAutospacing="0" w:after="150" w:afterAutospacing="0"/>
        <w:ind w:left="708"/>
        <w:contextualSpacing/>
        <w:jc w:val="both"/>
      </w:pPr>
      <w:r w:rsidRPr="00C930D5">
        <w:t>В этот день закончилась война.</w:t>
      </w:r>
    </w:p>
    <w:p w14:paraId="7CFF801C" w14:textId="34F21BCF" w:rsidR="004F6C31" w:rsidRPr="00C930D5" w:rsidRDefault="00975F6A" w:rsidP="00C930D5">
      <w:pPr>
        <w:pStyle w:val="a4"/>
        <w:shd w:val="clear" w:color="auto" w:fill="FFFFFF"/>
        <w:spacing w:before="0" w:beforeAutospacing="0" w:after="150" w:afterAutospacing="0"/>
        <w:contextualSpacing/>
        <w:jc w:val="both"/>
      </w:pPr>
      <w:proofErr w:type="spellStart"/>
      <w:r w:rsidRPr="00975F6A">
        <w:rPr>
          <w:b/>
        </w:rPr>
        <w:t>Е.Кэрэли</w:t>
      </w:r>
      <w:proofErr w:type="spellEnd"/>
      <w:r w:rsidRPr="00975F6A">
        <w:rPr>
          <w:b/>
        </w:rPr>
        <w:t>:</w:t>
      </w:r>
      <w:r>
        <w:t xml:space="preserve"> </w:t>
      </w:r>
      <w:r w:rsidR="004F6C31" w:rsidRPr="00C930D5">
        <w:t>Сегодня праздник – День Победы!</w:t>
      </w:r>
    </w:p>
    <w:p w14:paraId="70E2B4EB" w14:textId="47219623" w:rsidR="004F6C31" w:rsidRPr="00C930D5" w:rsidRDefault="00975F6A" w:rsidP="00975F6A">
      <w:pPr>
        <w:pStyle w:val="a4"/>
        <w:shd w:val="clear" w:color="auto" w:fill="FFFFFF"/>
        <w:spacing w:before="0" w:beforeAutospacing="0" w:after="150" w:afterAutospacing="0"/>
        <w:ind w:left="708"/>
        <w:contextualSpacing/>
        <w:jc w:val="both"/>
      </w:pPr>
      <w:r>
        <w:t xml:space="preserve">        </w:t>
      </w:r>
      <w:r w:rsidR="004F6C31" w:rsidRPr="00C930D5">
        <w:t>Счастливый праздник – День Весны</w:t>
      </w:r>
      <w:r w:rsidR="00280C8C" w:rsidRPr="00C930D5">
        <w:t>!</w:t>
      </w:r>
    </w:p>
    <w:p w14:paraId="44439A3A" w14:textId="6E89908F" w:rsidR="004F6C31" w:rsidRPr="00C930D5" w:rsidRDefault="00975F6A" w:rsidP="00975F6A">
      <w:pPr>
        <w:pStyle w:val="a4"/>
        <w:shd w:val="clear" w:color="auto" w:fill="FFFFFF"/>
        <w:spacing w:before="0" w:beforeAutospacing="0" w:after="150" w:afterAutospacing="0"/>
        <w:ind w:left="708"/>
        <w:contextualSpacing/>
        <w:jc w:val="both"/>
      </w:pPr>
      <w:r>
        <w:t xml:space="preserve">        </w:t>
      </w:r>
      <w:r w:rsidR="004F6C31" w:rsidRPr="00C930D5">
        <w:t>В цветы все улицы одеты,</w:t>
      </w:r>
    </w:p>
    <w:p w14:paraId="70806A79" w14:textId="2E7BA19B" w:rsidR="004F6C31" w:rsidRPr="00C930D5" w:rsidRDefault="00975F6A" w:rsidP="00975F6A">
      <w:pPr>
        <w:pStyle w:val="a4"/>
        <w:shd w:val="clear" w:color="auto" w:fill="FFFFFF"/>
        <w:spacing w:before="225" w:beforeAutospacing="0" w:after="0" w:afterAutospacing="0"/>
        <w:ind w:left="708"/>
        <w:contextualSpacing/>
        <w:jc w:val="both"/>
      </w:pPr>
      <w:r>
        <w:t xml:space="preserve">        </w:t>
      </w:r>
      <w:r w:rsidR="004F6C31" w:rsidRPr="00C930D5">
        <w:t xml:space="preserve">И песни звонкие слышны. </w:t>
      </w:r>
    </w:p>
    <w:p w14:paraId="1D35386B" w14:textId="4B00E38A" w:rsidR="00975F6A" w:rsidRDefault="00975F6A" w:rsidP="00975F6A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shd w:val="clear" w:color="auto" w:fill="FFFFFF"/>
        </w:rPr>
      </w:pPr>
      <w:r w:rsidRPr="00975F6A">
        <w:rPr>
          <w:b/>
          <w:shd w:val="clear" w:color="auto" w:fill="FFFFFF"/>
        </w:rPr>
        <w:t>Валерия:</w:t>
      </w:r>
      <w:r>
        <w:rPr>
          <w:shd w:val="clear" w:color="auto" w:fill="FFFFFF"/>
        </w:rPr>
        <w:t xml:space="preserve"> </w:t>
      </w:r>
      <w:r w:rsidRPr="00C930D5">
        <w:rPr>
          <w:shd w:val="clear" w:color="auto" w:fill="FFFFFF"/>
        </w:rPr>
        <w:t xml:space="preserve">Дед мой на </w:t>
      </w:r>
      <w:r>
        <w:rPr>
          <w:shd w:val="clear" w:color="auto" w:fill="FFFFFF"/>
        </w:rPr>
        <w:t>корабле</w:t>
      </w:r>
      <w:r w:rsidRPr="00C930D5">
        <w:rPr>
          <w:shd w:val="clear" w:color="auto" w:fill="FFFFFF"/>
        </w:rPr>
        <w:t xml:space="preserve"> в дни войны служил,</w:t>
      </w:r>
    </w:p>
    <w:p w14:paraId="1DC229EE" w14:textId="7C25EF4F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</w:t>
      </w:r>
      <w:r w:rsidRPr="00C930D5">
        <w:rPr>
          <w:shd w:val="clear" w:color="auto" w:fill="FFFFFF"/>
        </w:rPr>
        <w:t>Смело и отважно он фашистов бил.</w:t>
      </w:r>
    </w:p>
    <w:p w14:paraId="3CCF46C2" w14:textId="565AA328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</w:t>
      </w:r>
      <w:r w:rsidRPr="00C930D5">
        <w:rPr>
          <w:shd w:val="clear" w:color="auto" w:fill="FFFFFF"/>
        </w:rPr>
        <w:t>Бой за Севастополь помнит как сейчас,</w:t>
      </w:r>
    </w:p>
    <w:p w14:paraId="321263BC" w14:textId="140E23F5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</w:t>
      </w:r>
      <w:r w:rsidRPr="00C930D5">
        <w:rPr>
          <w:shd w:val="clear" w:color="auto" w:fill="FFFFFF"/>
        </w:rPr>
        <w:t>И о нём опять мы просим повторить рассказ.</w:t>
      </w:r>
    </w:p>
    <w:p w14:paraId="068904A2" w14:textId="7D863CC0" w:rsidR="00975F6A" w:rsidRDefault="00975F6A" w:rsidP="00975F6A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shd w:val="clear" w:color="auto" w:fill="FFFFFF"/>
        </w:rPr>
      </w:pPr>
      <w:proofErr w:type="spellStart"/>
      <w:r w:rsidRPr="00975F6A">
        <w:rPr>
          <w:b/>
          <w:shd w:val="clear" w:color="auto" w:fill="FFFFFF"/>
        </w:rPr>
        <w:t>Айсен</w:t>
      </w:r>
      <w:proofErr w:type="spellEnd"/>
      <w:r w:rsidRPr="00975F6A">
        <w:rPr>
          <w:b/>
          <w:shd w:val="clear" w:color="auto" w:fill="FFFFFF"/>
        </w:rPr>
        <w:t>:</w:t>
      </w:r>
      <w:r>
        <w:rPr>
          <w:shd w:val="clear" w:color="auto" w:fill="FFFFFF"/>
        </w:rPr>
        <w:t xml:space="preserve"> </w:t>
      </w:r>
      <w:r w:rsidRPr="00C930D5">
        <w:rPr>
          <w:shd w:val="clear" w:color="auto" w:fill="FFFFFF"/>
        </w:rPr>
        <w:t>Солнце ярко светит</w:t>
      </w:r>
      <w:proofErr w:type="gramStart"/>
      <w:r w:rsidRPr="00C930D5">
        <w:rPr>
          <w:shd w:val="clear" w:color="auto" w:fill="FFFFFF"/>
        </w:rPr>
        <w:t xml:space="preserve"> ,</w:t>
      </w:r>
      <w:proofErr w:type="gramEnd"/>
      <w:r w:rsidRPr="00C930D5">
        <w:rPr>
          <w:shd w:val="clear" w:color="auto" w:fill="FFFFFF"/>
        </w:rPr>
        <w:t xml:space="preserve"> яблони цветут,</w:t>
      </w:r>
    </w:p>
    <w:p w14:paraId="51836C74" w14:textId="21D58E48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</w:t>
      </w:r>
      <w:r w:rsidRPr="00C930D5">
        <w:rPr>
          <w:shd w:val="clear" w:color="auto" w:fill="FFFFFF"/>
        </w:rPr>
        <w:t>Воины седые с внуками идут,</w:t>
      </w:r>
    </w:p>
    <w:p w14:paraId="39E4816C" w14:textId="18C035CD" w:rsidR="00975F6A" w:rsidRDefault="00975F6A" w:rsidP="00975F6A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</w:t>
      </w:r>
      <w:r w:rsidRPr="00C930D5">
        <w:rPr>
          <w:shd w:val="clear" w:color="auto" w:fill="FFFFFF"/>
        </w:rPr>
        <w:t>Славные герои, Родины сыны</w:t>
      </w:r>
    </w:p>
    <w:p w14:paraId="18467E80" w14:textId="77777777" w:rsidR="00BD23D6" w:rsidRDefault="00975F6A" w:rsidP="00BD23D6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</w:t>
      </w:r>
      <w:r w:rsidRPr="00C930D5">
        <w:rPr>
          <w:shd w:val="clear" w:color="auto" w:fill="FFFFFF"/>
        </w:rPr>
        <w:t>Подвиги их ратные помнить мы должны.</w:t>
      </w:r>
    </w:p>
    <w:p w14:paraId="4F87DF6A" w14:textId="77777777" w:rsidR="00BD23D6" w:rsidRDefault="00BD23D6" w:rsidP="00BD23D6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shd w:val="clear" w:color="auto" w:fill="FFFFFF"/>
        </w:rPr>
      </w:pPr>
      <w:proofErr w:type="spellStart"/>
      <w:r>
        <w:rPr>
          <w:b/>
          <w:bCs/>
        </w:rPr>
        <w:t>Оркон</w:t>
      </w:r>
      <w:proofErr w:type="spellEnd"/>
      <w:r>
        <w:rPr>
          <w:b/>
          <w:bCs/>
        </w:rPr>
        <w:t xml:space="preserve">. </w:t>
      </w:r>
      <w:r w:rsidRPr="00C930D5">
        <w:rPr>
          <w:shd w:val="clear" w:color="auto" w:fill="FFFFFF"/>
        </w:rPr>
        <w:t xml:space="preserve">Прадедова песня, </w:t>
      </w:r>
      <w:r>
        <w:rPr>
          <w:shd w:val="clear" w:color="auto" w:fill="FFFFFF"/>
        </w:rPr>
        <w:t>знакомая с детства,</w:t>
      </w:r>
    </w:p>
    <w:p w14:paraId="6B325C70" w14:textId="57487639" w:rsidR="00BD23D6" w:rsidRDefault="00BD23D6" w:rsidP="00BD23D6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</w:t>
      </w:r>
      <w:r w:rsidRPr="00C930D5">
        <w:rPr>
          <w:shd w:val="clear" w:color="auto" w:fill="FFFFFF"/>
        </w:rPr>
        <w:t>Пусть внукам она остается в наследство!</w:t>
      </w:r>
    </w:p>
    <w:p w14:paraId="0611235C" w14:textId="11EC597A" w:rsidR="00BD23D6" w:rsidRDefault="00BD23D6" w:rsidP="00BD23D6">
      <w:pPr>
        <w:pStyle w:val="a4"/>
        <w:shd w:val="clear" w:color="auto" w:fill="FFFFFF"/>
        <w:spacing w:before="0" w:beforeAutospacing="0" w:after="225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</w:t>
      </w:r>
      <w:r w:rsidRPr="00C930D5">
        <w:rPr>
          <w:shd w:val="clear" w:color="auto" w:fill="FFFFFF"/>
        </w:rPr>
        <w:t>И к</w:t>
      </w:r>
      <w:r w:rsidRPr="00BD23D6">
        <w:rPr>
          <w:b/>
          <w:shd w:val="clear" w:color="auto" w:fill="FFFFFF"/>
        </w:rPr>
        <w:t xml:space="preserve"> </w:t>
      </w:r>
      <w:r w:rsidRPr="00C930D5">
        <w:rPr>
          <w:shd w:val="clear" w:color="auto" w:fill="FFFFFF"/>
        </w:rPr>
        <w:t>самому сердцу опять прикоснулась</w:t>
      </w:r>
    </w:p>
    <w:p w14:paraId="5A863ED6" w14:textId="08252CE9" w:rsidR="00BD23D6" w:rsidRDefault="00BD23D6" w:rsidP="00BD23D6">
      <w:pPr>
        <w:pStyle w:val="a4"/>
        <w:shd w:val="clear" w:color="auto" w:fill="FFFFFF"/>
        <w:spacing w:before="0" w:beforeAutospacing="0" w:after="0" w:afterAutospacing="0"/>
        <w:ind w:left="1984" w:hanging="1276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</w:t>
      </w:r>
      <w:r w:rsidRPr="00C930D5">
        <w:rPr>
          <w:shd w:val="clear" w:color="auto" w:fill="FFFFFF"/>
        </w:rPr>
        <w:t>Солдатская песня, прапрадеда юность.</w:t>
      </w:r>
    </w:p>
    <w:p w14:paraId="54795922" w14:textId="77777777" w:rsidR="00BD23D6" w:rsidRDefault="00BD23D6" w:rsidP="00BD23D6">
      <w:pPr>
        <w:pStyle w:val="paragraph"/>
        <w:shd w:val="clear" w:color="auto" w:fill="FFFFFF"/>
        <w:spacing w:before="0" w:beforeAutospacing="0" w:after="0" w:afterAutospacing="0"/>
        <w:contextualSpacing/>
        <w:jc w:val="both"/>
      </w:pPr>
      <w:r w:rsidRPr="00BD23D6">
        <w:rPr>
          <w:b/>
          <w:shd w:val="clear" w:color="auto" w:fill="FFFFFF"/>
        </w:rPr>
        <w:t>Айыына:</w:t>
      </w:r>
      <w:r>
        <w:rPr>
          <w:shd w:val="clear" w:color="auto" w:fill="FFFFFF"/>
        </w:rPr>
        <w:t xml:space="preserve"> </w:t>
      </w:r>
      <w:r w:rsidRPr="00C930D5">
        <w:t>С папой, с мамой в День Победы</w:t>
      </w:r>
    </w:p>
    <w:p w14:paraId="6BB4B224" w14:textId="31535051" w:rsidR="00BD23D6" w:rsidRDefault="00BD23D6" w:rsidP="00BD23D6">
      <w:pPr>
        <w:pStyle w:val="paragraph"/>
        <w:shd w:val="clear" w:color="auto" w:fill="FFFFFF"/>
        <w:spacing w:before="0" w:beforeAutospacing="0"/>
        <w:ind w:left="708"/>
        <w:contextualSpacing/>
        <w:jc w:val="both"/>
      </w:pPr>
      <w:r>
        <w:t xml:space="preserve">      </w:t>
      </w:r>
      <w:r w:rsidRPr="00C930D5">
        <w:t>Мы выходим на парад.</w:t>
      </w:r>
    </w:p>
    <w:p w14:paraId="725E8B47" w14:textId="643CEFF7" w:rsidR="00BD23D6" w:rsidRDefault="00BD23D6" w:rsidP="00BD23D6">
      <w:pPr>
        <w:pStyle w:val="paragraph"/>
        <w:shd w:val="clear" w:color="auto" w:fill="FFFFFF"/>
        <w:spacing w:before="0" w:beforeAutospacing="0"/>
        <w:ind w:left="708"/>
        <w:contextualSpacing/>
        <w:jc w:val="both"/>
      </w:pPr>
      <w:r>
        <w:t xml:space="preserve">      </w:t>
      </w:r>
      <w:r w:rsidRPr="00C930D5">
        <w:t>Я несу портрет прадеда,</w:t>
      </w:r>
    </w:p>
    <w:p w14:paraId="502BFC19" w14:textId="10CECDF2" w:rsidR="00BD23D6" w:rsidRDefault="00BD23D6" w:rsidP="00BD23D6">
      <w:pPr>
        <w:pStyle w:val="paragraph"/>
        <w:shd w:val="clear" w:color="auto" w:fill="FFFFFF"/>
        <w:spacing w:before="0" w:beforeAutospacing="0"/>
        <w:ind w:left="708"/>
        <w:contextualSpacing/>
        <w:jc w:val="both"/>
      </w:pPr>
      <w:r>
        <w:t xml:space="preserve">      </w:t>
      </w:r>
      <w:r w:rsidRPr="00C930D5">
        <w:t>Очень горд я, очень рад.</w:t>
      </w:r>
    </w:p>
    <w:p w14:paraId="42731855" w14:textId="0EAB6739" w:rsidR="00BD23D6" w:rsidRPr="00C930D5" w:rsidRDefault="00BD23D6" w:rsidP="00BD23D6">
      <w:pPr>
        <w:pStyle w:val="paragraph"/>
        <w:shd w:val="clear" w:color="auto" w:fill="FFFFFF"/>
        <w:spacing w:before="0" w:beforeAutospacing="0"/>
        <w:contextualSpacing/>
      </w:pPr>
      <w:proofErr w:type="spellStart"/>
      <w:r w:rsidRPr="00BD23D6">
        <w:rPr>
          <w:b/>
        </w:rPr>
        <w:t>Нарыйа</w:t>
      </w:r>
      <w:proofErr w:type="spellEnd"/>
      <w:r w:rsidRPr="00BD23D6">
        <w:rPr>
          <w:b/>
        </w:rPr>
        <w:t xml:space="preserve"> </w:t>
      </w:r>
      <w:proofErr w:type="spellStart"/>
      <w:r w:rsidRPr="00BD23D6">
        <w:rPr>
          <w:b/>
        </w:rPr>
        <w:t>Куо</w:t>
      </w:r>
      <w:proofErr w:type="spellEnd"/>
      <w:r w:rsidRPr="00BD23D6">
        <w:rPr>
          <w:b/>
        </w:rPr>
        <w:t>:</w:t>
      </w:r>
      <w:r>
        <w:t xml:space="preserve"> </w:t>
      </w:r>
      <w:r w:rsidRPr="00C930D5">
        <w:t>Пусть же все, кому досталось</w:t>
      </w:r>
      <w:proofErr w:type="gramStart"/>
      <w:r w:rsidRPr="00C930D5">
        <w:br/>
      </w:r>
      <w:r>
        <w:t xml:space="preserve">                         </w:t>
      </w:r>
      <w:r w:rsidRPr="00C930D5">
        <w:t>Э</w:t>
      </w:r>
      <w:proofErr w:type="gramEnd"/>
      <w:r w:rsidRPr="00C930D5">
        <w:t>то небо без войны,</w:t>
      </w:r>
      <w:r w:rsidRPr="00C930D5">
        <w:br/>
      </w:r>
      <w:r>
        <w:t xml:space="preserve">                         </w:t>
      </w:r>
      <w:r w:rsidRPr="00C930D5">
        <w:t>Памяти своих героев</w:t>
      </w:r>
      <w:r w:rsidRPr="00C930D5">
        <w:br/>
      </w:r>
      <w:r>
        <w:t xml:space="preserve">                         </w:t>
      </w:r>
      <w:r w:rsidRPr="00C930D5">
        <w:t>Будут навсегда верны!</w:t>
      </w:r>
    </w:p>
    <w:p w14:paraId="1538A9B5" w14:textId="7A657B78" w:rsidR="00BD23D6" w:rsidRDefault="00BD23D6" w:rsidP="00BD23D6">
      <w:pPr>
        <w:pStyle w:val="a4"/>
        <w:shd w:val="clear" w:color="auto" w:fill="FFFFFF"/>
        <w:spacing w:before="225" w:beforeAutospacing="0" w:after="225" w:afterAutospacing="0"/>
        <w:contextualSpacing/>
        <w:jc w:val="both"/>
        <w:rPr>
          <w:shd w:val="clear" w:color="auto" w:fill="FFFFFF"/>
        </w:rPr>
      </w:pPr>
    </w:p>
    <w:p w14:paraId="6C35DE23" w14:textId="77777777" w:rsidR="00BD23D6" w:rsidRDefault="00BD23D6" w:rsidP="00BD23D6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shd w:val="clear" w:color="auto" w:fill="FFFFFF"/>
        </w:rPr>
      </w:pPr>
      <w:proofErr w:type="spellStart"/>
      <w:r w:rsidRPr="00975F6A">
        <w:rPr>
          <w:b/>
          <w:shd w:val="clear" w:color="auto" w:fill="FFFFFF"/>
        </w:rPr>
        <w:lastRenderedPageBreak/>
        <w:t>Эйнара</w:t>
      </w:r>
      <w:proofErr w:type="spellEnd"/>
      <w:r w:rsidRPr="00975F6A">
        <w:rPr>
          <w:b/>
          <w:shd w:val="clear" w:color="auto" w:fill="FFFFFF"/>
        </w:rPr>
        <w:t>:</w:t>
      </w:r>
      <w:r>
        <w:rPr>
          <w:shd w:val="clear" w:color="auto" w:fill="FFFFFF"/>
        </w:rPr>
        <w:t xml:space="preserve"> </w:t>
      </w:r>
      <w:r w:rsidRPr="00C930D5">
        <w:rPr>
          <w:shd w:val="clear" w:color="auto" w:fill="FFFFFF"/>
        </w:rPr>
        <w:t>Трубы заиграли весело с утра.</w:t>
      </w:r>
    </w:p>
    <w:p w14:paraId="6997C8AB" w14:textId="77777777" w:rsidR="00BD23D6" w:rsidRDefault="00BD23D6" w:rsidP="00BD23D6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</w:t>
      </w:r>
      <w:r w:rsidRPr="00C930D5">
        <w:rPr>
          <w:shd w:val="clear" w:color="auto" w:fill="FFFFFF"/>
        </w:rPr>
        <w:t>На парад Победы нам идти пора.</w:t>
      </w:r>
    </w:p>
    <w:p w14:paraId="7EFA2DCC" w14:textId="77777777" w:rsidR="00BD23D6" w:rsidRDefault="00BD23D6" w:rsidP="00BD23D6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</w:t>
      </w:r>
      <w:r w:rsidRPr="00C930D5">
        <w:rPr>
          <w:shd w:val="clear" w:color="auto" w:fill="FFFFFF"/>
        </w:rPr>
        <w:t>Китель с орденами дедушка надел,</w:t>
      </w:r>
    </w:p>
    <w:p w14:paraId="5EBBD79B" w14:textId="77777777" w:rsidR="00BD23D6" w:rsidRDefault="00BD23D6" w:rsidP="00BD23D6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</w:t>
      </w:r>
      <w:r w:rsidRPr="00C930D5">
        <w:rPr>
          <w:shd w:val="clear" w:color="auto" w:fill="FFFFFF"/>
        </w:rPr>
        <w:t>Улыбнулся, подтянулся - и помолодел.</w:t>
      </w:r>
    </w:p>
    <w:p w14:paraId="674B2FBF" w14:textId="77777777" w:rsidR="00BD23D6" w:rsidRDefault="00BD23D6" w:rsidP="00BD23D6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shd w:val="clear" w:color="auto" w:fill="FFFFFF"/>
        </w:rPr>
      </w:pPr>
      <w:r>
        <w:rPr>
          <w:b/>
          <w:bCs/>
        </w:rPr>
        <w:t xml:space="preserve">Мирослав: </w:t>
      </w:r>
      <w:r w:rsidRPr="00C930D5">
        <w:rPr>
          <w:shd w:val="clear" w:color="auto" w:fill="FFFFFF"/>
        </w:rPr>
        <w:t>Парад Победы, парад Победы</w:t>
      </w:r>
    </w:p>
    <w:p w14:paraId="4A739571" w14:textId="77777777" w:rsidR="00BD23D6" w:rsidRDefault="00BD23D6" w:rsidP="00BD23D6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</w:t>
      </w:r>
      <w:r w:rsidRPr="00C930D5">
        <w:rPr>
          <w:shd w:val="clear" w:color="auto" w:fill="FFFFFF"/>
        </w:rPr>
        <w:t>На Красной площади идёт.</w:t>
      </w:r>
    </w:p>
    <w:p w14:paraId="4F38EED6" w14:textId="77777777" w:rsidR="00BD23D6" w:rsidRDefault="00BD23D6" w:rsidP="00BD23D6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</w:t>
      </w:r>
      <w:r w:rsidRPr="00C930D5">
        <w:rPr>
          <w:shd w:val="clear" w:color="auto" w:fill="FFFFFF"/>
        </w:rPr>
        <w:t>Парад Победы, парад Победы</w:t>
      </w:r>
    </w:p>
    <w:p w14:paraId="562F58F7" w14:textId="77777777" w:rsidR="00BD23D6" w:rsidRDefault="00BD23D6" w:rsidP="00BD23D6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</w:t>
      </w:r>
      <w:r w:rsidRPr="00C930D5">
        <w:rPr>
          <w:shd w:val="clear" w:color="auto" w:fill="FFFFFF"/>
        </w:rPr>
        <w:t>Встречает праздник весь народ.</w:t>
      </w:r>
    </w:p>
    <w:p w14:paraId="65C15CA3" w14:textId="29D65788" w:rsidR="00BD23D6" w:rsidRPr="00C930D5" w:rsidRDefault="00BD23D6" w:rsidP="00BD23D6">
      <w:pPr>
        <w:pStyle w:val="c1"/>
        <w:shd w:val="clear" w:color="auto" w:fill="FFFFFF"/>
        <w:spacing w:before="0" w:beforeAutospacing="0" w:after="0" w:afterAutospacing="0"/>
        <w:contextualSpacing/>
        <w:jc w:val="both"/>
      </w:pPr>
      <w:proofErr w:type="spellStart"/>
      <w:r>
        <w:rPr>
          <w:b/>
          <w:bCs/>
        </w:rPr>
        <w:t>Айтал</w:t>
      </w:r>
      <w:proofErr w:type="spellEnd"/>
      <w:r>
        <w:rPr>
          <w:b/>
          <w:bCs/>
        </w:rPr>
        <w:t xml:space="preserve">: </w:t>
      </w:r>
      <w:r w:rsidRPr="00C930D5">
        <w:rPr>
          <w:rStyle w:val="c0"/>
        </w:rPr>
        <w:t>Всем тем, которых забывать нельзя...</w:t>
      </w:r>
    </w:p>
    <w:p w14:paraId="460BD72B" w14:textId="1EE8C4DD" w:rsidR="00BD23D6" w:rsidRPr="00C930D5" w:rsidRDefault="00BD23D6" w:rsidP="00BD23D6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</w:pPr>
      <w:r>
        <w:rPr>
          <w:rStyle w:val="c0"/>
        </w:rPr>
        <w:t xml:space="preserve">  </w:t>
      </w:r>
      <w:r w:rsidRPr="00C930D5">
        <w:rPr>
          <w:rStyle w:val="c0"/>
        </w:rPr>
        <w:t>Поклонимся, поклонимся друзья!</w:t>
      </w:r>
    </w:p>
    <w:p w14:paraId="4F4A736C" w14:textId="62D51E8F" w:rsidR="00BD23D6" w:rsidRPr="00C930D5" w:rsidRDefault="00BD23D6" w:rsidP="00BD23D6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</w:pPr>
      <w:r>
        <w:rPr>
          <w:rStyle w:val="c0"/>
        </w:rPr>
        <w:t xml:space="preserve">  </w:t>
      </w:r>
      <w:r w:rsidRPr="00C930D5">
        <w:rPr>
          <w:rStyle w:val="c0"/>
        </w:rPr>
        <w:t>Всем миром! Всем народом! Всей землей!</w:t>
      </w:r>
    </w:p>
    <w:p w14:paraId="763AD82A" w14:textId="250250B5" w:rsidR="00BD23D6" w:rsidRPr="00C930D5" w:rsidRDefault="00BD23D6" w:rsidP="00BD23D6">
      <w:pPr>
        <w:pStyle w:val="c1"/>
        <w:shd w:val="clear" w:color="auto" w:fill="FFFFFF"/>
        <w:spacing w:before="0" w:beforeAutospacing="0" w:after="0" w:afterAutospacing="0"/>
        <w:ind w:left="708"/>
        <w:contextualSpacing/>
        <w:jc w:val="both"/>
      </w:pPr>
      <w:r>
        <w:rPr>
          <w:rStyle w:val="c0"/>
        </w:rPr>
        <w:t xml:space="preserve">  </w:t>
      </w:r>
      <w:r w:rsidRPr="00C930D5">
        <w:rPr>
          <w:rStyle w:val="c0"/>
        </w:rPr>
        <w:t>Поклонимся за тот великий бой!</w:t>
      </w:r>
    </w:p>
    <w:p w14:paraId="59B2200C" w14:textId="77777777" w:rsidR="00BD23D6" w:rsidRDefault="00BD23D6" w:rsidP="00C930D5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b/>
          <w:bCs/>
        </w:rPr>
      </w:pPr>
    </w:p>
    <w:p w14:paraId="3E1627A8" w14:textId="64DEF3C9" w:rsidR="00BD23D6" w:rsidRPr="00BD23D6" w:rsidRDefault="00280C8C" w:rsidP="00BD23D6">
      <w:pPr>
        <w:pStyle w:val="a4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b/>
          <w:bCs/>
        </w:rPr>
        <w:t>Ведущая:</w:t>
      </w:r>
      <w:r w:rsidRPr="00C930D5">
        <w:t xml:space="preserve"> п</w:t>
      </w:r>
      <w:r w:rsidR="004F6C31" w:rsidRPr="00C930D5">
        <w:t>есни помогали солдатам воевать, переносить тяготы военного времени</w:t>
      </w:r>
      <w:r w:rsidRPr="00C930D5">
        <w:t>, вспомина</w:t>
      </w:r>
      <w:r w:rsidR="00BD23D6">
        <w:t>я о мире, о доме, о своей семье</w:t>
      </w:r>
      <w:r w:rsidR="00923B32" w:rsidRPr="00C930D5">
        <w:t xml:space="preserve"> </w:t>
      </w:r>
      <w:r w:rsidR="00F3523D" w:rsidRPr="00C930D5">
        <w:t xml:space="preserve">(исполняют </w:t>
      </w:r>
      <w:proofErr w:type="spellStart"/>
      <w:r w:rsidR="00BD23D6">
        <w:t>музрук</w:t>
      </w:r>
      <w:proofErr w:type="spellEnd"/>
      <w:r w:rsidR="00BD23D6">
        <w:t xml:space="preserve"> «Катюша»)</w:t>
      </w:r>
    </w:p>
    <w:p w14:paraId="3A55274D" w14:textId="5F0E7508" w:rsidR="00BA7AAF" w:rsidRPr="00C930D5" w:rsidRDefault="00923B32" w:rsidP="00C930D5">
      <w:pPr>
        <w:pStyle w:val="a4"/>
        <w:shd w:val="clear" w:color="auto" w:fill="FFFFFF"/>
        <w:spacing w:before="225" w:beforeAutospacing="0" w:after="225" w:afterAutospacing="0"/>
        <w:contextualSpacing/>
        <w:jc w:val="both"/>
      </w:pPr>
      <w:r w:rsidRPr="00C930D5">
        <w:rPr>
          <w:b/>
          <w:bCs/>
        </w:rPr>
        <w:t xml:space="preserve">     </w:t>
      </w:r>
      <w:r w:rsidR="00C203DA" w:rsidRPr="00C930D5">
        <w:rPr>
          <w:b/>
          <w:bCs/>
        </w:rPr>
        <w:t>Танец «</w:t>
      </w:r>
      <w:r w:rsidR="00BD23D6">
        <w:rPr>
          <w:b/>
          <w:bCs/>
        </w:rPr>
        <w:t>Прадедушка».</w:t>
      </w:r>
    </w:p>
    <w:p w14:paraId="7BDAE6DF" w14:textId="66D7BA80" w:rsidR="00C203DA" w:rsidRPr="00C930D5" w:rsidRDefault="00AA6320" w:rsidP="00C930D5">
      <w:pPr>
        <w:pStyle w:val="a4"/>
        <w:shd w:val="clear" w:color="auto" w:fill="FFFFFF"/>
        <w:spacing w:before="225" w:beforeAutospacing="0" w:after="225" w:afterAutospacing="0"/>
        <w:contextualSpacing/>
        <w:jc w:val="both"/>
      </w:pPr>
      <w:r w:rsidRPr="00C930D5">
        <w:rPr>
          <w:b/>
          <w:bCs/>
          <w:bdr w:val="none" w:sz="0" w:space="0" w:color="auto" w:frame="1"/>
        </w:rPr>
        <w:t xml:space="preserve">     </w:t>
      </w:r>
      <w:r w:rsidR="003F0144" w:rsidRPr="00C930D5">
        <w:rPr>
          <w:b/>
          <w:bCs/>
          <w:bdr w:val="none" w:sz="0" w:space="0" w:color="auto" w:frame="1"/>
        </w:rPr>
        <w:t>Ведущая:</w:t>
      </w:r>
      <w:r w:rsidR="003F0144" w:rsidRPr="00C930D5">
        <w:rPr>
          <w:bdr w:val="none" w:sz="0" w:space="0" w:color="auto" w:frame="1"/>
        </w:rPr>
        <w:t xml:space="preserve"> </w:t>
      </w:r>
      <w:r w:rsidR="00C203DA" w:rsidRPr="00C930D5">
        <w:rPr>
          <w:bdr w:val="none" w:sz="0" w:space="0" w:color="auto" w:frame="1"/>
        </w:rPr>
        <w:t xml:space="preserve">Каждая семья России хранит в памяти своего героя Великой Отечественной войны. </w:t>
      </w:r>
      <w:r w:rsidR="00C203DA" w:rsidRPr="00C930D5">
        <w:t>Среди героев были и ваши прадедушки</w:t>
      </w:r>
      <w:r w:rsidR="003F0144" w:rsidRPr="00C930D5">
        <w:t xml:space="preserve"> и прабабушки</w:t>
      </w:r>
      <w:r w:rsidR="00C203DA" w:rsidRPr="00C930D5">
        <w:t>. Давайте вспомним их имена.</w:t>
      </w:r>
    </w:p>
    <w:p w14:paraId="17D804C1" w14:textId="4419E210" w:rsidR="00C203DA" w:rsidRPr="00C930D5" w:rsidRDefault="00AA6320" w:rsidP="00C930D5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i/>
          <w:iCs/>
        </w:rPr>
      </w:pPr>
      <w:r w:rsidRPr="00C930D5">
        <w:rPr>
          <w:i/>
          <w:iCs/>
        </w:rPr>
        <w:t xml:space="preserve">     </w:t>
      </w:r>
      <w:r w:rsidR="00C203DA" w:rsidRPr="00C930D5">
        <w:rPr>
          <w:i/>
          <w:iCs/>
        </w:rPr>
        <w:t xml:space="preserve">(Дети выходят </w:t>
      </w:r>
      <w:r w:rsidR="003F0144" w:rsidRPr="00C930D5">
        <w:rPr>
          <w:i/>
          <w:iCs/>
        </w:rPr>
        <w:t>в</w:t>
      </w:r>
      <w:r w:rsidR="00C203DA" w:rsidRPr="00C930D5">
        <w:rPr>
          <w:i/>
          <w:iCs/>
        </w:rPr>
        <w:t xml:space="preserve"> центр зала </w:t>
      </w:r>
      <w:r w:rsidR="003F0144" w:rsidRPr="00C930D5">
        <w:rPr>
          <w:i/>
          <w:iCs/>
        </w:rPr>
        <w:t xml:space="preserve">парами </w:t>
      </w:r>
      <w:r w:rsidR="00C203DA" w:rsidRPr="00C930D5">
        <w:rPr>
          <w:i/>
          <w:iCs/>
        </w:rPr>
        <w:t>с портретами Ветеранов войны своей семьи и называют их имена и звания</w:t>
      </w:r>
      <w:r w:rsidR="003F0144" w:rsidRPr="00C930D5">
        <w:rPr>
          <w:i/>
          <w:iCs/>
        </w:rPr>
        <w:t>, расходятся на 2 стороны</w:t>
      </w:r>
      <w:r w:rsidR="00C203DA" w:rsidRPr="00C930D5">
        <w:rPr>
          <w:i/>
          <w:iCs/>
        </w:rPr>
        <w:t>)</w:t>
      </w:r>
      <w:r w:rsidR="00764729" w:rsidRPr="00C930D5">
        <w:rPr>
          <w:i/>
          <w:iCs/>
        </w:rPr>
        <w:t xml:space="preserve"> -</w:t>
      </w:r>
      <w:r w:rsidR="004963E4" w:rsidRPr="00C930D5">
        <w:rPr>
          <w:i/>
          <w:iCs/>
        </w:rPr>
        <w:t xml:space="preserve"> </w:t>
      </w:r>
      <w:r w:rsidR="00764729" w:rsidRPr="00C930D5">
        <w:rPr>
          <w:i/>
          <w:iCs/>
        </w:rPr>
        <w:t>4-5 участников</w:t>
      </w:r>
      <w:r w:rsidR="004963E4" w:rsidRPr="00C930D5">
        <w:rPr>
          <w:i/>
          <w:iCs/>
        </w:rPr>
        <w:t xml:space="preserve"> (можно пригласить родителей, встают рядом и помогают назвать звание героя или его награду).</w:t>
      </w:r>
    </w:p>
    <w:p w14:paraId="5F01E979" w14:textId="68189042" w:rsidR="007D24DD" w:rsidRPr="00C930D5" w:rsidRDefault="00C203DA" w:rsidP="00C930D5">
      <w:pPr>
        <w:pStyle w:val="a4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b/>
          <w:bCs/>
          <w:bdr w:val="none" w:sz="0" w:space="0" w:color="auto" w:frame="1"/>
        </w:rPr>
        <w:t>Ведущая</w:t>
      </w:r>
      <w:r w:rsidRPr="00C930D5">
        <w:rPr>
          <w:b/>
          <w:bCs/>
        </w:rPr>
        <w:t>:</w:t>
      </w:r>
      <w:r w:rsidRPr="00C930D5">
        <w:t xml:space="preserve"> Мужчины воевали на фронте, а женщины работа</w:t>
      </w:r>
      <w:r w:rsidR="003F0144" w:rsidRPr="00C930D5">
        <w:t>ли</w:t>
      </w:r>
      <w:r w:rsidRPr="00C930D5">
        <w:t xml:space="preserve"> </w:t>
      </w:r>
      <w:r w:rsidRPr="00C930D5">
        <w:rPr>
          <w:bdr w:val="none" w:sz="0" w:space="0" w:color="auto" w:frame="1"/>
        </w:rPr>
        <w:t>день и ночь на фабриках и заводах</w:t>
      </w:r>
      <w:r w:rsidRPr="00C930D5">
        <w:t>: шили шинели, вязали тёплые рукавицы, носки, пекли хлеб.</w:t>
      </w:r>
      <w:r w:rsidR="00BD23D6">
        <w:t xml:space="preserve"> </w:t>
      </w:r>
      <w:r w:rsidRPr="00C930D5">
        <w:t>Ребята, напомните, пожалуйста, как называют</w:t>
      </w:r>
      <w:r w:rsidR="007D24DD" w:rsidRPr="00C930D5">
        <w:t xml:space="preserve"> людей, которые, находясь в тылу, помогали фронту и солдатам, приближая Победу?</w:t>
      </w:r>
    </w:p>
    <w:p w14:paraId="35E04FC8" w14:textId="1F92A48C" w:rsidR="00C203DA" w:rsidRPr="00C930D5" w:rsidRDefault="007D24DD" w:rsidP="00C930D5">
      <w:pPr>
        <w:pStyle w:val="a4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b/>
          <w:bCs/>
        </w:rPr>
        <w:t>Ответ ребенка:</w:t>
      </w:r>
      <w:r w:rsidRPr="00C930D5">
        <w:t xml:space="preserve"> труженики тыла.</w:t>
      </w:r>
    </w:p>
    <w:p w14:paraId="158CF73E" w14:textId="040D87CC" w:rsidR="007D24DD" w:rsidRPr="00C930D5" w:rsidRDefault="003F0144" w:rsidP="00BD23D6">
      <w:pPr>
        <w:pStyle w:val="a4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b/>
          <w:bCs/>
        </w:rPr>
        <w:t>Ведущая:</w:t>
      </w:r>
      <w:r w:rsidRPr="00C930D5">
        <w:t xml:space="preserve"> Молодец! Правильно!</w:t>
      </w:r>
      <w:r w:rsidR="007D24DD" w:rsidRPr="00C930D5">
        <w:t xml:space="preserve"> </w:t>
      </w:r>
      <w:r w:rsidR="00BD23D6">
        <w:t xml:space="preserve">Многих </w:t>
      </w:r>
      <w:r w:rsidR="007D24DD" w:rsidRPr="00C930D5">
        <w:t>героев войны и Ветеранов уже нет в живых. Ежегодной традицией в нашей стране стало шествие Бессмертного полка. Это говорит о том, что каждый помнит и чтит своего ветерана армии и флота, партизана, труженика</w:t>
      </w:r>
      <w:r w:rsidR="00923B32" w:rsidRPr="00C930D5">
        <w:t xml:space="preserve"> </w:t>
      </w:r>
      <w:r w:rsidR="007D24DD" w:rsidRPr="00C930D5">
        <w:t>тыла, узника концлагеря.</w:t>
      </w:r>
    </w:p>
    <w:p w14:paraId="4BA9F6E5" w14:textId="609F77DB" w:rsidR="007D24DD" w:rsidRPr="00C930D5" w:rsidRDefault="00923B32" w:rsidP="00C930D5">
      <w:pPr>
        <w:pStyle w:val="a4"/>
        <w:shd w:val="clear" w:color="auto" w:fill="FFFFFF"/>
        <w:spacing w:before="0" w:beforeAutospacing="0" w:after="150" w:afterAutospacing="0"/>
        <w:contextualSpacing/>
        <w:jc w:val="both"/>
        <w:rPr>
          <w:b/>
          <w:bCs/>
        </w:rPr>
      </w:pPr>
      <w:r w:rsidRPr="00C930D5">
        <w:rPr>
          <w:b/>
          <w:bCs/>
        </w:rPr>
        <w:t xml:space="preserve">  </w:t>
      </w:r>
      <w:r w:rsidR="003F0144" w:rsidRPr="00C930D5">
        <w:rPr>
          <w:b/>
          <w:bCs/>
        </w:rPr>
        <w:t xml:space="preserve">Звучит </w:t>
      </w:r>
      <w:r w:rsidR="007D24DD" w:rsidRPr="00C930D5">
        <w:rPr>
          <w:b/>
          <w:bCs/>
        </w:rPr>
        <w:t xml:space="preserve">Песня «Бессмертный полк» </w:t>
      </w:r>
      <w:r w:rsidR="00BD23D6">
        <w:rPr>
          <w:b/>
          <w:bCs/>
        </w:rPr>
        <w:t>минута молчания.</w:t>
      </w:r>
    </w:p>
    <w:p w14:paraId="2C50E16B" w14:textId="6EF9AF5A" w:rsidR="00BD23D6" w:rsidRPr="00C930D5" w:rsidRDefault="002A2986" w:rsidP="00BD23D6">
      <w:pPr>
        <w:pStyle w:val="a4"/>
        <w:shd w:val="clear" w:color="auto" w:fill="FFFFFF"/>
        <w:spacing w:before="225" w:beforeAutospacing="0" w:after="225" w:afterAutospacing="0"/>
        <w:contextualSpacing/>
        <w:jc w:val="both"/>
        <w:rPr>
          <w:b/>
          <w:bCs/>
        </w:rPr>
      </w:pPr>
      <w:r w:rsidRPr="00C930D5">
        <w:rPr>
          <w:b/>
          <w:bCs/>
          <w:bdr w:val="none" w:sz="0" w:space="0" w:color="auto" w:frame="1"/>
        </w:rPr>
        <w:t>Ведущая:</w:t>
      </w:r>
      <w:r w:rsidRPr="00C930D5">
        <w:rPr>
          <w:bdr w:val="none" w:sz="0" w:space="0" w:color="auto" w:frame="1"/>
        </w:rPr>
        <w:t xml:space="preserve"> </w:t>
      </w:r>
      <w:r w:rsidR="00923B32" w:rsidRPr="00C930D5">
        <w:rPr>
          <w:rFonts w:eastAsiaTheme="minorHAnsi"/>
          <w:kern w:val="2"/>
          <w:shd w:val="clear" w:color="auto" w:fill="FFFFFF"/>
          <w:lang w:eastAsia="en-US"/>
          <w14:ligatures w14:val="standardContextual"/>
        </w:rPr>
        <w:t xml:space="preserve">Победа - это не только радость, но и скорбь. Люди радовались Великой Победе и оплакивали потери близких и дорогих людей. Было подсчитано, что из каждых ста воевавших осталось в живых только трое. </w:t>
      </w:r>
      <w:r w:rsidRPr="00C930D5">
        <w:rPr>
          <w:bdr w:val="none" w:sz="0" w:space="0" w:color="auto" w:frame="1"/>
        </w:rPr>
        <w:t>Мы никогда не забудем тех подвигов героев</w:t>
      </w:r>
      <w:r w:rsidRPr="00C930D5">
        <w:t xml:space="preserve">: сколько бы лет ни прошло. Дети, внуки и правнуки Великой Победы всегда будут бережно хранить </w:t>
      </w:r>
      <w:r w:rsidR="003E70FB" w:rsidRPr="00C930D5">
        <w:t xml:space="preserve">и чтить </w:t>
      </w:r>
      <w:r w:rsidRPr="00C930D5">
        <w:t>память о своих отцах, дедах и прадедах, благодарить их за то, что они отстояли мир во имя нашей светлой жизни</w:t>
      </w:r>
      <w:r w:rsidR="003F0144" w:rsidRPr="00C930D5">
        <w:t>, гордиться</w:t>
      </w:r>
      <w:r w:rsidR="003E70FB" w:rsidRPr="00C930D5">
        <w:t xml:space="preserve"> ими</w:t>
      </w:r>
      <w:r w:rsidRPr="00C930D5">
        <w:t>!</w:t>
      </w:r>
      <w:r w:rsidR="00923B32" w:rsidRPr="00C930D5">
        <w:t xml:space="preserve"> </w:t>
      </w:r>
    </w:p>
    <w:p w14:paraId="7E671AAA" w14:textId="75E30AB8" w:rsidR="00923B32" w:rsidRDefault="00BD23D6" w:rsidP="00C930D5">
      <w:pPr>
        <w:pStyle w:val="a4"/>
        <w:shd w:val="clear" w:color="auto" w:fill="FFFFFF"/>
        <w:spacing w:before="225" w:beforeAutospacing="0" w:after="225" w:afterAutospacing="0"/>
        <w:contextualSpacing/>
        <w:jc w:val="both"/>
        <w:rPr>
          <w:i/>
          <w:iCs/>
        </w:rPr>
      </w:pPr>
      <w:proofErr w:type="gramStart"/>
      <w:r>
        <w:rPr>
          <w:b/>
          <w:bCs/>
        </w:rPr>
        <w:t>Возложение ц</w:t>
      </w:r>
      <w:r w:rsidR="002A2986" w:rsidRPr="00C930D5">
        <w:rPr>
          <w:b/>
          <w:bCs/>
        </w:rPr>
        <w:t xml:space="preserve">ветов к памятнику </w:t>
      </w:r>
      <w:r w:rsidR="002A2986" w:rsidRPr="00C930D5">
        <w:rPr>
          <w:i/>
          <w:iCs/>
        </w:rPr>
        <w:t>(на импровизированный мемориал у вечного огня дети возлагают цветы</w:t>
      </w:r>
      <w:r w:rsidR="003E70FB" w:rsidRPr="00C930D5">
        <w:rPr>
          <w:i/>
          <w:iCs/>
        </w:rPr>
        <w:t>: мальчик и девочка подходят к обелиску, мальчик опускается на колено, возлагает цветы, отходят, вторая пара, третья пара детей</w:t>
      </w:r>
      <w:r w:rsidR="00664D99" w:rsidRPr="00C930D5">
        <w:rPr>
          <w:i/>
          <w:iCs/>
        </w:rPr>
        <w:t>.</w:t>
      </w:r>
      <w:proofErr w:type="gramEnd"/>
      <w:r w:rsidR="00664D99" w:rsidRPr="00C930D5">
        <w:rPr>
          <w:i/>
          <w:iCs/>
        </w:rPr>
        <w:t xml:space="preserve"> </w:t>
      </w:r>
      <w:proofErr w:type="gramStart"/>
      <w:r w:rsidR="00664D99" w:rsidRPr="00C930D5">
        <w:rPr>
          <w:i/>
          <w:iCs/>
        </w:rPr>
        <w:t>Идут на свои места</w:t>
      </w:r>
      <w:r w:rsidR="002A2986" w:rsidRPr="00C930D5">
        <w:rPr>
          <w:i/>
          <w:iCs/>
        </w:rPr>
        <w:t>)</w:t>
      </w:r>
      <w:r>
        <w:rPr>
          <w:i/>
          <w:iCs/>
        </w:rPr>
        <w:t>.</w:t>
      </w:r>
      <w:proofErr w:type="gramEnd"/>
    </w:p>
    <w:p w14:paraId="5E4E1E08" w14:textId="77777777" w:rsidR="00BD23D6" w:rsidRDefault="00BD23D6" w:rsidP="00C930D5">
      <w:pPr>
        <w:pStyle w:val="a4"/>
        <w:shd w:val="clear" w:color="auto" w:fill="FFFFFF"/>
        <w:spacing w:before="225" w:beforeAutospacing="0" w:after="225" w:afterAutospacing="0"/>
        <w:contextualSpacing/>
        <w:jc w:val="both"/>
        <w:rPr>
          <w:i/>
          <w:iCs/>
        </w:rPr>
      </w:pPr>
    </w:p>
    <w:p w14:paraId="221F31AD" w14:textId="1854A4FA" w:rsidR="00BD23D6" w:rsidRPr="00C930D5" w:rsidRDefault="00BD23D6" w:rsidP="00C930D5">
      <w:pPr>
        <w:pStyle w:val="a4"/>
        <w:shd w:val="clear" w:color="auto" w:fill="FFFFFF"/>
        <w:spacing w:before="225" w:beforeAutospacing="0" w:after="225" w:afterAutospacing="0"/>
        <w:contextualSpacing/>
        <w:jc w:val="both"/>
        <w:rPr>
          <w:i/>
          <w:iCs/>
        </w:rPr>
      </w:pPr>
      <w:r>
        <w:rPr>
          <w:i/>
          <w:iCs/>
        </w:rPr>
        <w:t>Песня «</w:t>
      </w:r>
      <w:proofErr w:type="spellStart"/>
      <w:r>
        <w:rPr>
          <w:i/>
          <w:iCs/>
        </w:rPr>
        <w:t>Сэрии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аны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буолума</w:t>
      </w:r>
      <w:proofErr w:type="spellEnd"/>
      <w:r>
        <w:rPr>
          <w:i/>
          <w:iCs/>
        </w:rPr>
        <w:t xml:space="preserve">» группа </w:t>
      </w:r>
      <w:proofErr w:type="spellStart"/>
      <w:r>
        <w:rPr>
          <w:i/>
          <w:iCs/>
        </w:rPr>
        <w:t>Сардаана</w:t>
      </w:r>
      <w:proofErr w:type="spellEnd"/>
      <w:r>
        <w:rPr>
          <w:i/>
          <w:iCs/>
        </w:rPr>
        <w:t>.</w:t>
      </w:r>
    </w:p>
    <w:p w14:paraId="5FAE0D7D" w14:textId="5313F567" w:rsidR="007E7CDD" w:rsidRPr="00BD23D6" w:rsidRDefault="00AE07D1" w:rsidP="00BD23D6">
      <w:pPr>
        <w:spacing w:after="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D23D6">
        <w:rPr>
          <w:rFonts w:ascii="Times New Roman" w:hAnsi="Times New Roman" w:cs="Times New Roman"/>
          <w:b/>
          <w:bCs/>
        </w:rPr>
        <w:t xml:space="preserve">      </w:t>
      </w:r>
      <w:r w:rsidR="007E7CDD" w:rsidRPr="00BD23D6">
        <w:rPr>
          <w:rFonts w:ascii="Times New Roman" w:hAnsi="Times New Roman" w:cs="Times New Roman"/>
          <w:b/>
          <w:bCs/>
        </w:rPr>
        <w:t xml:space="preserve">Ведущий: Стихотворение Михаила Исаковского </w:t>
      </w:r>
      <w:r w:rsidR="00BD23D6">
        <w:rPr>
          <w:rFonts w:ascii="Times New Roman" w:hAnsi="Times New Roman" w:cs="Times New Roman"/>
          <w:b/>
          <w:bCs/>
        </w:rPr>
        <w:t>«</w:t>
      </w:r>
      <w:r w:rsidR="00BD23D6" w:rsidRPr="00BD23D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Вечная слава</w:t>
      </w:r>
      <w:r w:rsidR="00BD23D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</w:t>
      </w:r>
    </w:p>
    <w:p w14:paraId="4FEED4FB" w14:textId="77777777" w:rsidR="00BD23D6" w:rsidRDefault="007E7CDD" w:rsidP="00C930D5">
      <w:pPr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Вечная слава и вечная память</w:t>
      </w:r>
    </w:p>
    <w:p w14:paraId="39635A61" w14:textId="7CE212BA" w:rsidR="00BD23D6" w:rsidRDefault="007E7CDD" w:rsidP="00C930D5">
      <w:pPr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Павшим</w:t>
      </w:r>
      <w:proofErr w:type="gramEnd"/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 жестоком бою!</w:t>
      </w:r>
    </w:p>
    <w:p w14:paraId="145C041A" w14:textId="07F55ADE" w:rsidR="00BD23D6" w:rsidRDefault="007E7CDD" w:rsidP="00C930D5">
      <w:pPr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Бились отважно и стойко с врагами</w:t>
      </w:r>
    </w:p>
    <w:p w14:paraId="79982BC7" w14:textId="1761CDBD" w:rsidR="007E7CDD" w:rsidRPr="00C930D5" w:rsidRDefault="007E7CDD" w:rsidP="00C930D5">
      <w:pPr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 за </w:t>
      </w:r>
      <w:r w:rsidR="00BD23D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Родину</w:t>
      </w: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свою.</w:t>
      </w:r>
    </w:p>
    <w:p w14:paraId="50D1CAB0" w14:textId="77777777" w:rsidR="00BD23D6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Верные</w:t>
      </w:r>
      <w:proofErr w:type="gramEnd"/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Долгу, себя на щадили</w:t>
      </w:r>
    </w:p>
    <w:p w14:paraId="56A31F82" w14:textId="54997718" w:rsidR="00BD23D6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Ради победы её.</w:t>
      </w:r>
    </w:p>
    <w:p w14:paraId="59BB5AD1" w14:textId="1E7AA41F" w:rsidR="00BD23D6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Чтобы жила она </w:t>
      </w:r>
      <w:proofErr w:type="gramStart"/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</w:t>
      </w:r>
      <w:proofErr w:type="gramEnd"/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славе и силе,</w:t>
      </w:r>
    </w:p>
    <w:p w14:paraId="5DD474F1" w14:textId="61F6E8EA" w:rsidR="007E7CDD" w:rsidRPr="00C930D5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Отдали сердце своё;</w:t>
      </w:r>
    </w:p>
    <w:p w14:paraId="7739F64F" w14:textId="77777777" w:rsidR="00BD23D6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Отдали жизнь, чтоб лихая недоля</w:t>
      </w:r>
    </w:p>
    <w:p w14:paraId="10EBD831" w14:textId="585246ED" w:rsidR="00BD23D6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 нам никогда не пришла,</w:t>
      </w:r>
    </w:p>
    <w:p w14:paraId="7C8688F2" w14:textId="77777777" w:rsidR="00BD23D6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Чтоб на земле, что любили до боли,</w:t>
      </w:r>
    </w:p>
    <w:p w14:paraId="3A9720EF" w14:textId="4A584896" w:rsidR="007E7CDD" w:rsidRPr="00C930D5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Каждая ветка цвела.</w:t>
      </w:r>
    </w:p>
    <w:p w14:paraId="5DE697BF" w14:textId="77777777" w:rsidR="00BD23D6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Пусть же проходят за годами годы,</w:t>
      </w:r>
    </w:p>
    <w:p w14:paraId="45A078D5" w14:textId="37E579EF" w:rsidR="00BD23D6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Вас не забудет страна:</w:t>
      </w:r>
    </w:p>
    <w:p w14:paraId="496BB01C" w14:textId="77777777" w:rsidR="00BD23D6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Свято и ревностно память народа</w:t>
      </w:r>
    </w:p>
    <w:p w14:paraId="52D7536E" w14:textId="1F855CCC" w:rsidR="007E7CDD" w:rsidRPr="00C930D5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Ваши хранит имена.</w:t>
      </w:r>
    </w:p>
    <w:p w14:paraId="70BCF727" w14:textId="77777777" w:rsidR="00BD23D6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Бились отважно и стойко с врагами</w:t>
      </w:r>
    </w:p>
    <w:p w14:paraId="0B1E87E3" w14:textId="5A45C930" w:rsidR="00BD23D6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Вы за отчизну свою.</w:t>
      </w:r>
    </w:p>
    <w:p w14:paraId="65E2A125" w14:textId="48370535" w:rsidR="00BD23D6" w:rsidRDefault="007E7CDD" w:rsidP="00C930D5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930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Вечная слава и вечная память</w:t>
      </w:r>
    </w:p>
    <w:p w14:paraId="1D9E7F7F" w14:textId="75DF8F07" w:rsidR="003E0760" w:rsidRPr="00BD23D6" w:rsidRDefault="00BD23D6" w:rsidP="00BD23D6">
      <w:pPr>
        <w:spacing w:before="300" w:after="3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Павшим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 жестоком бою.</w:t>
      </w:r>
    </w:p>
    <w:p w14:paraId="11C3A7D1" w14:textId="2B2C3FD2" w:rsidR="002334C9" w:rsidRPr="00BD23D6" w:rsidRDefault="002334C9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  <w:b/>
          <w:bCs/>
        </w:rPr>
        <w:t>Ведущий.</w:t>
      </w:r>
      <w:r w:rsidRPr="00C930D5">
        <w:rPr>
          <w:rStyle w:val="c0"/>
        </w:rPr>
        <w:t xml:space="preserve">  </w:t>
      </w:r>
      <w:r w:rsidRPr="00BD23D6">
        <w:rPr>
          <w:rStyle w:val="c0"/>
          <w:bCs/>
        </w:rPr>
        <w:t>9 мая 1945</w:t>
      </w:r>
      <w:r w:rsidRPr="00C930D5">
        <w:rPr>
          <w:rStyle w:val="c0"/>
          <w:b/>
          <w:bCs/>
        </w:rPr>
        <w:t xml:space="preserve"> </w:t>
      </w:r>
      <w:r w:rsidR="00FB02A5" w:rsidRPr="00C930D5">
        <w:rPr>
          <w:rStyle w:val="c0"/>
        </w:rPr>
        <w:t>года наша страна одержала победу над фашисткой</w:t>
      </w:r>
      <w:r w:rsidR="00470FF6" w:rsidRPr="00C930D5">
        <w:rPr>
          <w:rStyle w:val="c0"/>
        </w:rPr>
        <w:t xml:space="preserve"> </w:t>
      </w:r>
      <w:r w:rsidR="00FB02A5" w:rsidRPr="00C930D5">
        <w:rPr>
          <w:rStyle w:val="c0"/>
        </w:rPr>
        <w:t xml:space="preserve">Германией. </w:t>
      </w:r>
      <w:r w:rsidRPr="00BD23D6">
        <w:rPr>
          <w:rStyle w:val="c0"/>
          <w:bCs/>
        </w:rPr>
        <w:t xml:space="preserve">Наступила Великая Победа! </w:t>
      </w:r>
    </w:p>
    <w:p w14:paraId="2524968D" w14:textId="23BEF0D5" w:rsidR="002334C9" w:rsidRPr="00C930D5" w:rsidRDefault="00BD23D6" w:rsidP="00C930D5">
      <w:pPr>
        <w:pStyle w:val="c1"/>
        <w:shd w:val="clear" w:color="auto" w:fill="FFFFFF"/>
        <w:spacing w:before="0" w:beforeAutospacing="0" w:after="0" w:afterAutospacing="0"/>
        <w:ind w:left="992" w:hanging="1134"/>
        <w:contextualSpacing/>
        <w:jc w:val="both"/>
      </w:pPr>
      <w:r>
        <w:rPr>
          <w:rStyle w:val="c0"/>
          <w:b/>
          <w:bCs/>
        </w:rPr>
        <w:t xml:space="preserve">  </w:t>
      </w:r>
      <w:r w:rsidR="002334C9" w:rsidRPr="00C930D5">
        <w:rPr>
          <w:rStyle w:val="c0"/>
        </w:rPr>
        <w:t>Победой кончилась война. Те годы позади,</w:t>
      </w:r>
    </w:p>
    <w:p w14:paraId="07B06330" w14:textId="77777777" w:rsidR="002334C9" w:rsidRPr="00C930D5" w:rsidRDefault="002334C9" w:rsidP="00BD23D6">
      <w:pPr>
        <w:pStyle w:val="c1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rStyle w:val="c0"/>
        </w:rPr>
        <w:t>Горят медали, ордена у многих на груди</w:t>
      </w:r>
    </w:p>
    <w:p w14:paraId="14D9D240" w14:textId="77777777" w:rsidR="002334C9" w:rsidRPr="00C930D5" w:rsidRDefault="002334C9" w:rsidP="00BD23D6">
      <w:pPr>
        <w:pStyle w:val="c1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rStyle w:val="c0"/>
        </w:rPr>
        <w:t>Кто носит орден боевой за подвиги в бою.</w:t>
      </w:r>
    </w:p>
    <w:p w14:paraId="1010ADB6" w14:textId="67BD07D8" w:rsidR="002334C9" w:rsidRPr="00C930D5" w:rsidRDefault="002334C9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  <w:rPr>
          <w:rStyle w:val="c0"/>
        </w:rPr>
      </w:pPr>
      <w:r w:rsidRPr="00C930D5">
        <w:rPr>
          <w:rStyle w:val="c0"/>
        </w:rPr>
        <w:t>А кто за подвиг трудовой в своем родном краю.</w:t>
      </w:r>
    </w:p>
    <w:p w14:paraId="6394432F" w14:textId="030EDEF7" w:rsidR="002334C9" w:rsidRPr="00C930D5" w:rsidRDefault="008C63E9" w:rsidP="00C930D5">
      <w:pPr>
        <w:pStyle w:val="a4"/>
        <w:shd w:val="clear" w:color="auto" w:fill="FFFFFF"/>
        <w:spacing w:before="0" w:beforeAutospacing="0" w:after="150" w:afterAutospacing="0"/>
        <w:contextualSpacing/>
        <w:jc w:val="both"/>
      </w:pPr>
      <w:r w:rsidRPr="00C930D5">
        <w:rPr>
          <w:rStyle w:val="c0"/>
          <w:b/>
          <w:bCs/>
        </w:rPr>
        <w:t>Ведущий.</w:t>
      </w:r>
      <w:r w:rsidRPr="00C930D5">
        <w:rPr>
          <w:rStyle w:val="c0"/>
        </w:rPr>
        <w:t> </w:t>
      </w:r>
      <w:r w:rsidRPr="00C930D5">
        <w:rPr>
          <w:rStyle w:val="c0"/>
          <w:b/>
          <w:bCs/>
        </w:rPr>
        <w:t xml:space="preserve">  </w:t>
      </w:r>
      <w:r w:rsidR="002334C9" w:rsidRPr="00C930D5">
        <w:rPr>
          <w:rStyle w:val="c0"/>
        </w:rPr>
        <w:t xml:space="preserve">В День Победы </w:t>
      </w:r>
      <w:r w:rsidRPr="00C930D5">
        <w:rPr>
          <w:rStyle w:val="c0"/>
        </w:rPr>
        <w:t>небо над городами нашей страны укра</w:t>
      </w:r>
      <w:r w:rsidR="002334C9" w:rsidRPr="00C930D5">
        <w:rPr>
          <w:rStyle w:val="c0"/>
        </w:rPr>
        <w:t>шают</w:t>
      </w:r>
      <w:r w:rsidRPr="00C930D5">
        <w:rPr>
          <w:rStyle w:val="c0"/>
        </w:rPr>
        <w:t xml:space="preserve"> праздничные салюты. Поздравляем вас с этим замечательным Праздником</w:t>
      </w:r>
      <w:r w:rsidR="002334C9" w:rsidRPr="00C930D5">
        <w:rPr>
          <w:rStyle w:val="c0"/>
        </w:rPr>
        <w:t>, С Днем Победы</w:t>
      </w:r>
      <w:r w:rsidRPr="00C930D5">
        <w:rPr>
          <w:rStyle w:val="c0"/>
        </w:rPr>
        <w:t>!</w:t>
      </w:r>
      <w:r w:rsidRPr="00C930D5">
        <w:rPr>
          <w:rStyle w:val="c0"/>
          <w:b/>
          <w:bCs/>
        </w:rPr>
        <w:t xml:space="preserve"> </w:t>
      </w:r>
      <w:r w:rsidR="0037090F" w:rsidRPr="00C930D5">
        <w:t>Счастья вам и добра, здоровья и мирного неба над головой!</w:t>
      </w:r>
    </w:p>
    <w:p w14:paraId="368CB043" w14:textId="0C0236ED" w:rsidR="00A84CA5" w:rsidRPr="00C930D5" w:rsidRDefault="00A84CA5" w:rsidP="00C930D5">
      <w:pPr>
        <w:pStyle w:val="a4"/>
        <w:shd w:val="clear" w:color="auto" w:fill="FFFFFF"/>
        <w:spacing w:before="0" w:beforeAutospacing="0" w:after="150" w:afterAutospacing="0"/>
        <w:contextualSpacing/>
        <w:jc w:val="both"/>
      </w:pPr>
      <w:r w:rsidRPr="00C930D5">
        <w:t>Да здравствует Победа! Ура! Ура! Ура! (хором)</w:t>
      </w:r>
    </w:p>
    <w:p w14:paraId="79584390" w14:textId="62EAF1B6" w:rsidR="004272CB" w:rsidRPr="00C930D5" w:rsidRDefault="00AE07D1" w:rsidP="00C930D5">
      <w:pPr>
        <w:pStyle w:val="c1"/>
        <w:shd w:val="clear" w:color="auto" w:fill="FFFFFF"/>
        <w:spacing w:before="0" w:beforeAutospacing="0" w:after="0" w:afterAutospacing="0"/>
        <w:contextualSpacing/>
        <w:jc w:val="both"/>
      </w:pPr>
      <w:r w:rsidRPr="00C930D5">
        <w:rPr>
          <w:b/>
          <w:bCs/>
        </w:rPr>
        <w:t xml:space="preserve">     </w:t>
      </w:r>
      <w:r w:rsidR="002334C9" w:rsidRPr="00C930D5">
        <w:rPr>
          <w:b/>
          <w:bCs/>
        </w:rPr>
        <w:t>Звучит песня «День Победы»</w:t>
      </w:r>
      <w:r w:rsidR="00BD23D6">
        <w:rPr>
          <w:b/>
          <w:bCs/>
        </w:rPr>
        <w:t>.</w:t>
      </w:r>
    </w:p>
    <w:p w14:paraId="1BDEAB6A" w14:textId="77777777" w:rsidR="008432C5" w:rsidRPr="00C930D5" w:rsidRDefault="008432C5" w:rsidP="00C930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003356C" w14:textId="77777777" w:rsidR="00C06F23" w:rsidRPr="00C930D5" w:rsidRDefault="00C06F23" w:rsidP="00C930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0BCBF76" w14:textId="77777777" w:rsidR="00C06F23" w:rsidRPr="00C930D5" w:rsidRDefault="00C06F23" w:rsidP="00C930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AA14605" w14:textId="3BB0C0A7" w:rsidR="00A44200" w:rsidRPr="00C930D5" w:rsidRDefault="00A44200" w:rsidP="00C930D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A44200" w:rsidRPr="00C930D5" w:rsidSect="00BD23D6">
      <w:pgSz w:w="11906" w:h="16838"/>
      <w:pgMar w:top="426" w:right="282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C7EDA"/>
    <w:multiLevelType w:val="hybridMultilevel"/>
    <w:tmpl w:val="A672C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53185"/>
    <w:multiLevelType w:val="multilevel"/>
    <w:tmpl w:val="5A807D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2">
    <w:nsid w:val="4BD1559D"/>
    <w:multiLevelType w:val="multilevel"/>
    <w:tmpl w:val="5A807D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3">
    <w:nsid w:val="742A3F28"/>
    <w:multiLevelType w:val="multilevel"/>
    <w:tmpl w:val="5A807D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4">
    <w:nsid w:val="7F104B0F"/>
    <w:multiLevelType w:val="multilevel"/>
    <w:tmpl w:val="5A807D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6A3"/>
    <w:rsid w:val="00036D03"/>
    <w:rsid w:val="00050421"/>
    <w:rsid w:val="000B0937"/>
    <w:rsid w:val="000B327F"/>
    <w:rsid w:val="00131B51"/>
    <w:rsid w:val="00162365"/>
    <w:rsid w:val="00171158"/>
    <w:rsid w:val="002334C9"/>
    <w:rsid w:val="00280C8C"/>
    <w:rsid w:val="002A2986"/>
    <w:rsid w:val="002B60EE"/>
    <w:rsid w:val="002D31B4"/>
    <w:rsid w:val="002E7474"/>
    <w:rsid w:val="002E7EBC"/>
    <w:rsid w:val="00353B0F"/>
    <w:rsid w:val="0036202E"/>
    <w:rsid w:val="0037090F"/>
    <w:rsid w:val="00387D72"/>
    <w:rsid w:val="00395D20"/>
    <w:rsid w:val="003962B4"/>
    <w:rsid w:val="003E0760"/>
    <w:rsid w:val="003E70FB"/>
    <w:rsid w:val="003F0144"/>
    <w:rsid w:val="004272CB"/>
    <w:rsid w:val="00437AC7"/>
    <w:rsid w:val="00457E3B"/>
    <w:rsid w:val="00470FF6"/>
    <w:rsid w:val="004963E4"/>
    <w:rsid w:val="004A4736"/>
    <w:rsid w:val="004A5A79"/>
    <w:rsid w:val="004F6C31"/>
    <w:rsid w:val="00530316"/>
    <w:rsid w:val="005324FA"/>
    <w:rsid w:val="005B6B2B"/>
    <w:rsid w:val="005D78CB"/>
    <w:rsid w:val="005E6FD5"/>
    <w:rsid w:val="005F1214"/>
    <w:rsid w:val="00631F3B"/>
    <w:rsid w:val="00635503"/>
    <w:rsid w:val="00664D99"/>
    <w:rsid w:val="006F4D2F"/>
    <w:rsid w:val="00764729"/>
    <w:rsid w:val="007931C3"/>
    <w:rsid w:val="007B3B64"/>
    <w:rsid w:val="007C54CC"/>
    <w:rsid w:val="007D24DD"/>
    <w:rsid w:val="007E7CDD"/>
    <w:rsid w:val="007F4CA7"/>
    <w:rsid w:val="00816886"/>
    <w:rsid w:val="008432C5"/>
    <w:rsid w:val="0087402A"/>
    <w:rsid w:val="008C63E9"/>
    <w:rsid w:val="008D68CB"/>
    <w:rsid w:val="00916507"/>
    <w:rsid w:val="00923B32"/>
    <w:rsid w:val="00960DCF"/>
    <w:rsid w:val="00975F6A"/>
    <w:rsid w:val="00976E53"/>
    <w:rsid w:val="00985071"/>
    <w:rsid w:val="009901EE"/>
    <w:rsid w:val="00A16ED5"/>
    <w:rsid w:val="00A27647"/>
    <w:rsid w:val="00A44200"/>
    <w:rsid w:val="00A84CA5"/>
    <w:rsid w:val="00AA6320"/>
    <w:rsid w:val="00AE07D1"/>
    <w:rsid w:val="00B63947"/>
    <w:rsid w:val="00B76F09"/>
    <w:rsid w:val="00BA7AAF"/>
    <w:rsid w:val="00BD23D6"/>
    <w:rsid w:val="00C06F23"/>
    <w:rsid w:val="00C203DA"/>
    <w:rsid w:val="00C57D8D"/>
    <w:rsid w:val="00C60D14"/>
    <w:rsid w:val="00C664CC"/>
    <w:rsid w:val="00C676A3"/>
    <w:rsid w:val="00C930D5"/>
    <w:rsid w:val="00CF2823"/>
    <w:rsid w:val="00D139B2"/>
    <w:rsid w:val="00D720FB"/>
    <w:rsid w:val="00DD07BC"/>
    <w:rsid w:val="00E368BA"/>
    <w:rsid w:val="00F3523D"/>
    <w:rsid w:val="00F6568E"/>
    <w:rsid w:val="00F809F1"/>
    <w:rsid w:val="00F85724"/>
    <w:rsid w:val="00FB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027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67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C676A3"/>
  </w:style>
  <w:style w:type="character" w:styleId="a3">
    <w:name w:val="Hyperlink"/>
    <w:basedOn w:val="a0"/>
    <w:uiPriority w:val="99"/>
    <w:unhideWhenUsed/>
    <w:rsid w:val="00C676A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676A3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unhideWhenUsed/>
    <w:rsid w:val="00C67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No Spacing"/>
    <w:uiPriority w:val="1"/>
    <w:qFormat/>
    <w:rsid w:val="00050421"/>
    <w:pPr>
      <w:spacing w:after="0" w:line="240" w:lineRule="auto"/>
    </w:pPr>
  </w:style>
  <w:style w:type="paragraph" w:customStyle="1" w:styleId="c2">
    <w:name w:val="c2"/>
    <w:basedOn w:val="a"/>
    <w:rsid w:val="00050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7">
    <w:name w:val="c7"/>
    <w:basedOn w:val="a0"/>
    <w:rsid w:val="00050421"/>
  </w:style>
  <w:style w:type="character" w:styleId="a6">
    <w:name w:val="Strong"/>
    <w:basedOn w:val="a0"/>
    <w:uiPriority w:val="22"/>
    <w:qFormat/>
    <w:rsid w:val="00960DCF"/>
    <w:rPr>
      <w:b/>
      <w:bCs/>
    </w:rPr>
  </w:style>
  <w:style w:type="paragraph" w:customStyle="1" w:styleId="paragraph">
    <w:name w:val="paragraph"/>
    <w:basedOn w:val="a"/>
    <w:rsid w:val="007E7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162365"/>
    <w:pPr>
      <w:ind w:left="720"/>
      <w:contextualSpacing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67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C676A3"/>
  </w:style>
  <w:style w:type="character" w:styleId="a3">
    <w:name w:val="Hyperlink"/>
    <w:basedOn w:val="a0"/>
    <w:uiPriority w:val="99"/>
    <w:unhideWhenUsed/>
    <w:rsid w:val="00C676A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676A3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unhideWhenUsed/>
    <w:rsid w:val="00C67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No Spacing"/>
    <w:uiPriority w:val="1"/>
    <w:qFormat/>
    <w:rsid w:val="00050421"/>
    <w:pPr>
      <w:spacing w:after="0" w:line="240" w:lineRule="auto"/>
    </w:pPr>
  </w:style>
  <w:style w:type="paragraph" w:customStyle="1" w:styleId="c2">
    <w:name w:val="c2"/>
    <w:basedOn w:val="a"/>
    <w:rsid w:val="00050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7">
    <w:name w:val="c7"/>
    <w:basedOn w:val="a0"/>
    <w:rsid w:val="00050421"/>
  </w:style>
  <w:style w:type="character" w:styleId="a6">
    <w:name w:val="Strong"/>
    <w:basedOn w:val="a0"/>
    <w:uiPriority w:val="22"/>
    <w:qFormat/>
    <w:rsid w:val="00960DCF"/>
    <w:rPr>
      <w:b/>
      <w:bCs/>
    </w:rPr>
  </w:style>
  <w:style w:type="paragraph" w:customStyle="1" w:styleId="paragraph">
    <w:name w:val="paragraph"/>
    <w:basedOn w:val="a"/>
    <w:rsid w:val="007E7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162365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5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49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31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1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4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1314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9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Office</dc:creator>
  <cp:keywords/>
  <dc:description/>
  <cp:lastModifiedBy>Joker</cp:lastModifiedBy>
  <cp:revision>46</cp:revision>
  <dcterms:created xsi:type="dcterms:W3CDTF">2023-04-07T01:16:00Z</dcterms:created>
  <dcterms:modified xsi:type="dcterms:W3CDTF">2025-04-08T02:07:00Z</dcterms:modified>
</cp:coreProperties>
</file>