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0671" w:rsidRDefault="00B50671" w:rsidP="00B50671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 xml:space="preserve">Конспект </w:t>
      </w:r>
    </w:p>
    <w:p w:rsidR="00B50671" w:rsidRDefault="00B50671" w:rsidP="00B50671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непосредственно-образовательной деятельности во 2-ой младшей группе </w:t>
      </w:r>
    </w:p>
    <w:p w:rsidR="00B50671" w:rsidRDefault="00B50671" w:rsidP="00B50671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 xml:space="preserve"> по познавательному развитию</w:t>
      </w:r>
    </w:p>
    <w:p w:rsidR="00136DE8" w:rsidRDefault="00B50671" w:rsidP="00B50671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 xml:space="preserve"> Тема:</w:t>
      </w:r>
      <w:r w:rsidR="00136DE8" w:rsidRPr="00B50671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«</w:t>
      </w:r>
      <w:r w:rsidRPr="00B50671">
        <w:rPr>
          <w:rFonts w:ascii="Times New Roman" w:eastAsia="Times New Roman" w:hAnsi="Times New Roman" w:cs="Times New Roman"/>
          <w:b/>
          <w:bCs/>
          <w:iCs/>
          <w:sz w:val="24"/>
          <w:szCs w:val="24"/>
          <w:bdr w:val="none" w:sz="0" w:space="0" w:color="auto" w:frame="1"/>
          <w:lang w:eastAsia="ru-RU"/>
        </w:rPr>
        <w:t>Зимующие птицы</w:t>
      </w:r>
      <w:r w:rsidR="00136DE8" w:rsidRPr="00B50671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»</w:t>
      </w:r>
    </w:p>
    <w:p w:rsidR="003862CE" w:rsidRPr="00AB01EC" w:rsidRDefault="00AB01EC" w:rsidP="00AB01EC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u w:val="single"/>
          <w:bdr w:val="none" w:sz="0" w:space="0" w:color="auto" w:frame="1"/>
          <w:lang w:eastAsia="ru-RU"/>
        </w:rPr>
      </w:pPr>
      <w:r w:rsidRPr="00AB01EC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Цел</w:t>
      </w:r>
      <w:r w:rsidRPr="00AB01E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ь:</w:t>
      </w:r>
      <w:r w:rsidRPr="00AB01EC">
        <w:rPr>
          <w:rFonts w:ascii="Times New Roman" w:hAnsi="Times New Roman" w:cs="Times New Roman"/>
          <w:sz w:val="24"/>
          <w:szCs w:val="24"/>
        </w:rPr>
        <w:t>Создание условий для формирования представлений детей о зимующих птицах, о роли человека в жизни птиц зимой.</w:t>
      </w:r>
    </w:p>
    <w:p w:rsidR="003862CE" w:rsidRPr="00AB01EC" w:rsidRDefault="003862CE" w:rsidP="00136DE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B01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Задачи.</w:t>
      </w:r>
    </w:p>
    <w:p w:rsidR="008D3483" w:rsidRDefault="003862CE" w:rsidP="003862C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Образовательные.</w:t>
      </w:r>
    </w:p>
    <w:p w:rsidR="00AB01EC" w:rsidRPr="00AB01EC" w:rsidRDefault="008D3483" w:rsidP="00136DE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B01E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</w:t>
      </w:r>
      <w:r w:rsidR="00AB01EC" w:rsidRPr="00AB01EC">
        <w:rPr>
          <w:rFonts w:ascii="Times New Roman" w:hAnsi="Times New Roman" w:cs="Times New Roman"/>
          <w:sz w:val="24"/>
          <w:szCs w:val="24"/>
        </w:rPr>
        <w:t>Расширить представления детей об образе жизни зимующих птиц, их повадках узнавать и различать пернатых по внешнему виду;</w:t>
      </w:r>
    </w:p>
    <w:p w:rsidR="008D3483" w:rsidRDefault="003862CE" w:rsidP="003862C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Развивающие.</w:t>
      </w:r>
    </w:p>
    <w:p w:rsidR="00AB01EC" w:rsidRDefault="008D3483" w:rsidP="003862C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3862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Развивать  наблюдательность, </w:t>
      </w:r>
    </w:p>
    <w:p w:rsidR="00AB01EC" w:rsidRDefault="00AB01EC" w:rsidP="003862C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01E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Создавать условия для развития компонентов устной речи в различной деятельности</w:t>
      </w:r>
    </w:p>
    <w:p w:rsidR="003862CE" w:rsidRPr="009F67C8" w:rsidRDefault="008D3483" w:rsidP="003862C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67C8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Развивать мелкую моторику рук, закрепить навыки работы с бумагой .</w:t>
      </w:r>
    </w:p>
    <w:p w:rsidR="003862CE" w:rsidRDefault="003862CE" w:rsidP="003862C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Воспитательные</w:t>
      </w:r>
      <w:r w:rsidR="009F67C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Воспитывать желания заботиться о </w:t>
      </w:r>
      <w:r w:rsidRPr="009F67C8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>птицах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подкармливать их зимой, прививать бережное отношение к ним.</w:t>
      </w:r>
    </w:p>
    <w:p w:rsidR="003862CE" w:rsidRDefault="003862CE" w:rsidP="00136DE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Предварительная работа. </w:t>
      </w:r>
      <w:r w:rsidRPr="003862CE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Рассматривание картин, книг с изображением птиц,наблюдение за птицами на прогулке,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кормление птиц, дидактические игры «Назови кто это», «Загадки -отгадки», подвижные игры «Воробушки и автомобиль»</w:t>
      </w:r>
    </w:p>
    <w:p w:rsidR="008D3483" w:rsidRPr="009F67C8" w:rsidRDefault="008D3483" w:rsidP="00136DE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67C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наблюдение за птицами во время прогулок;</w:t>
      </w:r>
      <w:r w:rsidRPr="009F67C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9F67C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рассматривание дидактических картинок «Зимующие птицы»;</w:t>
      </w:r>
      <w:r w:rsidRPr="009F67C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9F67C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дидактическая игра – пазлы «Птицы зимой».</w:t>
      </w:r>
    </w:p>
    <w:p w:rsidR="003862CE" w:rsidRDefault="00503CA1" w:rsidP="00136DE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Словарная работа: </w:t>
      </w:r>
      <w:r w:rsidRPr="00503CA1">
        <w:rPr>
          <w:rFonts w:ascii="Times New Roman" w:eastAsia="Times New Roman" w:hAnsi="Times New Roman" w:cs="Times New Roman"/>
          <w:sz w:val="24"/>
          <w:szCs w:val="24"/>
          <w:lang w:eastAsia="ru-RU"/>
        </w:rPr>
        <w:t>зимующие, клюв, перышки</w:t>
      </w:r>
      <w:r w:rsidR="00B50671">
        <w:rPr>
          <w:rFonts w:ascii="Times New Roman" w:eastAsia="Times New Roman" w:hAnsi="Times New Roman" w:cs="Times New Roman"/>
          <w:sz w:val="24"/>
          <w:szCs w:val="24"/>
          <w:lang w:eastAsia="ru-RU"/>
        </w:rPr>
        <w:t>, кормушки</w:t>
      </w:r>
    </w:p>
    <w:p w:rsidR="00136DE8" w:rsidRDefault="00136DE8" w:rsidP="00136DE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862CE"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Демонстрационный материал</w:t>
      </w:r>
      <w:r>
        <w:rPr>
          <w:rFonts w:ascii="Times New Roman" w:eastAsia="Times New Roman" w:hAnsi="Times New Roman" w:cs="Times New Roman"/>
          <w:sz w:val="24"/>
          <w:szCs w:val="24"/>
          <w:u w:val="single"/>
          <w:bdr w:val="none" w:sz="0" w:space="0" w:color="auto" w:frame="1"/>
          <w:lang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9F67C8" w:rsidRDefault="00136DE8" w:rsidP="009F67C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конверт с письмом, кормушка, корм для </w:t>
      </w:r>
      <w:r w:rsidRPr="009F67C8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>птиц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иллюстрации с изображением </w:t>
      </w:r>
      <w:r w:rsidRPr="003862CE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>зимующих птиц </w:t>
      </w:r>
      <w:r w:rsidRPr="003862CE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36DE8" w:rsidRPr="009F67C8" w:rsidRDefault="00136DE8" w:rsidP="009F67C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Ход занятия:</w:t>
      </w:r>
    </w:p>
    <w:p w:rsidR="003862CE" w:rsidRDefault="003862CE" w:rsidP="003862CE">
      <w:pPr>
        <w:shd w:val="clear" w:color="auto" w:fill="FFFFFF"/>
        <w:spacing w:after="0" w:line="240" w:lineRule="auto"/>
        <w:textAlignment w:val="baseline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Игровая мотивация. </w:t>
      </w:r>
      <w:r w:rsidRPr="009F67C8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«Подарок от птички»</w:t>
      </w:r>
    </w:p>
    <w:p w:rsidR="00503CA1" w:rsidRPr="009F67C8" w:rsidRDefault="00503CA1" w:rsidP="00503CA1">
      <w:pPr>
        <w:shd w:val="clear" w:color="auto" w:fill="FFFFFF"/>
        <w:spacing w:after="0" w:line="240" w:lineRule="auto"/>
        <w:textAlignment w:val="baseline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67C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Воспитатель </w:t>
      </w:r>
      <w:r w:rsidRPr="009F67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обращает </w:t>
      </w:r>
      <w:r w:rsidR="00136DE8" w:rsidRPr="009F67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внимание детей на то, что</w:t>
      </w:r>
      <w:r w:rsidRPr="009F67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кто-то стучится в окно.</w:t>
      </w:r>
    </w:p>
    <w:p w:rsidR="00503CA1" w:rsidRPr="009F67C8" w:rsidRDefault="00503CA1" w:rsidP="00503CA1">
      <w:pPr>
        <w:shd w:val="clear" w:color="auto" w:fill="FFFFFF"/>
        <w:spacing w:after="0" w:line="240" w:lineRule="auto"/>
        <w:textAlignment w:val="baseline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67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Кто это может быть?</w:t>
      </w:r>
    </w:p>
    <w:p w:rsidR="00503CA1" w:rsidRPr="009F67C8" w:rsidRDefault="00503CA1" w:rsidP="00503CA1">
      <w:pPr>
        <w:shd w:val="clear" w:color="auto" w:fill="FFFFFF"/>
        <w:spacing w:after="0" w:line="240" w:lineRule="auto"/>
        <w:textAlignment w:val="baseline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67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 как  птичка оказалась за окном? Что  она держит в клюве?</w:t>
      </w:r>
    </w:p>
    <w:p w:rsidR="00503CA1" w:rsidRPr="009F67C8" w:rsidRDefault="00503CA1" w:rsidP="00503CA1">
      <w:pPr>
        <w:shd w:val="clear" w:color="auto" w:fill="FFFFFF"/>
        <w:spacing w:after="0" w:line="240" w:lineRule="auto"/>
        <w:textAlignment w:val="baseline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67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Правильно вы сказали, что у нее в клюве письмо.</w:t>
      </w:r>
    </w:p>
    <w:p w:rsidR="00136DE8" w:rsidRDefault="00136DE8" w:rsidP="00136DE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Интересно, от кого оно? 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</w:t>
      </w:r>
      <w:r w:rsidR="00503CA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чтение письма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)</w:t>
      </w:r>
    </w:p>
    <w:p w:rsidR="00503CA1" w:rsidRDefault="00136DE8" w:rsidP="00136DE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«Здравствуйте, ребята! Пишут вам </w:t>
      </w:r>
      <w:r w:rsidRPr="009F67C8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>зимующие птицы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которые живут рядом с вашим детским садом. </w:t>
      </w:r>
      <w:r w:rsidR="00503CA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улице очень холодно </w:t>
      </w:r>
      <w:r w:rsidR="00503CA1" w:rsidRPr="009F67C8">
        <w:rPr>
          <w:rFonts w:ascii="Times New Roman" w:eastAsia="Times New Roman" w:hAnsi="Times New Roman" w:cs="Times New Roman"/>
          <w:sz w:val="24"/>
          <w:szCs w:val="24"/>
          <w:lang w:eastAsia="ru-RU"/>
        </w:rPr>
        <w:t>и нам трудно, мы мерзнем»</w:t>
      </w:r>
    </w:p>
    <w:p w:rsidR="008D3483" w:rsidRPr="009F67C8" w:rsidRDefault="008D3483" w:rsidP="00136DE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9F67C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 разве не все птицы улетели в теплые края? Какие птицы остались? (воробей, сорока, ворона, синица)</w:t>
      </w:r>
    </w:p>
    <w:p w:rsidR="008D3483" w:rsidRPr="008D3483" w:rsidRDefault="008D3483" w:rsidP="00136DE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8D3483">
        <w:rPr>
          <w:rStyle w:val="a4"/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>Воспитатель</w:t>
      </w:r>
      <w:r w:rsidRPr="008D3483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- Дети, как одним словом можно назвать этих птиц, которые не улетели в теплые края, а остались с нами зимовать? (зимуюшие).</w:t>
      </w:r>
    </w:p>
    <w:p w:rsidR="00503CA1" w:rsidRPr="009F67C8" w:rsidRDefault="00503CA1" w:rsidP="00136DE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67C8">
        <w:rPr>
          <w:rFonts w:ascii="Times New Roman" w:eastAsia="Times New Roman" w:hAnsi="Times New Roman" w:cs="Times New Roman"/>
          <w:sz w:val="24"/>
          <w:szCs w:val="24"/>
          <w:lang w:eastAsia="ru-RU"/>
        </w:rPr>
        <w:t>Почему птицы мерзнут?  (ответы детей)</w:t>
      </w:r>
    </w:p>
    <w:p w:rsidR="00EF0719" w:rsidRPr="009F67C8" w:rsidRDefault="00503CA1" w:rsidP="00136DE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67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Все правильно вы </w:t>
      </w:r>
      <w:r w:rsidR="00EF0719" w:rsidRPr="009F67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</w:t>
      </w:r>
      <w:r w:rsidRPr="009F67C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сказали. Что нужно сделать? </w:t>
      </w:r>
    </w:p>
    <w:p w:rsidR="00503CA1" w:rsidRPr="009F67C8" w:rsidRDefault="00503CA1" w:rsidP="00136DE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67C8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помочь птицам?</w:t>
      </w:r>
    </w:p>
    <w:p w:rsidR="00136DE8" w:rsidRDefault="00EF0719" w:rsidP="00136DE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071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Воспитатель:</w:t>
      </w:r>
      <w:r w:rsidR="009F67C8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Зимой холодно, дует ветер и </w:t>
      </w:r>
      <w:r w:rsidR="00136D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</w:t>
      </w:r>
      <w:r w:rsidR="00136DE8" w:rsidRPr="009F67C8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>птицам </w:t>
      </w:r>
      <w:r w:rsidR="00136D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очень трудно прокормиться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им </w:t>
      </w:r>
      <w:r w:rsidR="00136DE8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голодно, так как корм, который они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клюют</w:t>
      </w:r>
      <w:r w:rsidR="00136D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оказался под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снегом</w:t>
      </w:r>
      <w:r w:rsidR="009F67C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F0719" w:rsidRDefault="00EF0719" w:rsidP="00136DE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Каким </w:t>
      </w:r>
      <w:r w:rsidR="00136DE8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9F67C8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>птицам  нужна наша помощь</w:t>
      </w:r>
      <w:r w:rsidR="00136DE8" w:rsidRPr="009F67C8">
        <w:rPr>
          <w:rFonts w:ascii="Times New Roman" w:eastAsia="Times New Roman" w:hAnsi="Times New Roman" w:cs="Times New Roman"/>
          <w:sz w:val="24"/>
          <w:szCs w:val="24"/>
          <w:lang w:eastAsia="ru-RU"/>
        </w:rPr>
        <w:t>?</w:t>
      </w:r>
      <w:r w:rsidR="00136DE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F0719" w:rsidRDefault="00EF0719" w:rsidP="00136DE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 как нам  попасть на улицу? </w:t>
      </w:r>
    </w:p>
    <w:p w:rsidR="00136DE8" w:rsidRDefault="00136DE8" w:rsidP="00136DE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Давайте отправимся на улицу, и посмотрим, какие </w:t>
      </w:r>
      <w:r w:rsidRPr="009F67C8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>птицы там живут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EF0719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авайте превратимся в снежинки (звучит музыка, дети кружатся и 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«превращаются»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снежинки)</w:t>
      </w:r>
    </w:p>
    <w:p w:rsidR="00EF0719" w:rsidRDefault="00EF0719" w:rsidP="00136DE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071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Физминутка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 </w:t>
      </w:r>
      <w:r w:rsidRPr="009F67C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Зрительная гимнастика.</w:t>
      </w:r>
    </w:p>
    <w:p w:rsidR="00EF0719" w:rsidRDefault="00136DE8" w:rsidP="00136DE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Вы, ребята, покружитесь и в снежинки превратитесь! </w:t>
      </w:r>
    </w:p>
    <w:p w:rsidR="00EF0719" w:rsidRDefault="00136DE8" w:rsidP="00136DE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Снежинки такие пушистые, легкие, красивые. </w:t>
      </w:r>
    </w:p>
    <w:p w:rsidR="00EF0719" w:rsidRDefault="00136DE8" w:rsidP="00136DE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Они кружатся и опускаются на </w:t>
      </w:r>
      <w:r w:rsidR="00EF07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полянку.</w:t>
      </w:r>
    </w:p>
    <w:p w:rsidR="00EF0719" w:rsidRDefault="00EF0719" w:rsidP="00136DE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82EE2" w:rsidRDefault="00282EE2" w:rsidP="00136DE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Загадки</w:t>
      </w:r>
    </w:p>
    <w:p w:rsidR="009F67C8" w:rsidRDefault="009F67C8" w:rsidP="00282EE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9F67C8" w:rsidSect="002A6700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282EE2" w:rsidRDefault="00282EE2" w:rsidP="00282EE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Я весь день ловлю жуков,</w:t>
      </w:r>
    </w:p>
    <w:p w:rsidR="00282EE2" w:rsidRDefault="00282EE2" w:rsidP="00282EE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Уплетаю червячков.</w:t>
      </w:r>
    </w:p>
    <w:p w:rsidR="00282EE2" w:rsidRDefault="00282EE2" w:rsidP="00282EE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теплый край я не летаю,</w:t>
      </w:r>
    </w:p>
    <w:p w:rsidR="00282EE2" w:rsidRDefault="00282EE2" w:rsidP="00282EE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Здесь под крышей обитаю,</w:t>
      </w:r>
    </w:p>
    <w:p w:rsidR="00282EE2" w:rsidRDefault="00282EE2" w:rsidP="00282EE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Чик – чирик! Не робей.Я бывалый 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(воробей.)</w:t>
      </w:r>
    </w:p>
    <w:p w:rsidR="009F67C8" w:rsidRPr="009F67C8" w:rsidRDefault="009F67C8" w:rsidP="009F67C8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</w:p>
    <w:p w:rsidR="009F67C8" w:rsidRPr="009F67C8" w:rsidRDefault="009F67C8" w:rsidP="009F67C8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9F67C8">
        <w:rPr>
          <w:color w:val="000000"/>
          <w:shd w:val="clear" w:color="auto" w:fill="FFFFFF"/>
        </w:rPr>
        <w:t>С желтой грудкой у окошка</w:t>
      </w:r>
      <w:r w:rsidRPr="009F67C8">
        <w:rPr>
          <w:color w:val="000000"/>
        </w:rPr>
        <w:br/>
      </w:r>
      <w:r w:rsidRPr="009F67C8">
        <w:rPr>
          <w:color w:val="000000"/>
          <w:shd w:val="clear" w:color="auto" w:fill="FFFFFF"/>
        </w:rPr>
        <w:t>Собирает шустро крошки</w:t>
      </w:r>
      <w:r w:rsidRPr="009F67C8">
        <w:rPr>
          <w:color w:val="000000"/>
        </w:rPr>
        <w:br/>
      </w:r>
      <w:r w:rsidRPr="009F67C8">
        <w:rPr>
          <w:color w:val="000000"/>
          <w:shd w:val="clear" w:color="auto" w:fill="FFFFFF"/>
        </w:rPr>
        <w:t>Отгадайте что за птица?</w:t>
      </w:r>
      <w:r w:rsidRPr="009F67C8">
        <w:rPr>
          <w:color w:val="000000"/>
        </w:rPr>
        <w:br/>
      </w:r>
      <w:r w:rsidRPr="009F67C8">
        <w:rPr>
          <w:color w:val="000000"/>
          <w:shd w:val="clear" w:color="auto" w:fill="FFFFFF"/>
        </w:rPr>
        <w:t>Называется …  (Синица)</w:t>
      </w:r>
    </w:p>
    <w:p w:rsidR="009F67C8" w:rsidRDefault="009F67C8" w:rsidP="009F67C8">
      <w:pPr>
        <w:pStyle w:val="a3"/>
        <w:shd w:val="clear" w:color="auto" w:fill="FFFFFF"/>
        <w:spacing w:before="0" w:beforeAutospacing="0" w:after="0" w:afterAutospacing="0"/>
        <w:rPr>
          <w:color w:val="000000"/>
        </w:rPr>
        <w:sectPr w:rsidR="009F67C8" w:rsidSect="009F67C8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9F67C8" w:rsidRDefault="009F67C8" w:rsidP="009F67C8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</w:p>
    <w:p w:rsidR="009F67C8" w:rsidRPr="009F67C8" w:rsidRDefault="009F67C8" w:rsidP="009F67C8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9F67C8">
        <w:rPr>
          <w:color w:val="000000"/>
        </w:rPr>
        <w:t>Целый день без перерыва -</w:t>
      </w:r>
    </w:p>
    <w:p w:rsidR="009F67C8" w:rsidRPr="009F67C8" w:rsidRDefault="009F67C8" w:rsidP="009F67C8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9F67C8">
        <w:rPr>
          <w:color w:val="000000"/>
        </w:rPr>
        <w:t>Кар-кар-кар,</w:t>
      </w:r>
    </w:p>
    <w:p w:rsidR="009F67C8" w:rsidRPr="009F67C8" w:rsidRDefault="009F67C8" w:rsidP="009F67C8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</w:rPr>
      </w:pPr>
      <w:r w:rsidRPr="009F67C8">
        <w:rPr>
          <w:color w:val="000000"/>
        </w:rPr>
        <w:t>- кричит сварливо… (Ворона)</w:t>
      </w:r>
    </w:p>
    <w:p w:rsidR="003E011F" w:rsidRDefault="003E011F" w:rsidP="00136DE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EF0719" w:rsidRDefault="00EF0719" w:rsidP="00136DE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EF071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Дидактическая игра </w:t>
      </w:r>
      <w:r w:rsidRPr="00282EE2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«</w:t>
      </w:r>
      <w:r w:rsidR="00282EE2" w:rsidRPr="00282EE2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Узнай и назови</w:t>
      </w:r>
      <w:r w:rsidRPr="00282EE2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»</w:t>
      </w:r>
      <w:r w:rsidRPr="00EF0719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 </w:t>
      </w:r>
    </w:p>
    <w:p w:rsidR="00282EE2" w:rsidRDefault="00136DE8" w:rsidP="00136DE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Ребята, а чтобы узнать, какие </w:t>
      </w:r>
      <w:r w:rsidRPr="009F67C8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 xml:space="preserve">птицы </w:t>
      </w:r>
      <w:r w:rsidR="00282EE2" w:rsidRPr="009F67C8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>зимуют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282EE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нужно собрать   картинку.</w:t>
      </w:r>
    </w:p>
    <w:p w:rsidR="00282EE2" w:rsidRDefault="00282EE2" w:rsidP="00136DE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Какая  птица получилась у вас на картинке? </w:t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(воробей, синица) </w:t>
      </w:r>
    </w:p>
    <w:p w:rsidR="00136DE8" w:rsidRDefault="00136DE8" w:rsidP="00136DE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Птицам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очень голодно и поэтому они зимой селятся ближе к людям, чтобы они их подкармливали.</w:t>
      </w:r>
    </w:p>
    <w:p w:rsidR="00282EE2" w:rsidRDefault="00282EE2" w:rsidP="00136DE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наших птиц  мы приготовили корм  </w:t>
      </w:r>
    </w:p>
    <w:p w:rsidR="00927CDC" w:rsidRDefault="00927CDC" w:rsidP="008D3483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Физминутка</w:t>
      </w:r>
      <w:r w:rsidR="008D3483" w:rsidRPr="008D34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282EE2" w:rsidRPr="00927CDC" w:rsidRDefault="008D3483" w:rsidP="00136DE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3483">
        <w:rPr>
          <w:rFonts w:ascii="Times New Roman" w:hAnsi="Times New Roman" w:cs="Times New Roman"/>
          <w:b/>
          <w:i/>
          <w:iCs/>
          <w:color w:val="000000"/>
          <w:sz w:val="23"/>
          <w:szCs w:val="23"/>
          <w:bdr w:val="none" w:sz="0" w:space="0" w:color="auto" w:frame="1"/>
          <w:shd w:val="clear" w:color="auto" w:fill="FFFFFF"/>
        </w:rPr>
        <w:t xml:space="preserve"> </w:t>
      </w:r>
      <w:r w:rsidR="00927CDC" w:rsidRPr="008D3483">
        <w:rPr>
          <w:rFonts w:ascii="Arial" w:eastAsia="Times New Roman" w:hAnsi="Arial" w:cs="Arial"/>
          <w:color w:val="000000"/>
          <w:sz w:val="23"/>
          <w:szCs w:val="23"/>
          <w:shd w:val="clear" w:color="auto" w:fill="FFFFFF"/>
          <w:lang w:eastAsia="ru-RU"/>
        </w:rPr>
        <w:t xml:space="preserve">- </w:t>
      </w:r>
      <w:r w:rsidR="00927CDC" w:rsidRPr="00927CD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А теперь давайте потренируемся кормить птичек.</w:t>
      </w:r>
      <w:r w:rsidR="00927CDC" w:rsidRPr="00927C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="00927CDC" w:rsidRPr="00927CD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Прилетайте, птички! («зовущие» движения пальцев)</w:t>
      </w:r>
      <w:r w:rsidR="00927CDC" w:rsidRPr="00927C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="00927CDC" w:rsidRPr="00927CD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Сала дам синичке ( «режущие» движения одной ладони по другой)</w:t>
      </w:r>
      <w:r w:rsidR="00927CDC" w:rsidRPr="00927C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="00927CDC" w:rsidRPr="00927CD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Приготовлю крошки (пальцы щепоткой – «крошим хлеб»)</w:t>
      </w:r>
      <w:r w:rsidR="00927CDC" w:rsidRPr="00927C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="00927CDC" w:rsidRPr="00927CD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Хлебушка немножко.</w:t>
      </w:r>
      <w:r w:rsidR="00927CDC" w:rsidRPr="00927C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="00927CDC" w:rsidRPr="00927CD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Эти крошки – голубям (вытянуть вперед правую руку с раскрытой ладонью)</w:t>
      </w:r>
      <w:r w:rsidR="00927CDC" w:rsidRPr="00927C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="00927CDC" w:rsidRPr="00927CD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Эти крошки – воробьям (то же левой рукой)</w:t>
      </w:r>
      <w:r w:rsidR="00927CDC" w:rsidRPr="00927C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="00927CDC" w:rsidRPr="00927CD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Галки да вороны</w:t>
      </w:r>
      <w:r w:rsidR="00927CDC" w:rsidRPr="00927C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="00927CDC" w:rsidRPr="00927CDC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Ешьте макароны! (тереть ладонью о ладонь, «катая из хлеба макароны»).</w:t>
      </w:r>
      <w:r w:rsidR="00927CDC" w:rsidRPr="00927C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="00282EE2" w:rsidRPr="00282EE2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Аппликация.</w:t>
      </w:r>
      <w:r w:rsidR="00282EE2" w:rsidRPr="00282E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«Птицы на кормушке»</w:t>
      </w:r>
      <w:r w:rsidR="00B5067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136DE8" w:rsidRDefault="00136DE8" w:rsidP="00136DE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Ребята, а нам пора возвращаться в детский сад и приготовить еду для </w:t>
      </w:r>
      <w:r w:rsidRPr="00927CDC">
        <w:rPr>
          <w:rFonts w:ascii="Times New Roman" w:eastAsia="Times New Roman" w:hAnsi="Times New Roman" w:cs="Times New Roman"/>
          <w:bCs/>
          <w:sz w:val="24"/>
          <w:szCs w:val="24"/>
          <w:bdr w:val="none" w:sz="0" w:space="0" w:color="auto" w:frame="1"/>
          <w:lang w:eastAsia="ru-RU"/>
        </w:rPr>
        <w:t>птиц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(звучит музыка, снежинки кружатся, оказываются в детском саду и превращаются в детей)</w:t>
      </w:r>
    </w:p>
    <w:p w:rsidR="00B50671" w:rsidRDefault="00B50671" w:rsidP="00136DE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5067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Рефлексия.</w:t>
      </w:r>
    </w:p>
    <w:p w:rsidR="00C40237" w:rsidRPr="00927CDC" w:rsidRDefault="00C40237" w:rsidP="00927CD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7CDC">
        <w:rPr>
          <w:rFonts w:ascii="Times New Roman" w:eastAsia="Times New Roman" w:hAnsi="Times New Roman" w:cs="Times New Roman"/>
          <w:sz w:val="24"/>
          <w:szCs w:val="24"/>
          <w:lang w:eastAsia="ru-RU"/>
        </w:rPr>
        <w:t>- Какие замечательные получились у нас съедобные кормушки.</w:t>
      </w:r>
    </w:p>
    <w:p w:rsidR="00C40237" w:rsidRPr="00927CDC" w:rsidRDefault="00C40237" w:rsidP="00927CD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7CDC">
        <w:rPr>
          <w:rFonts w:ascii="Times New Roman" w:eastAsia="Times New Roman" w:hAnsi="Times New Roman" w:cs="Times New Roman"/>
          <w:sz w:val="24"/>
          <w:szCs w:val="24"/>
          <w:lang w:eastAsia="ru-RU"/>
        </w:rPr>
        <w:t>- Спасибо, ребята, за вашу заботу о птицах.</w:t>
      </w:r>
    </w:p>
    <w:p w:rsidR="00C40237" w:rsidRPr="00927CDC" w:rsidRDefault="00C40237" w:rsidP="00927CD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7CDC">
        <w:rPr>
          <w:rFonts w:ascii="Times New Roman" w:eastAsia="Times New Roman" w:hAnsi="Times New Roman" w:cs="Times New Roman"/>
          <w:sz w:val="24"/>
          <w:szCs w:val="24"/>
          <w:lang w:eastAsia="ru-RU"/>
        </w:rPr>
        <w:t>Они обязательно скажут вам: «Спасибо»!</w:t>
      </w:r>
    </w:p>
    <w:p w:rsidR="00B50671" w:rsidRDefault="00B50671" w:rsidP="00136DE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 w:rsidRPr="00B50671">
        <w:rPr>
          <w:rFonts w:ascii="Times New Roman" w:eastAsia="Times New Roman" w:hAnsi="Times New Roman" w:cs="Times New Roman"/>
          <w:sz w:val="24"/>
          <w:szCs w:val="24"/>
          <w:lang w:eastAsia="ru-RU"/>
        </w:rPr>
        <w:t>Где мы сегодня были с вами ?  Кто нас просил о помощи?</w:t>
      </w:r>
    </w:p>
    <w:p w:rsidR="00B50671" w:rsidRDefault="00B50671" w:rsidP="00136DE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мы им  помогали?</w:t>
      </w:r>
    </w:p>
    <w:p w:rsidR="00B50671" w:rsidRPr="00B50671" w:rsidRDefault="00B50671" w:rsidP="00136DE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Наши птицы очень довольны, что вы о них заботитесь, подкармливаете, сыпете корм на кормушки  на нашем участке.</w:t>
      </w:r>
    </w:p>
    <w:p w:rsidR="00B50671" w:rsidRDefault="00136DE8" w:rsidP="00136DE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Надо помогать, 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птицам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пережить </w:t>
      </w:r>
      <w:r w:rsidR="00B5067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холодное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время, помните самое страшное для 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птиц не холод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а голод. Когда нечего кушать 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птицы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прилетают из леса поближе к людям. Люди – добрые, они пожалеют несчастных 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ru-RU"/>
        </w:rPr>
        <w:t>птиц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 покормят их зерном, крошками,</w:t>
      </w:r>
      <w:r w:rsidR="00E75A01" w:rsidRPr="00E75A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75A01">
        <w:rPr>
          <w:rFonts w:ascii="Times New Roman" w:eastAsia="Times New Roman" w:hAnsi="Times New Roman" w:cs="Times New Roman"/>
          <w:sz w:val="24"/>
          <w:szCs w:val="24"/>
          <w:lang w:eastAsia="ru-RU"/>
        </w:rPr>
        <w:t>а кого сальцем.</w:t>
      </w:r>
    </w:p>
    <w:p w:rsidR="008D3483" w:rsidRDefault="00136DE8" w:rsidP="00136DE8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8D3483" w:rsidRPr="008D3483" w:rsidRDefault="008D3483" w:rsidP="008D348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7C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</w:p>
    <w:p w:rsidR="00136DE8" w:rsidRDefault="00136DE8" w:rsidP="00136DE8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</w:p>
    <w:sectPr w:rsidR="00136DE8" w:rsidSect="009F67C8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136DE8"/>
    <w:rsid w:val="00136DE8"/>
    <w:rsid w:val="001A6040"/>
    <w:rsid w:val="00282EE2"/>
    <w:rsid w:val="002A0A15"/>
    <w:rsid w:val="002A6700"/>
    <w:rsid w:val="003862CE"/>
    <w:rsid w:val="003E011F"/>
    <w:rsid w:val="00503CA1"/>
    <w:rsid w:val="008D3483"/>
    <w:rsid w:val="00927CDC"/>
    <w:rsid w:val="009F67C8"/>
    <w:rsid w:val="00AB01EC"/>
    <w:rsid w:val="00B50671"/>
    <w:rsid w:val="00C40237"/>
    <w:rsid w:val="00D8362C"/>
    <w:rsid w:val="00E75A01"/>
    <w:rsid w:val="00EF0719"/>
    <w:rsid w:val="00FA6E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6DE8"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36DE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136DE8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3">
    <w:name w:val="Normal (Web)"/>
    <w:basedOn w:val="a"/>
    <w:uiPriority w:val="99"/>
    <w:semiHidden/>
    <w:unhideWhenUsed/>
    <w:rsid w:val="00136D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D3483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051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36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88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59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655</Words>
  <Characters>3737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Дом</dc:creator>
  <cp:lastModifiedBy>Дом</cp:lastModifiedBy>
  <cp:revision>6</cp:revision>
  <cp:lastPrinted>2020-02-10T12:06:00Z</cp:lastPrinted>
  <dcterms:created xsi:type="dcterms:W3CDTF">2020-02-04T11:09:00Z</dcterms:created>
  <dcterms:modified xsi:type="dcterms:W3CDTF">2020-03-05T13:48:00Z</dcterms:modified>
</cp:coreProperties>
</file>