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779930" w14:textId="77777777" w:rsidR="006D1673" w:rsidRDefault="006D0A33" w:rsidP="006D0A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0A33">
        <w:rPr>
          <w:rFonts w:ascii="Times New Roman" w:hAnsi="Times New Roman" w:cs="Times New Roman"/>
          <w:b/>
          <w:sz w:val="24"/>
          <w:szCs w:val="24"/>
        </w:rPr>
        <w:t>Технологическая карта занятия.</w:t>
      </w:r>
    </w:p>
    <w:tbl>
      <w:tblPr>
        <w:tblStyle w:val="a3"/>
        <w:tblW w:w="11636" w:type="dxa"/>
        <w:tblInd w:w="-176" w:type="dxa"/>
        <w:tblLook w:val="04A0" w:firstRow="1" w:lastRow="0" w:firstColumn="1" w:lastColumn="0" w:noHBand="0" w:noVBand="1"/>
      </w:tblPr>
      <w:tblGrid>
        <w:gridCol w:w="2530"/>
        <w:gridCol w:w="6118"/>
        <w:gridCol w:w="2988"/>
      </w:tblGrid>
      <w:tr w:rsidR="006D0A33" w14:paraId="091E9B36" w14:textId="77777777" w:rsidTr="00EF08B8">
        <w:tc>
          <w:tcPr>
            <w:tcW w:w="2530" w:type="dxa"/>
          </w:tcPr>
          <w:p w14:paraId="233CAFA4" w14:textId="77777777" w:rsidR="006D0A33" w:rsidRPr="00D76103" w:rsidRDefault="006D0A33" w:rsidP="006D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10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9106" w:type="dxa"/>
            <w:gridSpan w:val="2"/>
          </w:tcPr>
          <w:p w14:paraId="6A2ADAF3" w14:textId="77777777" w:rsidR="006D0A33" w:rsidRPr="00D76103" w:rsidRDefault="006D0A33" w:rsidP="006D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0A33" w14:paraId="73560E8D" w14:textId="77777777" w:rsidTr="00EF08B8">
        <w:tc>
          <w:tcPr>
            <w:tcW w:w="2530" w:type="dxa"/>
          </w:tcPr>
          <w:p w14:paraId="76350E8D" w14:textId="77777777" w:rsidR="006D0A33" w:rsidRPr="00D76103" w:rsidRDefault="006D0A33" w:rsidP="006D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103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</w:t>
            </w:r>
          </w:p>
        </w:tc>
        <w:tc>
          <w:tcPr>
            <w:tcW w:w="9106" w:type="dxa"/>
            <w:gridSpan w:val="2"/>
          </w:tcPr>
          <w:p w14:paraId="6C7C304E" w14:textId="0CE7E2A8" w:rsidR="006D0A33" w:rsidRPr="00BD01E7" w:rsidRDefault="00F65237" w:rsidP="006D0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Зелина  Елена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Владимир</w:t>
            </w:r>
            <w:r w:rsidR="00B51AA0" w:rsidRPr="00BD01E7">
              <w:rPr>
                <w:rFonts w:ascii="Times New Roman" w:hAnsi="Times New Roman" w:cs="Times New Roman"/>
                <w:sz w:val="24"/>
                <w:szCs w:val="24"/>
              </w:rPr>
              <w:t>овна</w:t>
            </w:r>
          </w:p>
        </w:tc>
      </w:tr>
      <w:tr w:rsidR="006D0A33" w14:paraId="00C3C766" w14:textId="77777777" w:rsidTr="00EF08B8">
        <w:tc>
          <w:tcPr>
            <w:tcW w:w="2530" w:type="dxa"/>
          </w:tcPr>
          <w:p w14:paraId="47793EEB" w14:textId="77777777" w:rsidR="006D0A33" w:rsidRPr="00D76103" w:rsidRDefault="006D0A33" w:rsidP="006D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103"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</w:p>
        </w:tc>
        <w:tc>
          <w:tcPr>
            <w:tcW w:w="9106" w:type="dxa"/>
            <w:gridSpan w:val="2"/>
          </w:tcPr>
          <w:p w14:paraId="116F956A" w14:textId="77777777" w:rsidR="006D0A33" w:rsidRPr="00BD01E7" w:rsidRDefault="00B51AA0" w:rsidP="006D0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1E7">
              <w:rPr>
                <w:rFonts w:ascii="Times New Roman" w:hAnsi="Times New Roman" w:cs="Times New Roman"/>
                <w:sz w:val="24"/>
                <w:szCs w:val="24"/>
              </w:rPr>
              <w:t>12гр</w:t>
            </w:r>
          </w:p>
        </w:tc>
      </w:tr>
      <w:tr w:rsidR="006D0A33" w14:paraId="298F0054" w14:textId="77777777" w:rsidTr="00EF08B8">
        <w:tc>
          <w:tcPr>
            <w:tcW w:w="2530" w:type="dxa"/>
          </w:tcPr>
          <w:p w14:paraId="71C536E5" w14:textId="77777777" w:rsidR="006D0A33" w:rsidRPr="00D76103" w:rsidRDefault="006D0A33" w:rsidP="006D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103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предмет (направление)</w:t>
            </w:r>
          </w:p>
        </w:tc>
        <w:tc>
          <w:tcPr>
            <w:tcW w:w="9106" w:type="dxa"/>
            <w:gridSpan w:val="2"/>
          </w:tcPr>
          <w:p w14:paraId="35D7DACA" w14:textId="77777777" w:rsidR="00B51AA0" w:rsidRPr="00B51AA0" w:rsidRDefault="00B51AA0" w:rsidP="00B51AA0">
            <w:pPr>
              <w:rPr>
                <w:rFonts w:ascii="Times New Roman" w:eastAsia="Calibri" w:hAnsi="Times New Roman" w:cs="Times New Roman"/>
              </w:rPr>
            </w:pPr>
            <w:r w:rsidRPr="00B51AA0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развитие</w:t>
            </w:r>
            <w:r w:rsidR="003314F6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34F15678" w14:textId="77777777" w:rsidR="006D0A33" w:rsidRPr="00BD01E7" w:rsidRDefault="006D0A33" w:rsidP="006D0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A33" w14:paraId="5CA07136" w14:textId="77777777" w:rsidTr="00EF08B8">
        <w:tc>
          <w:tcPr>
            <w:tcW w:w="2530" w:type="dxa"/>
          </w:tcPr>
          <w:p w14:paraId="6E0C5BF9" w14:textId="77777777" w:rsidR="006D0A33" w:rsidRPr="00D76103" w:rsidRDefault="006D0A33" w:rsidP="006D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103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9106" w:type="dxa"/>
            <w:gridSpan w:val="2"/>
          </w:tcPr>
          <w:p w14:paraId="6B3147E8" w14:textId="0924F34E" w:rsidR="006D0A33" w:rsidRPr="00D76103" w:rsidRDefault="00F65237" w:rsidP="006D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7717E">
              <w:rPr>
                <w:rFonts w:ascii="Times New Roman" w:hAnsi="Times New Roman" w:cs="Times New Roman"/>
                <w:sz w:val="24"/>
                <w:szCs w:val="24"/>
              </w:rPr>
              <w:t xml:space="preserve">Ёлочная игрушка – фигурный </w:t>
            </w:r>
            <w:r w:rsidR="00C7717E" w:rsidRPr="001B2C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B2CF2">
              <w:rPr>
                <w:rFonts w:ascii="Times New Roman" w:hAnsi="Times New Roman" w:cs="Times New Roman"/>
                <w:sz w:val="24"/>
                <w:szCs w:val="24"/>
              </w:rPr>
              <w:t>ряник из соленого теста.</w:t>
            </w:r>
          </w:p>
        </w:tc>
      </w:tr>
      <w:tr w:rsidR="006D0A33" w14:paraId="6274C0FE" w14:textId="77777777" w:rsidTr="00EF08B8">
        <w:tc>
          <w:tcPr>
            <w:tcW w:w="2530" w:type="dxa"/>
          </w:tcPr>
          <w:p w14:paraId="12240E0B" w14:textId="77777777" w:rsidR="006D0A33" w:rsidRPr="00D76103" w:rsidRDefault="006D0A33" w:rsidP="006D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103">
              <w:rPr>
                <w:rFonts w:ascii="Times New Roman" w:hAnsi="Times New Roman" w:cs="Times New Roman"/>
                <w:b/>
                <w:sz w:val="24"/>
                <w:szCs w:val="24"/>
              </w:rPr>
              <w:t>Цель занятия</w:t>
            </w:r>
          </w:p>
        </w:tc>
        <w:tc>
          <w:tcPr>
            <w:tcW w:w="9106" w:type="dxa"/>
            <w:gridSpan w:val="2"/>
          </w:tcPr>
          <w:p w14:paraId="0C3B8548" w14:textId="43C6F661" w:rsidR="006D0A33" w:rsidRPr="001B2CF2" w:rsidRDefault="003314F6" w:rsidP="003314F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обучение </w:t>
            </w:r>
            <w:r w:rsidR="007F708D" w:rsidRPr="001B2CF2">
              <w:rPr>
                <w:rFonts w:ascii="Times New Roman" w:hAnsi="Times New Roman" w:cs="Times New Roman"/>
                <w:sz w:val="24"/>
                <w:szCs w:val="24"/>
              </w:rPr>
              <w:t>леп</w:t>
            </w:r>
            <w:r w:rsidR="00EF08B8">
              <w:rPr>
                <w:rFonts w:ascii="Times New Roman" w:hAnsi="Times New Roman" w:cs="Times New Roman"/>
                <w:sz w:val="24"/>
                <w:szCs w:val="24"/>
              </w:rPr>
              <w:t>ке</w:t>
            </w:r>
            <w:r w:rsidR="007F708D"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 из слоеного </w:t>
            </w:r>
            <w:proofErr w:type="gramStart"/>
            <w:r w:rsidR="007F708D" w:rsidRPr="001B2CF2">
              <w:rPr>
                <w:rFonts w:ascii="Times New Roman" w:hAnsi="Times New Roman" w:cs="Times New Roman"/>
                <w:sz w:val="24"/>
                <w:szCs w:val="24"/>
              </w:rPr>
              <w:t>теста</w:t>
            </w:r>
            <w:r w:rsidR="00CE0236"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  <w:proofErr w:type="gramEnd"/>
            <w:r w:rsidR="00CE0236"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334F24"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CE0236"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1B2CF2"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CE0236"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CE0236" w:rsidRPr="001B2CF2">
              <w:rPr>
                <w:rFonts w:ascii="PT Sans" w:hAnsi="PT Sans"/>
                <w:sz w:val="21"/>
                <w:szCs w:val="21"/>
                <w:shd w:val="clear" w:color="auto" w:fill="FFFFFF"/>
              </w:rPr>
              <w:t>. </w:t>
            </w:r>
          </w:p>
        </w:tc>
      </w:tr>
      <w:tr w:rsidR="006D0A33" w14:paraId="1328CFDD" w14:textId="77777777" w:rsidTr="00EF08B8">
        <w:tc>
          <w:tcPr>
            <w:tcW w:w="2530" w:type="dxa"/>
          </w:tcPr>
          <w:p w14:paraId="341CC610" w14:textId="77777777" w:rsidR="006D0A33" w:rsidRPr="00D76103" w:rsidRDefault="006D0A33" w:rsidP="006D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103">
              <w:rPr>
                <w:rFonts w:ascii="Times New Roman" w:hAnsi="Times New Roman" w:cs="Times New Roman"/>
                <w:b/>
                <w:sz w:val="24"/>
                <w:szCs w:val="24"/>
              </w:rPr>
              <w:t>Тип занятия</w:t>
            </w:r>
          </w:p>
        </w:tc>
        <w:tc>
          <w:tcPr>
            <w:tcW w:w="9106" w:type="dxa"/>
            <w:gridSpan w:val="2"/>
          </w:tcPr>
          <w:p w14:paraId="4EE71BF8" w14:textId="77777777" w:rsidR="006D0A33" w:rsidRPr="00BD01E7" w:rsidRDefault="003314F6" w:rsidP="00BD01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Обобщающие</w:t>
            </w:r>
          </w:p>
        </w:tc>
      </w:tr>
      <w:tr w:rsidR="006D0A33" w14:paraId="228839F5" w14:textId="77777777" w:rsidTr="00EF08B8">
        <w:tc>
          <w:tcPr>
            <w:tcW w:w="2530" w:type="dxa"/>
          </w:tcPr>
          <w:p w14:paraId="1FBB11CD" w14:textId="77777777" w:rsidR="006D0A33" w:rsidRPr="00D76103" w:rsidRDefault="006D0A33" w:rsidP="006D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103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9106" w:type="dxa"/>
            <w:gridSpan w:val="2"/>
          </w:tcPr>
          <w:p w14:paraId="66A6A802" w14:textId="77777777" w:rsidR="006D0A33" w:rsidRPr="00BD01E7" w:rsidRDefault="00503837" w:rsidP="006D0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Классическая (п</w:t>
            </w:r>
            <w:r w:rsidR="00BD01E7" w:rsidRPr="00BD01E7">
              <w:rPr>
                <w:rFonts w:ascii="Times New Roman" w:hAnsi="Times New Roman" w:cs="Times New Roman"/>
                <w:sz w:val="24"/>
                <w:szCs w:val="24"/>
              </w:rPr>
              <w:t>одгруппа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D0A33" w14:paraId="0A20091B" w14:textId="77777777" w:rsidTr="00EF08B8">
        <w:tc>
          <w:tcPr>
            <w:tcW w:w="11636" w:type="dxa"/>
            <w:gridSpan w:val="3"/>
          </w:tcPr>
          <w:p w14:paraId="5F242EB0" w14:textId="77777777" w:rsidR="006D0A33" w:rsidRPr="00D76103" w:rsidRDefault="006D0A33" w:rsidP="00D761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103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 и материалы</w:t>
            </w:r>
          </w:p>
        </w:tc>
      </w:tr>
      <w:tr w:rsidR="006D0A33" w14:paraId="029C7BE3" w14:textId="77777777" w:rsidTr="00EF08B8">
        <w:tc>
          <w:tcPr>
            <w:tcW w:w="2530" w:type="dxa"/>
          </w:tcPr>
          <w:p w14:paraId="0A0A0B42" w14:textId="77777777" w:rsidR="006D0A33" w:rsidRPr="00D76103" w:rsidRDefault="006D0A33" w:rsidP="006D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103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Дидактический материал</w:t>
            </w:r>
          </w:p>
        </w:tc>
        <w:tc>
          <w:tcPr>
            <w:tcW w:w="9106" w:type="dxa"/>
            <w:gridSpan w:val="2"/>
          </w:tcPr>
          <w:p w14:paraId="2762B8D3" w14:textId="35D55104" w:rsidR="00334F24" w:rsidRDefault="00BD01E7" w:rsidP="00334F24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D36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Картинка с изображением </w:t>
            </w:r>
            <w:r w:rsidR="00CE02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разного вида пряников</w:t>
            </w:r>
            <w:r w:rsidRPr="002D36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 w:rsidR="00334F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смайлики с эмоциями, технологическая </w:t>
            </w:r>
            <w:r w:rsidR="00334F24" w:rsidRPr="001B2C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карта лепки </w:t>
            </w:r>
            <w:r w:rsidR="00334F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пряника. </w:t>
            </w:r>
            <w:r w:rsidR="00EF08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Ё</w:t>
            </w:r>
            <w:r w:rsidR="00334F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лка для украшения, </w:t>
            </w:r>
            <w:proofErr w:type="gramStart"/>
            <w:r w:rsidR="00334F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готовые  пряники</w:t>
            </w:r>
            <w:proofErr w:type="gramEnd"/>
            <w:r w:rsidR="00334F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BE74706" w14:textId="3A67EC5B" w:rsidR="006D0A33" w:rsidRPr="00D76103" w:rsidRDefault="00334F24" w:rsidP="00334F2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видео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презентация  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Наряжаем елку  к новому году»,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 xml:space="preserve">                                                                      </w:t>
            </w:r>
            <w:r w:rsidR="00BD01E7" w:rsidRPr="006051DC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  <w:shd w:val="clear" w:color="auto" w:fill="FFFFFF"/>
                <w:lang w:eastAsia="ru-RU"/>
              </w:rPr>
              <w:t xml:space="preserve">съемные </w:t>
            </w:r>
            <w:r w:rsidR="006051DC" w:rsidRPr="006051DC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  <w:shd w:val="clear" w:color="auto" w:fill="FFFFFF"/>
                <w:lang w:eastAsia="ru-RU"/>
              </w:rPr>
              <w:t xml:space="preserve">новогодние </w:t>
            </w:r>
            <w:r w:rsidR="00BD01E7" w:rsidRPr="006051DC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  <w:shd w:val="clear" w:color="auto" w:fill="FFFFFF"/>
                <w:lang w:eastAsia="ru-RU"/>
              </w:rPr>
              <w:t>фигурки</w:t>
            </w:r>
            <w:r w:rsidR="00BD01E7" w:rsidRPr="002D36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</w:t>
            </w:r>
            <w:r w:rsidR="00605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снежинки, </w:t>
            </w:r>
            <w:r w:rsidR="00D811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</w:tr>
      <w:tr w:rsidR="006D0A33" w14:paraId="66BFA8BD" w14:textId="77777777" w:rsidTr="00EF08B8">
        <w:tc>
          <w:tcPr>
            <w:tcW w:w="2530" w:type="dxa"/>
          </w:tcPr>
          <w:p w14:paraId="48496A9D" w14:textId="77777777" w:rsidR="006D0A33" w:rsidRPr="00D76103" w:rsidRDefault="00D76103" w:rsidP="006D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103">
              <w:rPr>
                <w:rFonts w:ascii="Times New Roman" w:hAnsi="Times New Roman" w:cs="Times New Roman"/>
                <w:b/>
                <w:sz w:val="24"/>
                <w:szCs w:val="24"/>
              </w:rPr>
              <w:t>Раздаточный материал</w:t>
            </w:r>
          </w:p>
        </w:tc>
        <w:tc>
          <w:tcPr>
            <w:tcW w:w="9106" w:type="dxa"/>
            <w:gridSpan w:val="2"/>
          </w:tcPr>
          <w:p w14:paraId="438BD6E3" w14:textId="5E7E3541" w:rsidR="006D0A33" w:rsidRPr="00D76103" w:rsidRDefault="00CE0236" w:rsidP="006D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Соленое тесто, подкладные досточки, скалки, </w:t>
            </w:r>
            <w:r w:rsidR="00CF28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формы для вырезания (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трафареты</w:t>
            </w:r>
            <w:r w:rsidR="00CF28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(для вырезания фигурок из теста), тесьма, кисть</w:t>
            </w:r>
            <w:r w:rsidR="00C94D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C94D35" w:rsidRPr="00C94D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="00C94D35" w:rsidRPr="00C94D3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колпач</w:t>
            </w:r>
            <w:r w:rsidR="00EF08B8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ок</w:t>
            </w:r>
            <w:r w:rsidR="00C94D35" w:rsidRPr="00C94D3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от </w:t>
            </w:r>
            <w:r w:rsidR="00C94D35" w:rsidRPr="00C94D35">
              <w:rPr>
                <w:rStyle w:val="ac"/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фломастера</w:t>
            </w:r>
            <w:r w:rsidR="00EF08B8">
              <w:rPr>
                <w:rStyle w:val="ac"/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)</w:t>
            </w:r>
            <w:r w:rsidR="00C94D35" w:rsidRPr="008B1EEF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.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605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украшение для пряников.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r w:rsidR="00334F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                                                                                        Фартуки, косынки, влажные салфетки.</w:t>
            </w:r>
          </w:p>
        </w:tc>
      </w:tr>
      <w:tr w:rsidR="00D76103" w14:paraId="1E8685F8" w14:textId="77777777" w:rsidTr="00EF08B8">
        <w:tc>
          <w:tcPr>
            <w:tcW w:w="11636" w:type="dxa"/>
            <w:gridSpan w:val="3"/>
          </w:tcPr>
          <w:p w14:paraId="61B9588A" w14:textId="77777777" w:rsidR="00D76103" w:rsidRPr="00D76103" w:rsidRDefault="00D76103" w:rsidP="00BD01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103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</w:tc>
      </w:tr>
      <w:tr w:rsidR="006D0A33" w14:paraId="0F834582" w14:textId="77777777" w:rsidTr="00EF08B8">
        <w:tc>
          <w:tcPr>
            <w:tcW w:w="2530" w:type="dxa"/>
          </w:tcPr>
          <w:p w14:paraId="29CE3AC9" w14:textId="77777777" w:rsidR="006D0A33" w:rsidRPr="00D76103" w:rsidRDefault="00D76103" w:rsidP="006D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103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</w:p>
        </w:tc>
        <w:tc>
          <w:tcPr>
            <w:tcW w:w="9106" w:type="dxa"/>
            <w:gridSpan w:val="2"/>
          </w:tcPr>
          <w:p w14:paraId="67B1F3A1" w14:textId="1A2F7803" w:rsidR="00BD01E7" w:rsidRPr="009E4A55" w:rsidRDefault="00BD01E7" w:rsidP="00BD01E7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E4A55">
              <w:t>-</w:t>
            </w:r>
            <w:r w:rsidR="003314F6" w:rsidRPr="001B2C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314F6" w:rsidRPr="001B2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родолжать обуч</w:t>
            </w:r>
            <w:r w:rsidR="00334F24" w:rsidRPr="001B2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AC1C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работать с соленым тестом, использовать для работы разные приспособления для</w:t>
            </w:r>
            <w:r w:rsidR="003314F6" w:rsidRPr="001B2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60BB" w:rsidRPr="001B2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лепк</w:t>
            </w:r>
            <w:r w:rsidR="00AC1C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B60BB" w:rsidRPr="001B2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717E" w:rsidRPr="001B2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фигурного </w:t>
            </w:r>
            <w:r w:rsidR="007B60BB" w:rsidRPr="001B2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пряника </w:t>
            </w:r>
            <w:proofErr w:type="gramStart"/>
            <w:r w:rsidR="007B60BB" w:rsidRPr="001B2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 помощью</w:t>
            </w:r>
            <w:proofErr w:type="gramEnd"/>
            <w:r w:rsidR="007B60BB" w:rsidRPr="001B2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14F6" w:rsidRPr="001B2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трафарета по технологической карте</w:t>
            </w:r>
            <w:r w:rsidR="00C7717E" w:rsidRPr="001B2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(тестопластика)</w:t>
            </w:r>
            <w:r w:rsidR="003314F6" w:rsidRPr="001B2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0DC53B0" w14:textId="77777777" w:rsidR="006D0A33" w:rsidRPr="00D76103" w:rsidRDefault="006D0A33" w:rsidP="006D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0A33" w14:paraId="5E3427D9" w14:textId="77777777" w:rsidTr="00EF08B8">
        <w:tc>
          <w:tcPr>
            <w:tcW w:w="2530" w:type="dxa"/>
          </w:tcPr>
          <w:p w14:paraId="3A0E330A" w14:textId="77777777" w:rsidR="006D0A33" w:rsidRPr="00D76103" w:rsidRDefault="00D76103" w:rsidP="006D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103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Коррекционно-развивающие</w:t>
            </w:r>
          </w:p>
        </w:tc>
        <w:tc>
          <w:tcPr>
            <w:tcW w:w="9106" w:type="dxa"/>
            <w:gridSpan w:val="2"/>
          </w:tcPr>
          <w:p w14:paraId="4DC8E3EB" w14:textId="77777777" w:rsidR="006D0A33" w:rsidRDefault="003314F6" w:rsidP="003314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-развитие зрительного внимания</w:t>
            </w:r>
            <w:r w:rsidR="00D811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 умение использовать нетрадиционные материалы для творчества;</w:t>
            </w:r>
          </w:p>
          <w:p w14:paraId="2EDC8DAE" w14:textId="77777777" w:rsidR="00D811EF" w:rsidRPr="00D76103" w:rsidRDefault="00D811EF" w:rsidP="003314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-развитие коммуникативных навыков.</w:t>
            </w:r>
          </w:p>
        </w:tc>
      </w:tr>
      <w:tr w:rsidR="006D0A33" w14:paraId="236ACB2B" w14:textId="77777777" w:rsidTr="00EF08B8">
        <w:tc>
          <w:tcPr>
            <w:tcW w:w="2530" w:type="dxa"/>
          </w:tcPr>
          <w:p w14:paraId="11E98F4B" w14:textId="77777777" w:rsidR="006D0A33" w:rsidRPr="00D76103" w:rsidRDefault="00D76103" w:rsidP="006D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103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Воспитательные</w:t>
            </w:r>
          </w:p>
        </w:tc>
        <w:tc>
          <w:tcPr>
            <w:tcW w:w="9106" w:type="dxa"/>
            <w:gridSpan w:val="2"/>
          </w:tcPr>
          <w:p w14:paraId="482AF375" w14:textId="77777777" w:rsidR="006D0A33" w:rsidRDefault="00BD01E7" w:rsidP="003314F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14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314F6" w:rsidRPr="003314F6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воспитание интереса к совместному творчеству;</w:t>
            </w:r>
          </w:p>
          <w:p w14:paraId="32CAA6B9" w14:textId="77777777" w:rsidR="00D811EF" w:rsidRPr="003314F6" w:rsidRDefault="008E1BE4" w:rsidP="003314F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</w:t>
            </w:r>
            <w:r>
              <w:rPr>
                <w:color w:val="212529"/>
                <w:shd w:val="clear" w:color="auto" w:fill="F4F4F4"/>
              </w:rPr>
              <w:t xml:space="preserve"> </w:t>
            </w:r>
            <w:r w:rsidRPr="008E1BE4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4F4F4"/>
              </w:rPr>
              <w:t>доброжелательного</w:t>
            </w:r>
            <w:proofErr w:type="gramEnd"/>
            <w:r w:rsidRPr="008E1BE4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4F4F4"/>
              </w:rPr>
              <w:t xml:space="preserve"> отношения  друг к другу.</w:t>
            </w:r>
          </w:p>
        </w:tc>
      </w:tr>
      <w:tr w:rsidR="00D76103" w14:paraId="68885338" w14:textId="77777777" w:rsidTr="00EF08B8">
        <w:tc>
          <w:tcPr>
            <w:tcW w:w="11636" w:type="dxa"/>
            <w:gridSpan w:val="3"/>
          </w:tcPr>
          <w:p w14:paraId="530100CB" w14:textId="77777777" w:rsidR="00D76103" w:rsidRPr="00D76103" w:rsidRDefault="00D76103" w:rsidP="00D761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103">
              <w:rPr>
                <w:rFonts w:ascii="Times New Roman" w:hAnsi="Times New Roman" w:cs="Times New Roman"/>
                <w:b/>
                <w:sz w:val="24"/>
                <w:szCs w:val="24"/>
              </w:rPr>
              <w:t>Предполагаемые результаты</w:t>
            </w:r>
          </w:p>
        </w:tc>
      </w:tr>
      <w:tr w:rsidR="006D0A33" w14:paraId="1216CC70" w14:textId="77777777" w:rsidTr="00EF08B8">
        <w:tc>
          <w:tcPr>
            <w:tcW w:w="2530" w:type="dxa"/>
          </w:tcPr>
          <w:p w14:paraId="50ED85A0" w14:textId="77777777" w:rsidR="006D0A33" w:rsidRPr="00D76103" w:rsidRDefault="000E527A" w:rsidP="006D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 обучающего</w:t>
            </w:r>
          </w:p>
        </w:tc>
        <w:tc>
          <w:tcPr>
            <w:tcW w:w="9106" w:type="dxa"/>
            <w:gridSpan w:val="2"/>
          </w:tcPr>
          <w:p w14:paraId="432C35C0" w14:textId="77777777" w:rsidR="006D0A33" w:rsidRPr="00D76103" w:rsidRDefault="000E527A" w:rsidP="006D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Предметные/Личностные</w:t>
            </w:r>
          </w:p>
        </w:tc>
      </w:tr>
      <w:tr w:rsidR="000E527A" w14:paraId="495A5001" w14:textId="77777777" w:rsidTr="00EF08B8">
        <w:tc>
          <w:tcPr>
            <w:tcW w:w="2530" w:type="dxa"/>
          </w:tcPr>
          <w:p w14:paraId="0FAD9552" w14:textId="405DC331" w:rsidR="000E527A" w:rsidRPr="00D76103" w:rsidRDefault="007B60BB" w:rsidP="006D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F08B8">
              <w:rPr>
                <w:rFonts w:ascii="Times New Roman" w:hAnsi="Times New Roman" w:cs="Times New Roman"/>
                <w:b/>
                <w:sz w:val="24"/>
                <w:szCs w:val="24"/>
              </w:rPr>
              <w:t>Беседина Анастасия</w:t>
            </w:r>
          </w:p>
        </w:tc>
        <w:tc>
          <w:tcPr>
            <w:tcW w:w="9106" w:type="dxa"/>
            <w:gridSpan w:val="2"/>
          </w:tcPr>
          <w:p w14:paraId="114619D9" w14:textId="77777777" w:rsidR="000E527A" w:rsidRPr="00D76103" w:rsidRDefault="000E527A" w:rsidP="006D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0A33" w14:paraId="342EBD72" w14:textId="77777777" w:rsidTr="00EF08B8">
        <w:tc>
          <w:tcPr>
            <w:tcW w:w="2530" w:type="dxa"/>
          </w:tcPr>
          <w:p w14:paraId="28BC1CB8" w14:textId="77777777" w:rsidR="006D0A33" w:rsidRPr="00D76103" w:rsidRDefault="00D76103" w:rsidP="006D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103">
              <w:rPr>
                <w:rFonts w:ascii="Times New Roman" w:hAnsi="Times New Roman" w:cs="Times New Roman"/>
                <w:b/>
                <w:sz w:val="24"/>
                <w:szCs w:val="24"/>
              </w:rPr>
              <w:t>Леонова Виктория</w:t>
            </w:r>
          </w:p>
        </w:tc>
        <w:tc>
          <w:tcPr>
            <w:tcW w:w="9106" w:type="dxa"/>
            <w:gridSpan w:val="2"/>
          </w:tcPr>
          <w:p w14:paraId="53A676F7" w14:textId="77777777" w:rsidR="006D0A33" w:rsidRPr="00D76103" w:rsidRDefault="006D0A33" w:rsidP="006D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6103" w14:paraId="216ACA86" w14:textId="77777777" w:rsidTr="00EF08B8">
        <w:tc>
          <w:tcPr>
            <w:tcW w:w="2530" w:type="dxa"/>
          </w:tcPr>
          <w:p w14:paraId="00267E7B" w14:textId="7EC332C4" w:rsidR="00D76103" w:rsidRPr="00D76103" w:rsidRDefault="00D76103" w:rsidP="006D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103">
              <w:rPr>
                <w:rFonts w:ascii="Times New Roman" w:hAnsi="Times New Roman" w:cs="Times New Roman"/>
                <w:b/>
                <w:sz w:val="24"/>
                <w:szCs w:val="24"/>
              </w:rPr>
              <w:t>Серебр</w:t>
            </w:r>
            <w:r w:rsidR="007B60BB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D76103">
              <w:rPr>
                <w:rFonts w:ascii="Times New Roman" w:hAnsi="Times New Roman" w:cs="Times New Roman"/>
                <w:b/>
                <w:sz w:val="24"/>
                <w:szCs w:val="24"/>
              </w:rPr>
              <w:t>ннико</w:t>
            </w:r>
            <w:r w:rsidR="007B60BB">
              <w:rPr>
                <w:rFonts w:ascii="Times New Roman" w:hAnsi="Times New Roman" w:cs="Times New Roman"/>
                <w:b/>
                <w:sz w:val="24"/>
                <w:szCs w:val="24"/>
              </w:rPr>
              <w:t>ва</w:t>
            </w:r>
            <w:r w:rsidRPr="00D761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Марина</w:t>
            </w:r>
          </w:p>
        </w:tc>
        <w:tc>
          <w:tcPr>
            <w:tcW w:w="9106" w:type="dxa"/>
            <w:gridSpan w:val="2"/>
          </w:tcPr>
          <w:p w14:paraId="5FCEF3C6" w14:textId="77777777" w:rsidR="00D76103" w:rsidRPr="00D76103" w:rsidRDefault="00D76103" w:rsidP="006D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1CD1" w14:paraId="68E9B04D" w14:textId="77777777" w:rsidTr="00EF08B8">
        <w:tc>
          <w:tcPr>
            <w:tcW w:w="2530" w:type="dxa"/>
          </w:tcPr>
          <w:p w14:paraId="4A612A80" w14:textId="77777777" w:rsidR="00AC1CD1" w:rsidRDefault="00AC1CD1" w:rsidP="006D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FCB704" w14:textId="77777777" w:rsidR="00AC1CD1" w:rsidRDefault="00AC1CD1" w:rsidP="006D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8ED4EF3" w14:textId="77777777" w:rsidR="00AC1CD1" w:rsidRDefault="00AC1CD1" w:rsidP="006D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267890A" w14:textId="77777777" w:rsidR="00AC1CD1" w:rsidRDefault="00AC1CD1" w:rsidP="006D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74C040E" w14:textId="77777777" w:rsidR="00AC1CD1" w:rsidRDefault="00AC1CD1" w:rsidP="006D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66811C2" w14:textId="77777777" w:rsidR="00AC1CD1" w:rsidRDefault="00AC1CD1" w:rsidP="006D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827BF6" w14:textId="77777777" w:rsidR="00AC1CD1" w:rsidRDefault="00AC1CD1" w:rsidP="006D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37BB1D5" w14:textId="77777777" w:rsidR="00AC1CD1" w:rsidRDefault="00AC1CD1" w:rsidP="006D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AE37136" w14:textId="77777777" w:rsidR="00AC1CD1" w:rsidRDefault="00AC1CD1" w:rsidP="006D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AD88BAC" w14:textId="77777777" w:rsidR="00AC1CD1" w:rsidRDefault="00AC1CD1" w:rsidP="006D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0A0164" w14:textId="77777777" w:rsidR="00AC1CD1" w:rsidRDefault="00AC1CD1" w:rsidP="006D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EF3F3AD" w14:textId="77777777" w:rsidR="00AC1CD1" w:rsidRDefault="00AC1CD1" w:rsidP="006D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C37E715" w14:textId="77777777" w:rsidR="00AC1CD1" w:rsidRPr="00D76103" w:rsidRDefault="00AC1CD1" w:rsidP="006D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06" w:type="dxa"/>
            <w:gridSpan w:val="2"/>
          </w:tcPr>
          <w:p w14:paraId="37A8FC74" w14:textId="77777777" w:rsidR="00AC1CD1" w:rsidRPr="00D76103" w:rsidRDefault="00AC1CD1" w:rsidP="006D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6103" w14:paraId="6B27E309" w14:textId="77777777" w:rsidTr="00EF08B8">
        <w:tc>
          <w:tcPr>
            <w:tcW w:w="11636" w:type="dxa"/>
            <w:gridSpan w:val="3"/>
          </w:tcPr>
          <w:p w14:paraId="066BA865" w14:textId="77777777" w:rsidR="00D76103" w:rsidRPr="00D76103" w:rsidRDefault="00D76103" w:rsidP="00D761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103">
              <w:rPr>
                <w:rFonts w:ascii="Times New Roman" w:hAnsi="Times New Roman" w:cs="Times New Roman"/>
                <w:b/>
                <w:sz w:val="24"/>
                <w:szCs w:val="24"/>
              </w:rPr>
              <w:t>Ход занятия</w:t>
            </w:r>
          </w:p>
        </w:tc>
      </w:tr>
      <w:tr w:rsidR="00D76103" w14:paraId="001D9E9C" w14:textId="77777777" w:rsidTr="00EF08B8">
        <w:tc>
          <w:tcPr>
            <w:tcW w:w="11636" w:type="dxa"/>
            <w:gridSpan w:val="3"/>
          </w:tcPr>
          <w:p w14:paraId="743DC0E2" w14:textId="77777777" w:rsidR="00D76103" w:rsidRPr="00C43D97" w:rsidRDefault="00C43D97" w:rsidP="00C43D97">
            <w:pPr>
              <w:ind w:left="18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         </w:t>
            </w:r>
            <w:r w:rsidRPr="00C43D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76103" w:rsidRPr="00C43D97">
              <w:rPr>
                <w:rFonts w:ascii="Times New Roman" w:hAnsi="Times New Roman" w:cs="Times New Roman"/>
                <w:b/>
                <w:sz w:val="24"/>
                <w:szCs w:val="24"/>
              </w:rPr>
              <w:t>Вводно-подготовительная часть</w:t>
            </w:r>
          </w:p>
        </w:tc>
      </w:tr>
      <w:tr w:rsidR="00D76103" w14:paraId="03EB2741" w14:textId="77777777" w:rsidTr="00EF08B8">
        <w:tc>
          <w:tcPr>
            <w:tcW w:w="2530" w:type="dxa"/>
          </w:tcPr>
          <w:p w14:paraId="0B5A6792" w14:textId="77777777" w:rsidR="00D76103" w:rsidRPr="002B2601" w:rsidRDefault="00D76103" w:rsidP="006D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6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Этап. Содержание.</w:t>
            </w:r>
          </w:p>
        </w:tc>
        <w:tc>
          <w:tcPr>
            <w:tcW w:w="6118" w:type="dxa"/>
          </w:tcPr>
          <w:p w14:paraId="2643F58D" w14:textId="77777777" w:rsidR="00D76103" w:rsidRPr="002B2601" w:rsidRDefault="00D76103" w:rsidP="006D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601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воспитателя.</w:t>
            </w:r>
          </w:p>
        </w:tc>
        <w:tc>
          <w:tcPr>
            <w:tcW w:w="2988" w:type="dxa"/>
          </w:tcPr>
          <w:p w14:paraId="182FFC34" w14:textId="77777777" w:rsidR="00D76103" w:rsidRPr="002B2601" w:rsidRDefault="00D76103" w:rsidP="006D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601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обучающихся.</w:t>
            </w:r>
          </w:p>
        </w:tc>
      </w:tr>
      <w:tr w:rsidR="00D76103" w14:paraId="7E14F5E4" w14:textId="77777777" w:rsidTr="00EF08B8">
        <w:tc>
          <w:tcPr>
            <w:tcW w:w="2530" w:type="dxa"/>
          </w:tcPr>
          <w:p w14:paraId="6F4DA7F6" w14:textId="77777777" w:rsidR="00D76103" w:rsidRPr="002B2601" w:rsidRDefault="002B2601" w:rsidP="002B26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601">
              <w:rPr>
                <w:rFonts w:ascii="Times New Roman" w:hAnsi="Times New Roman" w:cs="Times New Roman"/>
                <w:b/>
                <w:sz w:val="24"/>
                <w:szCs w:val="24"/>
              </w:rPr>
              <w:t>1.Оганизационный этап</w:t>
            </w:r>
          </w:p>
          <w:p w14:paraId="2A5C37FF" w14:textId="6B062BCC" w:rsidR="00E14211" w:rsidRPr="001B2CF2" w:rsidRDefault="002B2601" w:rsidP="0005410E">
            <w:pPr>
              <w:pStyle w:val="a5"/>
            </w:pPr>
            <w:r w:rsidRPr="0005410E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proofErr w:type="gramStart"/>
            <w:r w:rsidRPr="0005410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05410E" w:rsidRPr="0005410E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05410E">
              <w:rPr>
                <w:rFonts w:ascii="Times New Roman" w:hAnsi="Times New Roman" w:cs="Times New Roman"/>
                <w:sz w:val="24"/>
                <w:szCs w:val="24"/>
              </w:rPr>
              <w:t>Настроить</w:t>
            </w:r>
            <w:proofErr w:type="gramEnd"/>
            <w:r w:rsidR="0005410E" w:rsidRPr="0005410E">
              <w:rPr>
                <w:rFonts w:ascii="Times New Roman" w:hAnsi="Times New Roman" w:cs="Times New Roman"/>
                <w:sz w:val="24"/>
                <w:szCs w:val="24"/>
              </w:rPr>
              <w:t xml:space="preserve"> детей на активную работу, </w:t>
            </w:r>
            <w:r w:rsidR="0005410E">
              <w:rPr>
                <w:rFonts w:ascii="Times New Roman" w:hAnsi="Times New Roman" w:cs="Times New Roman"/>
                <w:sz w:val="24"/>
                <w:szCs w:val="24"/>
              </w:rPr>
              <w:t>дать</w:t>
            </w:r>
            <w:r w:rsidR="0005410E" w:rsidRPr="0005410E">
              <w:rPr>
                <w:rFonts w:ascii="Times New Roman" w:hAnsi="Times New Roman" w:cs="Times New Roman"/>
                <w:sz w:val="24"/>
                <w:szCs w:val="24"/>
              </w:rPr>
              <w:t xml:space="preserve"> психо</w:t>
            </w:r>
            <w:r w:rsidR="00BA5A91">
              <w:rPr>
                <w:rFonts w:ascii="Times New Roman" w:hAnsi="Times New Roman" w:cs="Times New Roman"/>
                <w:sz w:val="24"/>
                <w:szCs w:val="24"/>
              </w:rPr>
              <w:t>эмоциональную разрядку.</w:t>
            </w:r>
          </w:p>
        </w:tc>
        <w:tc>
          <w:tcPr>
            <w:tcW w:w="6118" w:type="dxa"/>
          </w:tcPr>
          <w:p w14:paraId="33161E61" w14:textId="77777777" w:rsidR="00AE575C" w:rsidRDefault="008C6E69" w:rsidP="00AE575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41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Здравствуйте ребята. Я очень рада вас видеть. </w:t>
            </w:r>
          </w:p>
          <w:p w14:paraId="6F897FF5" w14:textId="77777777" w:rsidR="00D76103" w:rsidRDefault="00AE575C" w:rsidP="00AE575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Поприветствуйте друг друга.</w:t>
            </w:r>
          </w:p>
          <w:p w14:paraId="329D0FBF" w14:textId="299674C1" w:rsidR="00AE575C" w:rsidRPr="00AE575C" w:rsidRDefault="00AE575C" w:rsidP="00AE575C">
            <w:pPr>
              <w:pStyle w:val="aa"/>
              <w:shd w:val="clear" w:color="auto" w:fill="F4F4F4"/>
              <w:spacing w:before="90" w:beforeAutospacing="0" w:after="90" w:afterAutospacing="0"/>
              <w:rPr>
                <w:color w:val="212529"/>
              </w:rPr>
            </w:pPr>
            <w:r>
              <w:rPr>
                <w:rFonts w:ascii="Arial" w:hAnsi="Arial" w:cs="Arial"/>
                <w:color w:val="212529"/>
              </w:rPr>
              <w:t> </w:t>
            </w:r>
            <w:r w:rsidRPr="00AE575C">
              <w:rPr>
                <w:color w:val="212529"/>
              </w:rPr>
              <w:t xml:space="preserve">Что за чудо </w:t>
            </w:r>
            <w:proofErr w:type="gramStart"/>
            <w:r w:rsidRPr="00AE575C">
              <w:rPr>
                <w:color w:val="212529"/>
              </w:rPr>
              <w:t>чудеса:   </w:t>
            </w:r>
            <w:proofErr w:type="gramEnd"/>
            <w:r w:rsidR="00EF08B8">
              <w:rPr>
                <w:color w:val="212529"/>
              </w:rPr>
              <w:t xml:space="preserve">      </w:t>
            </w:r>
            <w:r w:rsidRPr="00AE575C">
              <w:rPr>
                <w:color w:val="212529"/>
              </w:rPr>
              <w:t xml:space="preserve">Раз рука и два </w:t>
            </w:r>
            <w:r w:rsidR="00EF08B8" w:rsidRPr="00AE575C">
              <w:rPr>
                <w:color w:val="212529"/>
              </w:rPr>
              <w:t xml:space="preserve">рука!  </w:t>
            </w:r>
            <w:r w:rsidR="00EF08B8">
              <w:rPr>
                <w:color w:val="212529"/>
              </w:rPr>
              <w:t xml:space="preserve">       </w:t>
            </w:r>
            <w:r w:rsidR="00EF08B8" w:rsidRPr="00AE575C">
              <w:rPr>
                <w:color w:val="212529"/>
              </w:rPr>
              <w:t> </w:t>
            </w:r>
            <w:r w:rsidR="001B2CF2" w:rsidRPr="00AE575C">
              <w:rPr>
                <w:color w:val="212529"/>
              </w:rPr>
              <w:t>Вот</w:t>
            </w:r>
            <w:r w:rsidRPr="00AE575C">
              <w:rPr>
                <w:color w:val="212529"/>
              </w:rPr>
              <w:t>  ладошка правая,</w:t>
            </w:r>
            <w:r w:rsidR="001B2CF2">
              <w:rPr>
                <w:color w:val="212529"/>
              </w:rPr>
              <w:t xml:space="preserve">         </w:t>
            </w:r>
            <w:r w:rsidRPr="00AE575C">
              <w:rPr>
                <w:color w:val="212529"/>
              </w:rPr>
              <w:t> Вот ладошка левая.</w:t>
            </w:r>
          </w:p>
          <w:p w14:paraId="49247AE6" w14:textId="4E7EA17E" w:rsidR="00AE575C" w:rsidRPr="00AE575C" w:rsidRDefault="00AE575C" w:rsidP="00AE575C">
            <w:pPr>
              <w:pStyle w:val="aa"/>
              <w:shd w:val="clear" w:color="auto" w:fill="F4F4F4"/>
              <w:spacing w:before="90" w:beforeAutospacing="0" w:after="90" w:afterAutospacing="0"/>
              <w:rPr>
                <w:color w:val="212529"/>
              </w:rPr>
            </w:pPr>
            <w:r w:rsidRPr="00AE575C">
              <w:rPr>
                <w:color w:val="212529"/>
              </w:rPr>
              <w:t xml:space="preserve">          </w:t>
            </w:r>
            <w:r w:rsidR="001B2CF2">
              <w:rPr>
                <w:color w:val="212529"/>
              </w:rPr>
              <w:t xml:space="preserve">                    </w:t>
            </w:r>
            <w:r w:rsidRPr="00AE575C">
              <w:rPr>
                <w:color w:val="212529"/>
              </w:rPr>
              <w:t>  И улыбка смелая!</w:t>
            </w:r>
          </w:p>
        </w:tc>
        <w:tc>
          <w:tcPr>
            <w:tcW w:w="2988" w:type="dxa"/>
          </w:tcPr>
          <w:p w14:paraId="70A0C6FF" w14:textId="77777777" w:rsidR="00D76103" w:rsidRDefault="00D76103" w:rsidP="006D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13D0C7D" w14:textId="7CE5F419" w:rsidR="00EF08B8" w:rsidRPr="002B2601" w:rsidRDefault="00EF08B8" w:rsidP="006D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действий</w:t>
            </w:r>
          </w:p>
        </w:tc>
      </w:tr>
      <w:tr w:rsidR="008C6E69" w14:paraId="2F946C18" w14:textId="77777777" w:rsidTr="00EF08B8">
        <w:tc>
          <w:tcPr>
            <w:tcW w:w="2530" w:type="dxa"/>
          </w:tcPr>
          <w:p w14:paraId="61681020" w14:textId="49F5F591" w:rsidR="008C6E69" w:rsidRDefault="00AC1CD1" w:rsidP="008C6E69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8C6E69" w:rsidRPr="00E14211">
              <w:rPr>
                <w:rFonts w:ascii="Times New Roman" w:hAnsi="Times New Roman" w:cs="Times New Roman"/>
                <w:b/>
                <w:sz w:val="24"/>
                <w:szCs w:val="24"/>
              </w:rPr>
              <w:t>Игровое упражнение «Приветствие»</w:t>
            </w:r>
          </w:p>
          <w:p w14:paraId="30A8928E" w14:textId="77777777" w:rsidR="008C6E69" w:rsidRDefault="008C6E69" w:rsidP="008C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0541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Настроить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05410E">
              <w:rPr>
                <w:rFonts w:ascii="Times New Roman" w:hAnsi="Times New Roman" w:cs="Times New Roman"/>
                <w:sz w:val="24"/>
                <w:szCs w:val="24"/>
              </w:rPr>
              <w:t>позити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вный контакт друг с другом.</w:t>
            </w:r>
          </w:p>
          <w:p w14:paraId="1D9945C1" w14:textId="77777777" w:rsidR="00AC1CD1" w:rsidRDefault="00AC1CD1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5A7D8B" w14:textId="77777777" w:rsidR="00AC1CD1" w:rsidRDefault="00AC1CD1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446408B" w14:textId="77777777" w:rsidR="00AC1CD1" w:rsidRDefault="00AC1CD1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00140B" w14:textId="77777777" w:rsidR="00AC1CD1" w:rsidRDefault="00AC1CD1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D413E7" w14:textId="703F8A5E" w:rsidR="00AC1CD1" w:rsidRPr="002B2601" w:rsidRDefault="00AC1CD1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18" w:type="dxa"/>
          </w:tcPr>
          <w:p w14:paraId="0D934BC7" w14:textId="77777777" w:rsidR="008C6E69" w:rsidRPr="0005410E" w:rsidRDefault="008C6E69" w:rsidP="008C6E6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41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Всем «Привет» и </w:t>
            </w:r>
            <w:proofErr w:type="gramStart"/>
            <w:r w:rsidRPr="000541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 Добрый</w:t>
            </w:r>
            <w:proofErr w:type="gramEnd"/>
            <w:r w:rsidRPr="000541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день»</w:t>
            </w:r>
          </w:p>
          <w:p w14:paraId="66CEC178" w14:textId="77777777" w:rsidR="008C6E69" w:rsidRPr="0005410E" w:rsidRDefault="008C6E69" w:rsidP="008C6E6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41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от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этого у меня хорошее настроение.</w:t>
            </w:r>
          </w:p>
          <w:p w14:paraId="24E110EE" w14:textId="77777777" w:rsidR="008C6E69" w:rsidRPr="0005410E" w:rsidRDefault="008C6E69" w:rsidP="008C6E6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41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какое настроение у вас?</w:t>
            </w:r>
          </w:p>
          <w:p w14:paraId="610C4C53" w14:textId="0D68385A" w:rsidR="008C6E69" w:rsidRPr="00A90A77" w:rsidRDefault="008C6E69" w:rsidP="008C6E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 у меня хорошее! Я рада вас видеть!</w:t>
            </w:r>
          </w:p>
        </w:tc>
        <w:tc>
          <w:tcPr>
            <w:tcW w:w="2988" w:type="dxa"/>
          </w:tcPr>
          <w:p w14:paraId="075C3281" w14:textId="4D14A425" w:rsidR="008C6E69" w:rsidRPr="00AE575C" w:rsidRDefault="008C6E69" w:rsidP="008C6E69">
            <w:pPr>
              <w:shd w:val="clear" w:color="auto" w:fill="F9FAFA"/>
              <w:spacing w:after="240"/>
              <w:rPr>
                <w:rFonts w:ascii="Times New Roman" w:eastAsia="Times New Roman" w:hAnsi="Times New Roman" w:cs="Times New Roman"/>
                <w:lang w:eastAsia="ru-RU"/>
              </w:rPr>
            </w:pPr>
            <w:r w:rsidRPr="00AE575C">
              <w:rPr>
                <w:rFonts w:ascii="Times New Roman" w:eastAsia="Times New Roman" w:hAnsi="Times New Roman" w:cs="Times New Roman"/>
                <w:lang w:eastAsia="ru-RU"/>
              </w:rPr>
              <w:t>Дети отвечают или оказывают жестами.</w:t>
            </w:r>
          </w:p>
          <w:p w14:paraId="2FD8E9F7" w14:textId="770A32B6" w:rsidR="008C6E69" w:rsidRDefault="008C6E69" w:rsidP="008C6E69">
            <w:pPr>
              <w:shd w:val="clear" w:color="auto" w:fill="F9FAFA"/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575C">
              <w:rPr>
                <w:rFonts w:ascii="Times New Roman" w:hAnsi="Times New Roman" w:cs="Times New Roman"/>
              </w:rPr>
              <w:t>Дети садятся на места.</w:t>
            </w:r>
          </w:p>
        </w:tc>
      </w:tr>
      <w:tr w:rsidR="008C6E69" w14:paraId="647A626A" w14:textId="77777777" w:rsidTr="00EF08B8">
        <w:tc>
          <w:tcPr>
            <w:tcW w:w="2530" w:type="dxa"/>
          </w:tcPr>
          <w:p w14:paraId="052A2DE8" w14:textId="44142F61" w:rsidR="008C6E69" w:rsidRPr="002B2601" w:rsidRDefault="00AC1CD1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C6E69" w:rsidRPr="002B260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C6E69" w:rsidRPr="002B2601"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Мотивация и планирование деятельности</w:t>
            </w:r>
          </w:p>
          <w:p w14:paraId="3E2FDD58" w14:textId="77777777" w:rsidR="008C6E69" w:rsidRPr="00830C7B" w:rsidRDefault="008C6E69" w:rsidP="008C6E6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B2601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 xml:space="preserve"> </w:t>
            </w:r>
            <w:r w:rsidRPr="00830C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вызвать у детей интерес к занятию</w:t>
            </w:r>
          </w:p>
          <w:p w14:paraId="757605AF" w14:textId="77777777" w:rsidR="008C6E69" w:rsidRDefault="008C6E69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271B812" w14:textId="77777777" w:rsidR="00873392" w:rsidRDefault="00873392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EF2947" w14:textId="77777777" w:rsidR="00873392" w:rsidRDefault="00873392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B82480" w14:textId="77777777" w:rsidR="00873392" w:rsidRDefault="00873392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7A20C73" w14:textId="77777777" w:rsidR="00873392" w:rsidRDefault="00873392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EB3930" w14:textId="77777777" w:rsidR="00873392" w:rsidRDefault="00873392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786A14B" w14:textId="77777777" w:rsidR="00873392" w:rsidRDefault="00873392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E5F549F" w14:textId="77777777" w:rsidR="00873392" w:rsidRDefault="00873392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B0DE024" w14:textId="77777777" w:rsidR="00873392" w:rsidRDefault="00873392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129FBF9" w14:textId="77777777" w:rsidR="00873392" w:rsidRDefault="00873392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0599EB" w14:textId="77777777" w:rsidR="00873392" w:rsidRDefault="00873392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49785EB" w14:textId="77777777" w:rsidR="00873392" w:rsidRDefault="00873392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50AD752" w14:textId="77777777" w:rsidR="00873392" w:rsidRDefault="00873392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A2DB99" w14:textId="77777777" w:rsidR="00873392" w:rsidRDefault="00873392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E0652F" w14:textId="77777777" w:rsidR="00873392" w:rsidRDefault="00873392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4858FC4" w14:textId="77777777" w:rsidR="00873392" w:rsidRDefault="00873392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6375493" w14:textId="77777777" w:rsidR="00873392" w:rsidRDefault="00873392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1E9566" w14:textId="77777777" w:rsidR="00873392" w:rsidRDefault="00873392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B0F747" w14:textId="77777777" w:rsidR="00873392" w:rsidRDefault="00873392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D4B5E6C" w14:textId="6C4D6C88" w:rsidR="00873392" w:rsidRPr="002B2601" w:rsidRDefault="00873392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Мотивация.</w:t>
            </w:r>
          </w:p>
        </w:tc>
        <w:tc>
          <w:tcPr>
            <w:tcW w:w="6118" w:type="dxa"/>
          </w:tcPr>
          <w:p w14:paraId="5F722CD3" w14:textId="7B306426" w:rsidR="008C6E69" w:rsidRPr="001B2CF2" w:rsidRDefault="00021198" w:rsidP="008C6E6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*</w:t>
            </w:r>
            <w:r w:rsidR="008C6E69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Девочки, сегодня на занятии мы будем заниматься </w:t>
            </w:r>
            <w:r w:rsidR="008C6E69" w:rsidRPr="001B2CF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shd w:val="clear" w:color="auto" w:fill="FFFFFF"/>
                <w:lang w:eastAsia="ru-RU"/>
              </w:rPr>
              <w:t>необычным</w:t>
            </w:r>
            <w:r w:rsidR="008C6E69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творчеством. </w:t>
            </w:r>
            <w:r w:rsidR="00A90A77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                              </w:t>
            </w:r>
            <w:r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*</w:t>
            </w:r>
            <w:r w:rsidR="008C6E69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Посмотрите друг на друга. Как мы сегодня одеты: фартуки, косынки.  </w:t>
            </w:r>
            <w:r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Сегодня мы будем помогать маме на кухне – хозяюшки.                             </w:t>
            </w:r>
            <w:r w:rsidR="00A90A77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             </w:t>
            </w:r>
            <w:r w:rsidR="0063349D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    </w:t>
            </w:r>
            <w:r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*</w:t>
            </w:r>
            <w:r w:rsidR="008C6E69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Обратите внимания у вас на столах находится</w:t>
            </w:r>
            <w:r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shd w:val="clear" w:color="auto" w:fill="FFFFFF"/>
                <w:lang w:eastAsia="ru-RU"/>
              </w:rPr>
              <w:t>(показ</w:t>
            </w:r>
            <w:r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)</w:t>
            </w:r>
            <w:r w:rsidR="008C6E69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: </w:t>
            </w:r>
            <w:r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досточка, скалка, кисть, </w:t>
            </w:r>
            <w:proofErr w:type="gramStart"/>
            <w:r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тесьма,  мелкое</w:t>
            </w:r>
            <w:proofErr w:type="gramEnd"/>
            <w:r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украшение, </w:t>
            </w:r>
            <w:r w:rsidR="00CF28A5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формы для вырезания (</w:t>
            </w:r>
            <w:r w:rsidR="00656BF1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трафареты</w:t>
            </w:r>
            <w:r w:rsidR="00CF28A5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)</w:t>
            </w:r>
            <w:r w:rsidR="00656BF1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самое основное соленое тесто. </w:t>
            </w:r>
            <w:r w:rsidR="008C6E69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Можете все рассмотреть, потрогать. А теперь оставьте все это на своих местах и посмотрите на меня. </w:t>
            </w:r>
            <w:r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                             * Посмотрим</w:t>
            </w:r>
            <w:r w:rsidR="008C6E69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чем мы будем сегодня заниматься</w:t>
            </w:r>
            <w:r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на занятии</w:t>
            </w:r>
            <w:r w:rsidR="008C6E69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C7717E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(</w:t>
            </w:r>
            <w:r w:rsidR="00C7717E" w:rsidRPr="001B2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план работы</w:t>
            </w:r>
            <w:proofErr w:type="gramStart"/>
            <w:r w:rsidR="00C7717E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)</w:t>
            </w:r>
            <w:r w:rsidR="008C6E69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: </w:t>
            </w:r>
            <w:r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</w:t>
            </w:r>
            <w:proofErr w:type="gramEnd"/>
            <w:r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                    </w:t>
            </w:r>
            <w:r w:rsidR="00A90A77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                                             </w:t>
            </w:r>
            <w:r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</w:t>
            </w:r>
            <w:r w:rsidR="008C6E69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1.</w:t>
            </w:r>
            <w:r w:rsidR="004C6F2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Артикуляционная гимнастика.                                                  </w:t>
            </w:r>
            <w:r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4C6F2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2. </w:t>
            </w:r>
            <w:r w:rsidR="00AE575C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="008C6E69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осмотрим видео презентацию</w:t>
            </w:r>
            <w:r w:rsidR="005926B2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 w:rsidR="006A6FDA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               </w:t>
            </w:r>
            <w:r w:rsidR="00F50B7B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                </w:t>
            </w:r>
            <w:r w:rsidR="006A6FDA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   </w:t>
            </w:r>
            <w:r w:rsidR="004C6F2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</w:t>
            </w:r>
            <w:r w:rsidR="005926B2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. </w:t>
            </w:r>
            <w:r w:rsidR="00F50B7B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Отвечать на вопросы, повторять,                                                                             </w:t>
            </w:r>
            <w:r w:rsidR="008C6E69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4C6F2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</w:t>
            </w:r>
            <w:r w:rsidR="00F50B7B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. </w:t>
            </w:r>
            <w:r w:rsidR="000F4710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Узнаем интересный секрет,                                      </w:t>
            </w:r>
            <w:r w:rsidR="004C6F2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</w:t>
            </w:r>
            <w:r w:rsidR="00732625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.Вспомним технику безопасности при работе с тестом,</w:t>
            </w:r>
            <w:r w:rsidR="003566DA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                        </w:t>
            </w:r>
            <w:r w:rsidR="004C6F2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</w:t>
            </w:r>
            <w:r w:rsidR="000038A8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="008C6E69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сделаем пальчиковую гимнастику</w:t>
            </w:r>
            <w:r w:rsidR="000038A8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       </w:t>
            </w:r>
            <w:r w:rsidR="00A90A77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                 </w:t>
            </w:r>
            <w:r w:rsidR="000038A8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   </w:t>
            </w:r>
            <w:r w:rsidR="004C6F2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7</w:t>
            </w:r>
            <w:r w:rsidR="000038A8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. </w:t>
            </w:r>
            <w:r w:rsidR="008C6E69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затем будем </w:t>
            </w:r>
            <w:r w:rsidR="000038A8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лепить,              </w:t>
            </w:r>
            <w:r w:rsidR="00A90A77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                         </w:t>
            </w:r>
            <w:r w:rsidR="000038A8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              </w:t>
            </w:r>
            <w:r w:rsidR="004C6F2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8</w:t>
            </w:r>
            <w:r w:rsidR="000038A8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. </w:t>
            </w:r>
            <w:r w:rsidR="008C6E69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потом будем отдыхать</w:t>
            </w:r>
            <w:r w:rsidR="000038A8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                    </w:t>
            </w:r>
            <w:r w:rsidR="00A90A77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                      </w:t>
            </w:r>
            <w:r w:rsidR="000038A8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        </w:t>
            </w:r>
            <w:r w:rsidR="004C6F2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9</w:t>
            </w:r>
            <w:r w:rsidR="000038A8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="008C6E69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в конце посмотрим и оценим ваши работы.</w:t>
            </w:r>
          </w:p>
          <w:p w14:paraId="3A2E8174" w14:textId="6B20367D" w:rsidR="008C6E69" w:rsidRPr="001B2CF2" w:rsidRDefault="000038A8" w:rsidP="008C6E6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B2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* Критерии </w:t>
            </w:r>
            <w:proofErr w:type="gramStart"/>
            <w:r w:rsidRPr="001B2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оценивания:   </w:t>
            </w:r>
            <w:proofErr w:type="gramEnd"/>
            <w:r w:rsidRPr="001B2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                       </w:t>
            </w:r>
            <w:r w:rsidR="00A90A77" w:rsidRPr="001B2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                            </w:t>
            </w:r>
            <w:r w:rsidRPr="001B2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           </w:t>
            </w:r>
            <w:r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="008C6E69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За аккуратно и правильно выполненную работу без </w:t>
            </w:r>
            <w:r w:rsidR="008C6E69" w:rsidRPr="001B2CF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shd w:val="clear" w:color="auto" w:fill="FFFFFF"/>
                <w:lang w:eastAsia="ru-RU"/>
              </w:rPr>
              <w:t>посторонней помощи</w:t>
            </w:r>
            <w:r w:rsidR="000F4710" w:rsidRPr="001B2CF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shd w:val="clear" w:color="auto" w:fill="FFFFFF"/>
                <w:lang w:eastAsia="ru-RU"/>
              </w:rPr>
              <w:t xml:space="preserve"> за каждый этап </w:t>
            </w:r>
            <w:r w:rsidR="008C6E69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="008C6E69" w:rsidRPr="001B2CF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shd w:val="clear" w:color="auto" w:fill="FFFFFF"/>
                <w:lang w:eastAsia="ru-RU"/>
              </w:rPr>
              <w:t>смайлик о</w:t>
            </w:r>
            <w:r w:rsidR="008C6E69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тлично</w:t>
            </w:r>
            <w:r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25292113" w14:textId="03C2B344" w:rsidR="008C6E69" w:rsidRPr="001B2CF2" w:rsidRDefault="000038A8" w:rsidP="008C6E6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="008C6E69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За работу с небольшими ошибками, выполненную с </w:t>
            </w:r>
            <w:r w:rsidR="008C6E69" w:rsidRPr="001B2CF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shd w:val="clear" w:color="auto" w:fill="FFFFFF"/>
                <w:lang w:eastAsia="ru-RU"/>
              </w:rPr>
              <w:t xml:space="preserve">посторонней </w:t>
            </w:r>
            <w:proofErr w:type="gramStart"/>
            <w:r w:rsidR="008C6E69" w:rsidRPr="001B2CF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shd w:val="clear" w:color="auto" w:fill="FFFFFF"/>
                <w:lang w:eastAsia="ru-RU"/>
              </w:rPr>
              <w:t>п</w:t>
            </w:r>
            <w:r w:rsidR="008C6E69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омощью </w:t>
            </w:r>
            <w:r w:rsidR="000F4710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за</w:t>
            </w:r>
            <w:proofErr w:type="gramEnd"/>
            <w:r w:rsidR="000F4710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каждый этап </w:t>
            </w:r>
            <w:r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--</w:t>
            </w:r>
            <w:r w:rsidR="008C6E69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смайлик </w:t>
            </w:r>
            <w:r w:rsidR="008C6E69" w:rsidRPr="001B2CF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shd w:val="clear" w:color="auto" w:fill="FFFFFF"/>
                <w:lang w:eastAsia="ru-RU"/>
              </w:rPr>
              <w:t>хорошо</w:t>
            </w:r>
            <w:r w:rsidRPr="001B2CF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shd w:val="clear" w:color="auto" w:fill="FFFFFF"/>
                <w:lang w:eastAsia="ru-RU"/>
              </w:rPr>
              <w:t>.</w:t>
            </w:r>
            <w:r w:rsidR="008C6E69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3F896694" w14:textId="52182EC8" w:rsidR="00873392" w:rsidRPr="001B2CF2" w:rsidRDefault="00873392" w:rsidP="00873392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B2CF2">
              <w:rPr>
                <w:rFonts w:cstheme="minorHAnsi"/>
                <w:sz w:val="24"/>
                <w:szCs w:val="24"/>
                <w:u w:val="single"/>
              </w:rPr>
              <w:t>*Если мы дружно, ладно, аккуратно поработаем, то в конце занятия будем украшать новогоднюю елку</w:t>
            </w:r>
            <w:r w:rsidRPr="001B2CF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</w:p>
          <w:p w14:paraId="20C4F8CC" w14:textId="77777777" w:rsidR="00873392" w:rsidRPr="001B2CF2" w:rsidRDefault="00873392" w:rsidP="008C6E6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33157C55" w14:textId="77777777" w:rsidR="004C6F2B" w:rsidRDefault="004C6F2B" w:rsidP="008C6E6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39B55A73" w14:textId="77777777" w:rsidR="004C6F2B" w:rsidRDefault="004C6F2B" w:rsidP="008C6E6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35E698E4" w14:textId="5A4F9288" w:rsidR="008C6E69" w:rsidRPr="001B2CF2" w:rsidRDefault="008C6E69" w:rsidP="008C6E6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0038A8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*В</w:t>
            </w:r>
            <w:r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спомни</w:t>
            </w:r>
            <w:r w:rsidR="000038A8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те,</w:t>
            </w:r>
            <w:r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какое сейчас время года?</w:t>
            </w:r>
            <w:r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 Марина покажи </w:t>
            </w:r>
            <w:r w:rsidRPr="001B2C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мне какое сейчас время года?</w:t>
            </w:r>
          </w:p>
          <w:p w14:paraId="6A842523" w14:textId="77777777" w:rsidR="008C6E69" w:rsidRPr="001B2CF2" w:rsidRDefault="008C6E69" w:rsidP="008C6E6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Правильно. Молодцы.</w:t>
            </w:r>
          </w:p>
          <w:p w14:paraId="3CAB4E66" w14:textId="767A4CDE" w:rsidR="00032A5D" w:rsidRPr="001B2CF2" w:rsidRDefault="000038A8" w:rsidP="008C6E69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r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*</w:t>
            </w:r>
            <w:r w:rsidR="008C6E69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Сейчас мы с вами посмотрим небольшо</w:t>
            </w:r>
            <w:r w:rsidR="001B2CF2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 видео</w:t>
            </w:r>
            <w:r w:rsidR="008C6E69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 </w:t>
            </w:r>
            <w:r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зим</w:t>
            </w:r>
            <w:r w:rsidR="008C6E69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A90A77"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 w:rsidR="00A90A77" w:rsidRPr="001B2CF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shd w:val="clear" w:color="auto" w:fill="FFFFFF"/>
                <w:lang w:eastAsia="ru-RU"/>
              </w:rPr>
              <w:t xml:space="preserve">о главном её </w:t>
            </w:r>
            <w:proofErr w:type="gramStart"/>
            <w:r w:rsidR="00A90A77" w:rsidRPr="001B2CF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shd w:val="clear" w:color="auto" w:fill="FFFFFF"/>
                <w:lang w:eastAsia="ru-RU"/>
              </w:rPr>
              <w:t>празднике.</w:t>
            </w:r>
            <w:r w:rsidR="008C6E69" w:rsidRPr="001B2CF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shd w:val="clear" w:color="auto" w:fill="FFFFFF"/>
                <w:lang w:eastAsia="ru-RU"/>
              </w:rPr>
              <w:t>.</w:t>
            </w:r>
            <w:proofErr w:type="gramEnd"/>
            <w:r w:rsidR="008C6E69" w:rsidRPr="001B2CF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shd w:val="clear" w:color="auto" w:fill="FFFFFF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shd w:val="clear" w:color="auto" w:fill="FFFFFF"/>
                <w:lang w:eastAsia="ru-RU"/>
              </w:rPr>
              <w:t xml:space="preserve">  </w:t>
            </w:r>
          </w:p>
          <w:p w14:paraId="3646BB95" w14:textId="77777777" w:rsidR="004851CB" w:rsidRPr="001B2CF2" w:rsidRDefault="004851CB" w:rsidP="008C6E69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</w:p>
          <w:p w14:paraId="1514E1C2" w14:textId="77777777" w:rsidR="002E7A8E" w:rsidRDefault="000038A8" w:rsidP="008C6E6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r w:rsidRPr="001B2CF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shd w:val="clear" w:color="auto" w:fill="FFFFFF"/>
                <w:lang w:eastAsia="ru-RU"/>
              </w:rPr>
              <w:t xml:space="preserve">  </w:t>
            </w:r>
            <w:r w:rsidR="009E5202" w:rsidRPr="001B2CF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shd w:val="clear" w:color="auto" w:fill="FFFFFF"/>
                <w:lang w:eastAsia="ru-RU"/>
              </w:rPr>
              <w:t>(</w:t>
            </w:r>
            <w:r w:rsidR="009E5202" w:rsidRPr="001B2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  <w:lang w:eastAsia="ru-RU"/>
              </w:rPr>
              <w:t>отметить выполнение этапа)</w:t>
            </w:r>
            <w:r w:rsidRPr="001B2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  <w:lang w:eastAsia="ru-RU"/>
              </w:rPr>
              <w:t xml:space="preserve">         </w:t>
            </w:r>
          </w:p>
          <w:p w14:paraId="05344443" w14:textId="77777777" w:rsidR="002E7A8E" w:rsidRDefault="002E7A8E" w:rsidP="008C6E6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</w:p>
          <w:p w14:paraId="3AC5B015" w14:textId="77777777" w:rsidR="002E7A8E" w:rsidRDefault="002E7A8E" w:rsidP="008C6E6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</w:p>
          <w:p w14:paraId="6A91A666" w14:textId="412B721E" w:rsidR="008C6E69" w:rsidRPr="001B2CF2" w:rsidRDefault="000038A8" w:rsidP="008C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  <w:lang w:eastAsia="ru-RU"/>
              </w:rPr>
              <w:t xml:space="preserve">                        </w:t>
            </w:r>
            <w:r w:rsidR="00A90A77" w:rsidRPr="001B2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  <w:lang w:eastAsia="ru-RU"/>
              </w:rPr>
              <w:t xml:space="preserve">                                                     </w:t>
            </w:r>
            <w:r w:rsidRPr="001B2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  <w:lang w:eastAsia="ru-RU"/>
              </w:rPr>
              <w:t xml:space="preserve"> </w:t>
            </w:r>
          </w:p>
          <w:p w14:paraId="70A98C77" w14:textId="7602EF12" w:rsidR="008C6E69" w:rsidRPr="001B2CF2" w:rsidRDefault="008C6E69" w:rsidP="008C6E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</w:tcPr>
          <w:p w14:paraId="337EA346" w14:textId="77777777" w:rsidR="008C6E69" w:rsidRDefault="008C6E69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4A7997" w14:textId="77777777" w:rsidR="008C6E69" w:rsidRDefault="008C6E69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027626E" w14:textId="77777777" w:rsidR="008C6E69" w:rsidRDefault="008C6E69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1F8083A" w14:textId="77777777" w:rsidR="008C6E69" w:rsidRDefault="008C6E69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3607310" w14:textId="77777777" w:rsidR="008C6E69" w:rsidRDefault="008C6E69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62AE60E" w14:textId="77777777" w:rsidR="008C6E69" w:rsidRDefault="008C6E69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6C89E98" w14:textId="77777777" w:rsidR="008C6E69" w:rsidRDefault="008C6E69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97922A2" w14:textId="77777777" w:rsidR="008C6E69" w:rsidRDefault="008C6E69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50FE2E" w14:textId="77777777" w:rsidR="008C6E69" w:rsidRDefault="008C6E69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63B7A7" w14:textId="77777777" w:rsidR="004F2757" w:rsidRDefault="004F2757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B945DE9" w14:textId="77777777" w:rsidR="004F2757" w:rsidRDefault="004F2757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192FCF" w14:textId="77777777" w:rsidR="004F2757" w:rsidRDefault="004F2757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D0667F7" w14:textId="77777777" w:rsidR="004F2757" w:rsidRDefault="004F2757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C57264B" w14:textId="77777777" w:rsidR="004F2757" w:rsidRDefault="004F2757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8CC221F" w14:textId="77777777" w:rsidR="004F2757" w:rsidRDefault="004F2757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22E2892" w14:textId="77777777" w:rsidR="004F2757" w:rsidRDefault="004F2757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DFFDC80" w14:textId="77777777" w:rsidR="004F2757" w:rsidRDefault="004F2757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D3F8AA8" w14:textId="77777777" w:rsidR="004F2757" w:rsidRDefault="004F2757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5372745" w14:textId="77777777" w:rsidR="004F2757" w:rsidRDefault="004F2757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0BA1814" w14:textId="0CCF4131" w:rsidR="004F2757" w:rsidRDefault="004F2757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636FD7E" w14:textId="1430D3B8" w:rsidR="004F2757" w:rsidRDefault="00C94D35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036F124" wp14:editId="1CD26CF4">
                  <wp:extent cx="403596" cy="339221"/>
                  <wp:effectExtent l="0" t="0" r="0" b="3810"/>
                  <wp:docPr id="34" name="Рисунок 34" descr="https://omoro.ru/wp-content/uploads/2018/05/veselii-smailik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omoro.ru/wp-content/uploads/2018/05/veselii-smailik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917" cy="342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1E1B53" w14:textId="77777777" w:rsidR="004F2757" w:rsidRDefault="004F2757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4C5B3C1" w14:textId="76AF68A3" w:rsidR="004F2757" w:rsidRDefault="00C94D35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6CDB0E8" wp14:editId="67C25C35">
                  <wp:extent cx="392319" cy="276225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157" cy="28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23195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24E2B74" wp14:editId="351F7261">
                  <wp:extent cx="309557" cy="308864"/>
                  <wp:effectExtent l="0" t="19050" r="0" b="15240"/>
                  <wp:docPr id="25" name="Рисунок 25" descr="Эмодзи 👎 Большой палец вниз на Sams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Эмодзи 👎 Большой палец вниз на Sams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1437308">
                            <a:off x="0" y="0"/>
                            <a:ext cx="315304" cy="314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051DED" w14:textId="77777777" w:rsidR="004F2757" w:rsidRDefault="004F2757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2B5A3D" w14:textId="77777777" w:rsidR="004F2757" w:rsidRDefault="004F2757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A9D2DEB" w14:textId="77777777" w:rsidR="001B2CF2" w:rsidRDefault="001B2CF2" w:rsidP="004F27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263FAB" w14:textId="77777777" w:rsidR="001B2CF2" w:rsidRDefault="001B2CF2" w:rsidP="004F27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2C39C8A" w14:textId="77777777" w:rsidR="001B2CF2" w:rsidRDefault="001B2CF2" w:rsidP="004F27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3552EE3" w14:textId="77777777" w:rsidR="001B2CF2" w:rsidRDefault="001B2CF2" w:rsidP="004F27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ADDA8B2" w14:textId="25590658" w:rsidR="004F2757" w:rsidRDefault="004F2757" w:rsidP="004F27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A77">
              <w:rPr>
                <w:rFonts w:ascii="Times New Roman" w:hAnsi="Times New Roman" w:cs="Times New Roman"/>
                <w:b/>
                <w:sz w:val="24"/>
                <w:szCs w:val="24"/>
              </w:rPr>
              <w:t>(просмотр видео презентации)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7326C87" w14:textId="77777777" w:rsidR="004F2757" w:rsidRPr="002B2601" w:rsidRDefault="004F2757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6F2B" w14:paraId="245EACE7" w14:textId="77777777" w:rsidTr="00EF08B8">
        <w:tc>
          <w:tcPr>
            <w:tcW w:w="2530" w:type="dxa"/>
          </w:tcPr>
          <w:p w14:paraId="3F9B1F34" w14:textId="246F6813" w:rsidR="004C6F2B" w:rsidRPr="004C6F2B" w:rsidRDefault="004C6F2B" w:rsidP="008C6E6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4C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3. Артикуляционная гимнастика.  </w:t>
            </w:r>
          </w:p>
          <w:p w14:paraId="17BCFFE1" w14:textId="33F1A3F2" w:rsidR="004C6F2B" w:rsidRDefault="004C6F2B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EFC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6F2B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артикуляционного аппарата для общения на занятии.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                                           </w:t>
            </w:r>
            <w:r w:rsidRPr="001B2C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6118" w:type="dxa"/>
          </w:tcPr>
          <w:p w14:paraId="1FFE0480" w14:textId="77777777" w:rsidR="004C6F2B" w:rsidRDefault="004C6F2B" w:rsidP="004C6F2B">
            <w:pPr>
              <w:pStyle w:val="a4"/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Губы – трубочка – улыбка.</w:t>
            </w:r>
          </w:p>
          <w:p w14:paraId="71B2FE8A" w14:textId="77777777" w:rsidR="004C6F2B" w:rsidRDefault="004C6F2B" w:rsidP="004C6F2B">
            <w:pPr>
              <w:pStyle w:val="a4"/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Чистим верхние, нижние зубы.</w:t>
            </w:r>
          </w:p>
          <w:p w14:paraId="21856402" w14:textId="77777777" w:rsidR="004C6F2B" w:rsidRDefault="004C6F2B" w:rsidP="004C6F2B">
            <w:pPr>
              <w:pStyle w:val="a4"/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Язык – шарик. Язык упирается в каждую щеку.</w:t>
            </w:r>
          </w:p>
          <w:p w14:paraId="48B1285D" w14:textId="3AD8E5A8" w:rsidR="004C6F2B" w:rsidRPr="004C6F2B" w:rsidRDefault="004C6F2B" w:rsidP="004C6F2B">
            <w:pPr>
              <w:pStyle w:val="a4"/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Дуем на снежинку (салфетка на нитке)</w:t>
            </w:r>
          </w:p>
        </w:tc>
        <w:tc>
          <w:tcPr>
            <w:tcW w:w="2988" w:type="dxa"/>
          </w:tcPr>
          <w:p w14:paraId="4F665884" w14:textId="77777777" w:rsidR="004C6F2B" w:rsidRDefault="004C6F2B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6E69" w14:paraId="4444755E" w14:textId="77777777" w:rsidTr="00EF08B8">
        <w:tc>
          <w:tcPr>
            <w:tcW w:w="2530" w:type="dxa"/>
          </w:tcPr>
          <w:p w14:paraId="461E6196" w14:textId="026A637B" w:rsidR="008C6E69" w:rsidRPr="002B2601" w:rsidRDefault="003E50AE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C6E69" w:rsidRPr="002B2601">
              <w:rPr>
                <w:rFonts w:ascii="Times New Roman" w:hAnsi="Times New Roman" w:cs="Times New Roman"/>
                <w:b/>
                <w:sz w:val="24"/>
                <w:szCs w:val="24"/>
              </w:rPr>
              <w:t>.Сообщение темы и цели занятия</w:t>
            </w:r>
          </w:p>
          <w:p w14:paraId="26FD84CF" w14:textId="77777777" w:rsidR="008C6E69" w:rsidRDefault="008C6E69" w:rsidP="008C6E69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23EFC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Verdana" w:hAnsi="Verdana"/>
                <w:color w:val="42424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r w:rsidRPr="00923E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ообщить детям о предстоящей работе на занятии</w:t>
            </w:r>
          </w:p>
          <w:p w14:paraId="66DCB690" w14:textId="632C7EA2" w:rsidR="000E1E49" w:rsidRDefault="003E50AE" w:rsidP="000E1E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E1E49" w:rsidRPr="002B260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E1E49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пройдённого материала</w:t>
            </w:r>
          </w:p>
          <w:p w14:paraId="3C54A973" w14:textId="77777777" w:rsidR="000E1E49" w:rsidRDefault="000E1E49" w:rsidP="000E1E49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</w:t>
            </w:r>
            <w:r w:rsidRPr="00221F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акрепить представления детей о характерных признаках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зимы</w:t>
            </w:r>
            <w:r w:rsidRPr="00221F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зим</w:t>
            </w:r>
            <w:r w:rsidRPr="00221F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них явлениях.</w:t>
            </w:r>
          </w:p>
          <w:p w14:paraId="1692929C" w14:textId="77777777" w:rsidR="000E1E49" w:rsidRPr="002B2601" w:rsidRDefault="000E1E49" w:rsidP="008C6E69">
            <w:pPr>
              <w:pStyle w:val="a5"/>
              <w:rPr>
                <w:b/>
              </w:rPr>
            </w:pPr>
          </w:p>
        </w:tc>
        <w:tc>
          <w:tcPr>
            <w:tcW w:w="6118" w:type="dxa"/>
          </w:tcPr>
          <w:p w14:paraId="64B6C20C" w14:textId="610E2A01" w:rsidR="00F50B7B" w:rsidRPr="001B2CF2" w:rsidRDefault="00427942" w:rsidP="00656BF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Знакома ли вам эта песенка?                                                         </w:t>
            </w:r>
            <w:r w:rsidR="00F50B7B" w:rsidRPr="001B2CF2"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  <w:r w:rsidR="00AC263E" w:rsidRPr="001B2CF2">
              <w:rPr>
                <w:rFonts w:ascii="Times New Roman" w:hAnsi="Times New Roman" w:cs="Times New Roman"/>
                <w:sz w:val="24"/>
                <w:szCs w:val="24"/>
              </w:rPr>
              <w:t>Как мы узнаем, что наступила</w:t>
            </w:r>
            <w:r w:rsidR="00F50B7B"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 зимы</w:t>
            </w:r>
            <w:r w:rsidR="00AC263E" w:rsidRPr="001B2CF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1C8D0E12" w14:textId="5AEDC400" w:rsidR="004851CB" w:rsidRPr="001B2CF2" w:rsidRDefault="00656BF1" w:rsidP="00656BF1">
            <w:pPr>
              <w:pStyle w:val="a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B2CF2">
              <w:rPr>
                <w:rFonts w:ascii="Times New Roman" w:hAnsi="Times New Roman" w:cs="Times New Roman"/>
                <w:sz w:val="24"/>
                <w:szCs w:val="24"/>
              </w:rPr>
              <w:t>(Зимой много с</w:t>
            </w:r>
            <w:r w:rsidR="008C6E69" w:rsidRPr="001B2CF2">
              <w:rPr>
                <w:rFonts w:ascii="Times New Roman" w:hAnsi="Times New Roman" w:cs="Times New Roman"/>
                <w:sz w:val="24"/>
                <w:szCs w:val="24"/>
              </w:rPr>
              <w:t>нег</w:t>
            </w:r>
            <w:r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proofErr w:type="gramStart"/>
            <w:r w:rsidRPr="001B2CF2">
              <w:rPr>
                <w:rFonts w:ascii="Times New Roman" w:hAnsi="Times New Roman" w:cs="Times New Roman"/>
                <w:sz w:val="24"/>
                <w:szCs w:val="24"/>
              </w:rPr>
              <w:t>мороз….</w:t>
            </w:r>
            <w:proofErr w:type="gramEnd"/>
            <w:r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)                                                       --- Какой главный праздник зимы?  (Новый </w:t>
            </w:r>
            <w:proofErr w:type="gramStart"/>
            <w:r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год)   </w:t>
            </w:r>
            <w:proofErr w:type="gramEnd"/>
            <w:r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E5202"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6E69"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--- </w:t>
            </w:r>
            <w:r w:rsidR="00032A5D"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Какая сложилась у нас традиция перед новым годом? (украшаем комнаты, наряжаем елку, получаем </w:t>
            </w:r>
            <w:proofErr w:type="gramStart"/>
            <w:r w:rsidR="00032A5D"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подарки)   </w:t>
            </w:r>
            <w:proofErr w:type="gramEnd"/>
            <w:r w:rsidR="00032A5D"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57CC" w:rsidRPr="001B2C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Чем наряжают ёлки?</w:t>
            </w:r>
            <w:r w:rsidRPr="001B2C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8534BE" w:rsidRPr="001B2C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(показываю игрушки разных видов)</w:t>
            </w:r>
          </w:p>
          <w:p w14:paraId="06058E04" w14:textId="77777777" w:rsidR="008534BE" w:rsidRPr="001B2CF2" w:rsidRDefault="004851CB" w:rsidP="00656BF1">
            <w:pPr>
              <w:pStyle w:val="a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B2C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 нас сложилась еще одна традиция: делать украшения для </w:t>
            </w:r>
            <w:r w:rsidRPr="001B2CF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елки своими руками.</w:t>
            </w:r>
            <w:r w:rsidR="00656BF1" w:rsidRPr="001B2CF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 </w:t>
            </w:r>
            <w:r w:rsidR="009E5202" w:rsidRPr="001B2CF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                                                                                           </w:t>
            </w:r>
            <w:r w:rsidR="00656BF1" w:rsidRPr="001B2CF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9E5202" w:rsidRPr="001B2C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Кто догадался, что будем лепить сегодня на занятии?</w:t>
            </w:r>
            <w:r w:rsidR="00656BF1" w:rsidRPr="001B2C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14:paraId="101B186D" w14:textId="2818912A" w:rsidR="004851CB" w:rsidRPr="001B2CF2" w:rsidRDefault="008534BE" w:rsidP="00656BF1">
            <w:pPr>
              <w:pStyle w:val="a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B2C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Из чего будем делать?</w:t>
            </w:r>
            <w:r w:rsidR="00656BF1" w:rsidRPr="001B2C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1B2C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proofErr w:type="gramStart"/>
            <w:r w:rsidR="004851CB" w:rsidRPr="001B2C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( </w:t>
            </w:r>
            <w:r w:rsidR="004851CB" w:rsidRPr="001B2CF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игрушку</w:t>
            </w:r>
            <w:proofErr w:type="gramEnd"/>
            <w:r w:rsidR="004851CB" w:rsidRPr="001B2CF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из теста</w:t>
            </w:r>
            <w:r w:rsidR="004851CB" w:rsidRPr="001B2C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</w:t>
            </w:r>
          </w:p>
          <w:p w14:paraId="3565FD7F" w14:textId="77777777" w:rsidR="002E7A8E" w:rsidRDefault="009E5202" w:rsidP="00656BF1">
            <w:pPr>
              <w:pStyle w:val="a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B2C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</w:t>
            </w:r>
            <w:r w:rsidRPr="001B2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  <w:lang w:eastAsia="ru-RU"/>
              </w:rPr>
              <w:t>отметить выполнение этапа</w:t>
            </w:r>
            <w:r w:rsidRPr="001B2C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</w:t>
            </w:r>
            <w:r w:rsidR="00656BF1" w:rsidRPr="001B2C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</w:t>
            </w:r>
            <w:r w:rsidR="0063349D" w:rsidRPr="001B2C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</w:t>
            </w:r>
            <w:r w:rsidR="00656BF1" w:rsidRPr="001B2C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="00F50B7B" w:rsidRPr="001B2C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</w:t>
            </w:r>
          </w:p>
          <w:p w14:paraId="28D0DB1F" w14:textId="77777777" w:rsidR="002E7A8E" w:rsidRDefault="002E7A8E" w:rsidP="00656BF1">
            <w:pPr>
              <w:pStyle w:val="a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285EB63F" w14:textId="77777777" w:rsidR="002E7A8E" w:rsidRDefault="002E7A8E" w:rsidP="00656BF1">
            <w:pPr>
              <w:pStyle w:val="a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251331A1" w14:textId="77777777" w:rsidR="002E7A8E" w:rsidRDefault="002E7A8E" w:rsidP="00656BF1">
            <w:pPr>
              <w:pStyle w:val="a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49DFFED4" w14:textId="77777777" w:rsidR="002E7A8E" w:rsidRDefault="002E7A8E" w:rsidP="00656BF1">
            <w:pPr>
              <w:pStyle w:val="a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2E4C71C1" w14:textId="6C63C095" w:rsidR="008C6E69" w:rsidRPr="001B2CF2" w:rsidRDefault="00F50B7B" w:rsidP="00656BF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B2C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</w:t>
            </w:r>
            <w:r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  <w:r w:rsidR="00656BF1"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88" w:type="dxa"/>
          </w:tcPr>
          <w:p w14:paraId="6711F353" w14:textId="77777777" w:rsidR="004F2757" w:rsidRPr="002D14C5" w:rsidRDefault="004F2757" w:rsidP="004F27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4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Ответы детей. </w:t>
            </w:r>
          </w:p>
          <w:p w14:paraId="36B0B063" w14:textId="77777777" w:rsidR="004F2757" w:rsidRPr="002D14C5" w:rsidRDefault="004F2757" w:rsidP="004F27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4C5">
              <w:rPr>
                <w:rFonts w:ascii="Times New Roman" w:hAnsi="Times New Roman" w:cs="Times New Roman"/>
                <w:b/>
                <w:sz w:val="24"/>
                <w:szCs w:val="24"/>
              </w:rPr>
              <w:t>(показ картинок)</w:t>
            </w:r>
          </w:p>
          <w:p w14:paraId="6E29D793" w14:textId="77777777" w:rsidR="008C6E69" w:rsidRDefault="008C6E69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5E3E166" w14:textId="77777777" w:rsidR="009E5202" w:rsidRDefault="009E5202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F39B1F8" w14:textId="77777777" w:rsidR="009E5202" w:rsidRDefault="009E5202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AAE2F67" w14:textId="77777777" w:rsidR="00CA5ACA" w:rsidRDefault="00CA5ACA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0AEDE07" w14:textId="77777777" w:rsidR="00CA5ACA" w:rsidRDefault="00CA5ACA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B4CDB5" w14:textId="1FAD269B" w:rsidR="009E5202" w:rsidRPr="002B2601" w:rsidRDefault="009E5202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Новогодние игрушки.</w:t>
            </w:r>
          </w:p>
        </w:tc>
      </w:tr>
      <w:tr w:rsidR="008C6E69" w14:paraId="5FC20C2C" w14:textId="77777777" w:rsidTr="00EF08B8">
        <w:tc>
          <w:tcPr>
            <w:tcW w:w="11636" w:type="dxa"/>
            <w:gridSpan w:val="3"/>
          </w:tcPr>
          <w:p w14:paraId="11575E1C" w14:textId="77777777" w:rsidR="008C6E69" w:rsidRPr="002B2601" w:rsidRDefault="008C6E69" w:rsidP="008C6E69">
            <w:pPr>
              <w:ind w:left="18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r w:rsidRPr="002B26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5B46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B46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B2601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часть</w:t>
            </w:r>
          </w:p>
        </w:tc>
      </w:tr>
      <w:tr w:rsidR="004F2757" w14:paraId="5E336B3C" w14:textId="77777777" w:rsidTr="00EF08B8">
        <w:tc>
          <w:tcPr>
            <w:tcW w:w="2530" w:type="dxa"/>
          </w:tcPr>
          <w:p w14:paraId="5C47F7A1" w14:textId="38358DFA" w:rsidR="000E1E49" w:rsidRDefault="003E50AE" w:rsidP="000E1E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E1E49">
              <w:rPr>
                <w:rFonts w:ascii="Times New Roman" w:hAnsi="Times New Roman" w:cs="Times New Roman"/>
                <w:b/>
                <w:sz w:val="24"/>
                <w:szCs w:val="24"/>
              </w:rPr>
              <w:t>.Сюрпризный момент</w:t>
            </w:r>
          </w:p>
          <w:p w14:paraId="4FF3D3D3" w14:textId="77777777" w:rsidR="000E1E49" w:rsidRDefault="000E1E49" w:rsidP="000E1E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создать </w:t>
            </w:r>
            <w:r w:rsidRPr="0005410E">
              <w:rPr>
                <w:rFonts w:ascii="Times New Roman" w:hAnsi="Times New Roman" w:cs="Times New Roman"/>
                <w:sz w:val="24"/>
                <w:szCs w:val="24"/>
              </w:rPr>
              <w:t>заинтересованность предстоящей деятельностью</w:t>
            </w:r>
            <w:r w:rsidRPr="0005410E">
              <w:t>.</w:t>
            </w:r>
          </w:p>
          <w:p w14:paraId="5812148D" w14:textId="77777777" w:rsidR="000E1E49" w:rsidRDefault="000E1E49" w:rsidP="000E1E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8D0E2D8" w14:textId="77777777" w:rsidR="004F2757" w:rsidRDefault="004F2757" w:rsidP="000E1E49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E5BB8C7" w14:textId="77777777" w:rsidR="000E1E49" w:rsidRDefault="000E1E49" w:rsidP="000E1E49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91782EB" w14:textId="77777777" w:rsidR="000E1E49" w:rsidRDefault="000E1E49" w:rsidP="000E1E49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A78D15" w14:textId="77777777" w:rsidR="000E1E49" w:rsidRDefault="000E1E49" w:rsidP="000E1E49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AF18481" w14:textId="77777777" w:rsidR="000E1E49" w:rsidRDefault="000E1E49" w:rsidP="000E1E49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1BAE2CB" w14:textId="77777777" w:rsidR="000E1E49" w:rsidRDefault="000E1E49" w:rsidP="000E1E49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EE8ED9" w14:textId="77777777" w:rsidR="000E1E49" w:rsidRDefault="000E1E49" w:rsidP="000E1E49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17C87DA" w14:textId="77777777" w:rsidR="000E1E49" w:rsidRDefault="000E1E49" w:rsidP="000E1E49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07B92CB" w14:textId="77777777" w:rsidR="000E1E49" w:rsidRDefault="000E1E49" w:rsidP="000E1E49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12DD08D" w14:textId="77777777" w:rsidR="000E1E49" w:rsidRDefault="000E1E49" w:rsidP="000E1E49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0574050" w14:textId="77777777" w:rsidR="000E1E49" w:rsidRDefault="000E1E49" w:rsidP="000E1E49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29AA380" w14:textId="77777777" w:rsidR="000E1E49" w:rsidRDefault="000E1E49" w:rsidP="000E1E49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2E95ED" w14:textId="77777777" w:rsidR="000E1E49" w:rsidRDefault="000E1E49" w:rsidP="000E1E49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4DC2F90" w14:textId="77777777" w:rsidR="000E1E49" w:rsidRDefault="000E1E49" w:rsidP="000E1E49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371075B" w14:textId="77777777" w:rsidR="000E1E49" w:rsidRDefault="000E1E49" w:rsidP="000E1E49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8CB84B" w14:textId="77777777" w:rsidR="000E1E49" w:rsidRDefault="000E1E49" w:rsidP="000E1E49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A52D5E5" w14:textId="77777777" w:rsidR="000E1E49" w:rsidRDefault="000E1E49" w:rsidP="000E1E49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619D29" w14:textId="77777777" w:rsidR="000E1E49" w:rsidRDefault="000E1E49" w:rsidP="000E1E49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7C3DAD1" w14:textId="77777777" w:rsidR="000E1E49" w:rsidRDefault="000E1E49" w:rsidP="000E1E49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E3C0649" w14:textId="77777777" w:rsidR="000E1E49" w:rsidRDefault="000E1E49" w:rsidP="000E1E49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9C41D09" w14:textId="77777777" w:rsidR="000E1E49" w:rsidRDefault="000E1E49" w:rsidP="000E1E49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5CA0656" w14:textId="77777777" w:rsidR="000E1E49" w:rsidRDefault="000E1E49" w:rsidP="000E1E49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AAB63A9" w14:textId="77777777" w:rsidR="000E1E49" w:rsidRDefault="000E1E49" w:rsidP="000E1E49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793CCE" w14:textId="77777777" w:rsidR="000E1E49" w:rsidRPr="00203942" w:rsidRDefault="000E1E49" w:rsidP="000F471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18" w:type="dxa"/>
          </w:tcPr>
          <w:p w14:paraId="57196D9D" w14:textId="3D0128B8" w:rsidR="004F2757" w:rsidRPr="001B2CF2" w:rsidRDefault="004F2757" w:rsidP="004F27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*</w:t>
            </w:r>
            <w:r w:rsidRPr="001B2C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Вы уже лепили из пластилина</w:t>
            </w:r>
            <w:r w:rsidR="00AE575C" w:rsidRPr="001B2C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 xml:space="preserve"> разные поделки, </w:t>
            </w:r>
            <w:proofErr w:type="gramStart"/>
            <w:r w:rsidR="00AE575C" w:rsidRPr="001B2C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были  у</w:t>
            </w:r>
            <w:proofErr w:type="gramEnd"/>
            <w:r w:rsidR="00AE575C" w:rsidRPr="001B2C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 xml:space="preserve"> нас </w:t>
            </w:r>
            <w:r w:rsidR="00032A5D" w:rsidRPr="001B2C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 xml:space="preserve"> и </w:t>
            </w:r>
            <w:r w:rsidR="00AE575C" w:rsidRPr="001B2C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занятия лепки из теста</w:t>
            </w:r>
            <w:r w:rsidRPr="001B2C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?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                </w:t>
            </w:r>
            <w:r w:rsidR="009957CC"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             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  </w:t>
            </w:r>
            <w:r w:rsidR="00032A5D"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тобы нам узнать какую игрушку будем лепить, нам нужно побывать в необычной мастерской. А чтобы нам туда попасть нужно закрыть глаза и сказать волшебные слова «</w:t>
            </w:r>
            <w:r w:rsidR="00AC263E" w:rsidRPr="001B2C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Глазки закрой, а потом открой</w:t>
            </w:r>
            <w:r w:rsidRPr="001B2C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,</w:t>
            </w:r>
            <w:r w:rsidR="00AC263E" w:rsidRPr="001B2C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 xml:space="preserve"> </w:t>
            </w:r>
            <w:proofErr w:type="gramStart"/>
            <w:r w:rsidR="00AC263E" w:rsidRPr="001B2C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 xml:space="preserve">и </w:t>
            </w:r>
            <w:r w:rsidRPr="001B2C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 xml:space="preserve"> окажись</w:t>
            </w:r>
            <w:proofErr w:type="gramEnd"/>
            <w:r w:rsidR="00AC263E" w:rsidRPr="001B2C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 xml:space="preserve"> в мастерской</w:t>
            </w:r>
            <w:r w:rsidRPr="001B2C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!»</w:t>
            </w:r>
          </w:p>
          <w:p w14:paraId="058EFAA1" w14:textId="5E984BEA" w:rsidR="004F2757" w:rsidRPr="001B2CF2" w:rsidRDefault="004F2757" w:rsidP="004F27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1B2CF2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>*Посмотрите, какие красивые игрушки спрятались в этом уголочке (</w:t>
            </w:r>
            <w:r w:rsidRPr="001B2CF2">
              <w:rPr>
                <w:rFonts w:ascii="Times New Roman" w:eastAsia="NSimSun" w:hAnsi="Times New Roman" w:cs="Mangal"/>
                <w:kern w:val="3"/>
                <w:sz w:val="24"/>
                <w:szCs w:val="24"/>
                <w:u w:val="single"/>
                <w:lang w:eastAsia="zh-CN" w:bidi="hi-IN"/>
              </w:rPr>
              <w:t>открываю пряники</w:t>
            </w:r>
            <w:r w:rsidR="000D764A" w:rsidRPr="001B2CF2">
              <w:rPr>
                <w:rFonts w:ascii="Times New Roman" w:eastAsia="NSimSun" w:hAnsi="Times New Roman" w:cs="Mangal"/>
                <w:kern w:val="3"/>
                <w:sz w:val="24"/>
                <w:szCs w:val="24"/>
                <w:u w:val="single"/>
                <w:lang w:eastAsia="zh-CN" w:bidi="hi-IN"/>
              </w:rPr>
              <w:t xml:space="preserve"> на доске</w:t>
            </w:r>
            <w:r w:rsidRPr="001B2CF2">
              <w:rPr>
                <w:rFonts w:ascii="Times New Roman" w:eastAsia="NSimSun" w:hAnsi="Times New Roman" w:cs="Mangal"/>
                <w:kern w:val="3"/>
                <w:sz w:val="24"/>
                <w:szCs w:val="24"/>
                <w:u w:val="single"/>
                <w:lang w:eastAsia="zh-CN" w:bidi="hi-IN"/>
              </w:rPr>
              <w:t>)</w:t>
            </w:r>
          </w:p>
          <w:p w14:paraId="4048E4C0" w14:textId="34B607B9" w:rsidR="00EC23AF" w:rsidRPr="001B2CF2" w:rsidRDefault="00EC23AF" w:rsidP="00EC2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CF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</w:t>
            </w:r>
            <w:proofErr w:type="gramStart"/>
            <w:r w:rsidRPr="001B2CF2">
              <w:rPr>
                <w:rFonts w:ascii="Times New Roman" w:hAnsi="Times New Roman" w:cs="Times New Roman"/>
                <w:sz w:val="24"/>
                <w:szCs w:val="24"/>
              </w:rPr>
              <w:t>С  давних</w:t>
            </w:r>
            <w:proofErr w:type="gramEnd"/>
            <w:r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  лет  на  Руси</w:t>
            </w:r>
          </w:p>
          <w:p w14:paraId="477C72FD" w14:textId="77777777" w:rsidR="00EC23AF" w:rsidRPr="001B2CF2" w:rsidRDefault="00EC23AF" w:rsidP="00EC2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Пряники любили.</w:t>
            </w:r>
          </w:p>
          <w:p w14:paraId="0C543A91" w14:textId="77777777" w:rsidR="00EC23AF" w:rsidRPr="001B2CF2" w:rsidRDefault="00EC23AF" w:rsidP="00EC2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</w:t>
            </w:r>
            <w:proofErr w:type="gramStart"/>
            <w:r w:rsidRPr="001B2CF2">
              <w:rPr>
                <w:rFonts w:ascii="Times New Roman" w:hAnsi="Times New Roman" w:cs="Times New Roman"/>
                <w:sz w:val="24"/>
                <w:szCs w:val="24"/>
              </w:rPr>
              <w:t>Их  наши</w:t>
            </w:r>
            <w:proofErr w:type="gramEnd"/>
            <w:r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  дедушки  любя</w:t>
            </w:r>
          </w:p>
          <w:p w14:paraId="16577A4F" w14:textId="77777777" w:rsidR="00EC23AF" w:rsidRPr="001B2CF2" w:rsidRDefault="00EC23AF" w:rsidP="00EC2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</w:t>
            </w:r>
            <w:proofErr w:type="gramStart"/>
            <w:r w:rsidRPr="001B2CF2">
              <w:rPr>
                <w:rFonts w:ascii="Times New Roman" w:hAnsi="Times New Roman" w:cs="Times New Roman"/>
                <w:sz w:val="24"/>
                <w:szCs w:val="24"/>
              </w:rPr>
              <w:t>Бабушкам  дарили</w:t>
            </w:r>
            <w:proofErr w:type="gramEnd"/>
            <w:r w:rsidRPr="001B2C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8BBBE45" w14:textId="420587F5" w:rsidR="00FE08DA" w:rsidRPr="001B2CF2" w:rsidRDefault="00FE08DA" w:rsidP="00FE08D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Когда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главным</w:t>
            </w:r>
            <w:proofErr w:type="gramEnd"/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символом нового года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стала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ёлка, </w:t>
            </w:r>
          </w:p>
          <w:p w14:paraId="457F36AE" w14:textId="77777777" w:rsidR="00FE08DA" w:rsidRPr="001B2CF2" w:rsidRDefault="00FE08DA" w:rsidP="00FE08D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бедные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люди</w:t>
            </w:r>
            <w:proofErr w:type="gramEnd"/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изготавливали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хлебного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теста </w:t>
            </w:r>
          </w:p>
          <w:p w14:paraId="3C619457" w14:textId="07C2D7A5" w:rsidR="00FE08DA" w:rsidRPr="001B2CF2" w:rsidRDefault="00FE08DA" w:rsidP="00FE08D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 xml:space="preserve">елочные 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украшения</w:t>
            </w:r>
            <w:proofErr w:type="gramEnd"/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,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сувениры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Затем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тесто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стали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добавлять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большое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</w:p>
          <w:p w14:paraId="0684B35D" w14:textId="77777777" w:rsidR="00FE08DA" w:rsidRPr="001B2CF2" w:rsidRDefault="00FE08DA" w:rsidP="00FE08D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соли.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</w:t>
            </w:r>
            <w:proofErr w:type="gramStart"/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</w:t>
            </w:r>
            <w:proofErr w:type="gramEnd"/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думаете,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чего?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Чтобы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поделки</w:t>
            </w:r>
            <w:proofErr w:type="gramEnd"/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2BE19D86" w14:textId="77777777" w:rsidR="00FE08DA" w:rsidRPr="001B2CF2" w:rsidRDefault="00FE08DA" w:rsidP="00FE08D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надолго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сохранились</w:t>
            </w:r>
            <w:proofErr w:type="gramEnd"/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Соль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защищает</w:t>
            </w:r>
            <w:proofErr w:type="gramEnd"/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изделия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</w:p>
          <w:p w14:paraId="0964F400" w14:textId="77777777" w:rsidR="00FE08DA" w:rsidRPr="001B2CF2" w:rsidRDefault="00FE08DA" w:rsidP="00FE08D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грызунов и вредных насекомых).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14:paraId="00F16112" w14:textId="77777777" w:rsidR="00FE08DA" w:rsidRPr="001B2CF2" w:rsidRDefault="00FE08DA" w:rsidP="00FE08D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Вот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почему</w:t>
            </w:r>
            <w:proofErr w:type="gramEnd"/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эти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фигурки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нередко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называли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очень </w:t>
            </w:r>
          </w:p>
          <w:p w14:paraId="4725A470" w14:textId="77777777" w:rsidR="00FE08DA" w:rsidRPr="001B2CF2" w:rsidRDefault="00FE08DA" w:rsidP="00FE08D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просто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-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«мукосольки».</w:t>
            </w:r>
            <w:r w:rsidRPr="001B2CF2">
              <w:rPr>
                <w:rFonts w:ascii="ff5" w:eastAsia="Times New Roman" w:hAnsi="ff5" w:cs="Times New Roman"/>
                <w:color w:val="000000"/>
                <w:sz w:val="36"/>
                <w:szCs w:val="36"/>
                <w:lang w:eastAsia="ru-RU"/>
              </w:rPr>
              <w:t xml:space="preserve"> </w:t>
            </w:r>
            <w:r w:rsidRPr="001B2CF2">
              <w:rPr>
                <w:rFonts w:ascii="ff6" w:eastAsia="Times New Roman" w:hAnsi="ff6" w:cs="Times New Roman"/>
                <w:color w:val="000000"/>
                <w:sz w:val="36"/>
                <w:szCs w:val="36"/>
                <w:bdr w:val="none" w:sz="0" w:space="0" w:color="auto" w:frame="1"/>
                <w:lang w:eastAsia="ru-RU"/>
              </w:rPr>
              <w:t xml:space="preserve">                                </w:t>
            </w:r>
            <w:proofErr w:type="gramStart"/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Считалось,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</w:t>
            </w:r>
            <w:proofErr w:type="gramEnd"/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любая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поделка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соленого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теста, </w:t>
            </w:r>
          </w:p>
          <w:p w14:paraId="0A223FAC" w14:textId="77777777" w:rsidR="00FE08DA" w:rsidRPr="001B2CF2" w:rsidRDefault="00FE08DA" w:rsidP="00FE08D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находящаяся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доме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символ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богатства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</w:p>
          <w:p w14:paraId="5EF16666" w14:textId="77777777" w:rsidR="00FE08DA" w:rsidRPr="001B2CF2" w:rsidRDefault="00FE08DA" w:rsidP="00FE08D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благополучия в семье. И хлеб с солью будут всегда на </w:t>
            </w:r>
          </w:p>
          <w:p w14:paraId="203BD745" w14:textId="0BC118B3" w:rsidR="00EC23AF" w:rsidRDefault="00FE08DA" w:rsidP="00FE08DA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столе.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Пряник —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B2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символ праздника.</w:t>
            </w:r>
            <w:r w:rsidRPr="001B2CF2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br/>
            </w:r>
            <w:r w:rsidR="00386B22">
              <w:rPr>
                <w:rFonts w:ascii="Times New Roman" w:eastAsia="NSimSun" w:hAnsi="Times New Roman" w:cs="Mangal"/>
                <w:kern w:val="3"/>
                <w:sz w:val="24"/>
                <w:szCs w:val="24"/>
                <w:u w:val="single"/>
                <w:lang w:eastAsia="zh-CN" w:bidi="hi-IN"/>
              </w:rPr>
              <w:t>(сравниваем мягкое тесто с сухим пряником)</w:t>
            </w:r>
          </w:p>
          <w:p w14:paraId="0A686D5F" w14:textId="77777777" w:rsidR="00386B22" w:rsidRPr="001B2CF2" w:rsidRDefault="00386B22" w:rsidP="00FE08DA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kern w:val="3"/>
                <w:sz w:val="24"/>
                <w:szCs w:val="24"/>
                <w:u w:val="single"/>
                <w:lang w:eastAsia="zh-CN" w:bidi="hi-IN"/>
              </w:rPr>
            </w:pPr>
          </w:p>
          <w:p w14:paraId="593196C1" w14:textId="18C67438" w:rsidR="004F2757" w:rsidRPr="001B2CF2" w:rsidRDefault="004F2757" w:rsidP="004F27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CF2">
              <w:rPr>
                <w:rFonts w:ascii="Times New Roman" w:hAnsi="Times New Roman" w:cs="Times New Roman"/>
                <w:sz w:val="24"/>
                <w:szCs w:val="24"/>
              </w:rPr>
              <w:t>Как называются эти игрушки?</w:t>
            </w:r>
            <w:r w:rsidR="009C7F21"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  <w:r w:rsidR="00BE7F69"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C7F21"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621D5B25" w14:textId="230AB70B" w:rsidR="004F2757" w:rsidRPr="001B2CF2" w:rsidRDefault="009C7F21" w:rsidP="009C7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2CF2">
              <w:rPr>
                <w:rFonts w:ascii="Times New Roman" w:hAnsi="Times New Roman" w:cs="Times New Roman"/>
                <w:sz w:val="24"/>
                <w:szCs w:val="24"/>
              </w:rPr>
              <w:t>Куда  их</w:t>
            </w:r>
            <w:proofErr w:type="gramEnd"/>
            <w:r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 повесим?</w:t>
            </w:r>
            <w:r w:rsidR="000E1E49"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 (на елку)</w:t>
            </w:r>
          </w:p>
          <w:p w14:paraId="2F8F06B3" w14:textId="77777777" w:rsidR="000338F1" w:rsidRPr="001B2CF2" w:rsidRDefault="000E1E49" w:rsidP="000F47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Вот эта красавица ждет ваших подарков – </w:t>
            </w:r>
            <w:proofErr w:type="gramStart"/>
            <w:r w:rsidRPr="001B2C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пряничков  (</w:t>
            </w:r>
            <w:proofErr w:type="gramEnd"/>
            <w:r w:rsidRPr="001B2C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открываю ёлку).</w:t>
            </w:r>
          </w:p>
          <w:p w14:paraId="79418DFD" w14:textId="77777777" w:rsidR="002E7A8E" w:rsidRDefault="00AC437C" w:rsidP="000F471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B2C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отметить выполнение этапа</w:t>
            </w:r>
            <w:r w:rsidRPr="001B2C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)                </w:t>
            </w:r>
          </w:p>
          <w:p w14:paraId="5741A844" w14:textId="77777777" w:rsidR="002E7A8E" w:rsidRDefault="002E7A8E" w:rsidP="000F471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3166121C" w14:textId="77777777" w:rsidR="002E7A8E" w:rsidRDefault="002E7A8E" w:rsidP="000F471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08277D47" w14:textId="77777777" w:rsidR="002E7A8E" w:rsidRDefault="002E7A8E" w:rsidP="000F471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461E4E6D" w14:textId="33D186A7" w:rsidR="00AC437C" w:rsidRPr="001B2CF2" w:rsidRDefault="00AC437C" w:rsidP="000F47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C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</w:t>
            </w:r>
            <w:r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</w:p>
        </w:tc>
        <w:tc>
          <w:tcPr>
            <w:tcW w:w="2988" w:type="dxa"/>
          </w:tcPr>
          <w:p w14:paraId="4259BACB" w14:textId="77777777" w:rsidR="009C7F21" w:rsidRDefault="009C7F21" w:rsidP="009C7F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4EC6F80" w14:textId="63C0365F" w:rsidR="009C7F21" w:rsidRDefault="00C94D35" w:rsidP="009C7F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A9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FF2CBBA" wp14:editId="3EA8AB59">
                  <wp:extent cx="1266825" cy="752475"/>
                  <wp:effectExtent l="0" t="0" r="9525" b="9525"/>
                  <wp:docPr id="18" name="Рисунок 18" descr="Игрушки из соленого те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Игрушки из соленого те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9458" cy="754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A8F6A2" w14:textId="7658FF0C" w:rsidR="009C7F21" w:rsidRDefault="009C7F21" w:rsidP="009C7F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6388435" w14:textId="4C0F04D2" w:rsidR="000F4710" w:rsidRDefault="000F4710" w:rsidP="009C7F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Рассматриваем игрушки на доске.</w:t>
            </w:r>
          </w:p>
          <w:p w14:paraId="3F4BF0A0" w14:textId="77777777" w:rsidR="000F4710" w:rsidRDefault="000F4710" w:rsidP="009C7F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326A5E7" w14:textId="6134BD38" w:rsidR="009C7F21" w:rsidRDefault="009C7F21" w:rsidP="009C7F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Пряники</w:t>
            </w:r>
          </w:p>
          <w:p w14:paraId="7121EC0A" w14:textId="4DA2E55E" w:rsidR="004F2757" w:rsidRDefault="009C7F21" w:rsidP="009C7F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Для Нового года</w:t>
            </w:r>
          </w:p>
          <w:p w14:paraId="501D497D" w14:textId="77777777" w:rsidR="009C7F21" w:rsidRDefault="009C7F21" w:rsidP="009C7F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 елку?</w:t>
            </w:r>
          </w:p>
          <w:p w14:paraId="20E76E10" w14:textId="77777777" w:rsidR="000F4710" w:rsidRDefault="000F4710" w:rsidP="009C7F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64E60D6" w14:textId="77777777" w:rsidR="000F4710" w:rsidRDefault="000F4710" w:rsidP="009C7F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CC1942E" w14:textId="77777777" w:rsidR="000F4710" w:rsidRDefault="000F4710" w:rsidP="009C7F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4CF85EE" w14:textId="77777777" w:rsidR="000F4710" w:rsidRDefault="000F4710" w:rsidP="009C7F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2C7A6CF" w14:textId="77777777" w:rsidR="000F4710" w:rsidRDefault="000F4710" w:rsidP="009C7F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5B36C00" w14:textId="77777777" w:rsidR="000F4710" w:rsidRDefault="000F4710" w:rsidP="009C7F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EDFC5DD" w14:textId="77777777" w:rsidR="000F4710" w:rsidRDefault="000F4710" w:rsidP="009C7F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7BD8F69" w14:textId="0157E5B7" w:rsidR="000F4710" w:rsidRPr="00203942" w:rsidRDefault="000F4710" w:rsidP="009C7F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Дать потрогать муку, соль.</w:t>
            </w:r>
          </w:p>
        </w:tc>
      </w:tr>
      <w:tr w:rsidR="009C7F21" w14:paraId="5FD1F6E8" w14:textId="77777777" w:rsidTr="00EF08B8">
        <w:tc>
          <w:tcPr>
            <w:tcW w:w="2530" w:type="dxa"/>
          </w:tcPr>
          <w:p w14:paraId="06A2F3A2" w14:textId="4F6CACDB" w:rsidR="000F4710" w:rsidRPr="000E1E49" w:rsidRDefault="003E50AE" w:rsidP="000F4710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  <w:r w:rsidR="000F4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Техника безопасности.         Цель: </w:t>
            </w:r>
            <w:r w:rsidR="000F4710" w:rsidRPr="000E1E49">
              <w:rPr>
                <w:rFonts w:ascii="Times New Roman" w:hAnsi="Times New Roman" w:cs="Times New Roman"/>
                <w:bCs/>
                <w:sz w:val="24"/>
                <w:szCs w:val="24"/>
              </w:rPr>
              <w:t>Предупреждение неправильных действий детей</w:t>
            </w:r>
            <w:r w:rsidR="000F4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F4710" w:rsidRPr="000E1E49">
              <w:rPr>
                <w:rFonts w:ascii="Times New Roman" w:hAnsi="Times New Roman" w:cs="Times New Roman"/>
                <w:bCs/>
                <w:sz w:val="24"/>
                <w:szCs w:val="24"/>
              </w:rPr>
              <w:t>при практической работе.</w:t>
            </w:r>
          </w:p>
          <w:p w14:paraId="6E432216" w14:textId="77777777" w:rsidR="009C7F21" w:rsidRPr="002B2601" w:rsidRDefault="009C7F21" w:rsidP="000E1E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18" w:type="dxa"/>
          </w:tcPr>
          <w:p w14:paraId="0855547E" w14:textId="77777777" w:rsidR="000F4710" w:rsidRPr="001B2CF2" w:rsidRDefault="000F4710" w:rsidP="000F4710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*Давайте вспомним </w:t>
            </w:r>
            <w:r w:rsidRPr="001B2C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правило безопасности</w:t>
            </w:r>
            <w:r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proofErr w:type="gramStart"/>
            <w:r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работе:   </w:t>
            </w:r>
            <w:proofErr w:type="gramEnd"/>
            <w:r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              1.</w:t>
            </w:r>
            <w:r w:rsidRPr="001B2C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Брать  тесто, формы в рот нельзя!                                       2. Поднимать салку вверх и размахивать ею нельзя!»         3. Руки об </w:t>
            </w:r>
            <w:proofErr w:type="gramStart"/>
            <w:r w:rsidRPr="001B2C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одежду  вытирать</w:t>
            </w:r>
            <w:proofErr w:type="gramEnd"/>
            <w:r w:rsidRPr="001B2C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нельзя. (вытираем руки салфеткой)</w:t>
            </w:r>
          </w:p>
          <w:p w14:paraId="4C97277C" w14:textId="77777777" w:rsidR="000F4710" w:rsidRPr="001B2CF2" w:rsidRDefault="000F4710" w:rsidP="000F47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(Демонстрирует плакат-пиктограмму на доске. Сопровождает показ жестами). </w:t>
            </w:r>
          </w:p>
          <w:p w14:paraId="3AD44818" w14:textId="77777777" w:rsidR="002E7A8E" w:rsidRDefault="00AC437C" w:rsidP="000651DC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B2C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(отметить выполнение этапа</w:t>
            </w:r>
            <w:r w:rsidRPr="001B2C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)            </w:t>
            </w:r>
          </w:p>
          <w:p w14:paraId="7FB755D4" w14:textId="77777777" w:rsidR="002E7A8E" w:rsidRDefault="002E7A8E" w:rsidP="000651DC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2BB0FF70" w14:textId="77777777" w:rsidR="002E7A8E" w:rsidRDefault="002E7A8E" w:rsidP="000651DC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1229EBE3" w14:textId="77777777" w:rsidR="002E7A8E" w:rsidRDefault="002E7A8E" w:rsidP="000651DC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207FA6F2" w14:textId="40442AC7" w:rsidR="009C7F21" w:rsidRPr="001B2CF2" w:rsidRDefault="00AC437C" w:rsidP="000651D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C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</w:t>
            </w:r>
            <w:r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</w:p>
        </w:tc>
        <w:tc>
          <w:tcPr>
            <w:tcW w:w="2988" w:type="dxa"/>
          </w:tcPr>
          <w:p w14:paraId="794E83D9" w14:textId="2C75B957" w:rsidR="009C7F21" w:rsidRPr="00AE3136" w:rsidRDefault="009C7F21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  <w:r w:rsidRPr="00AE3136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>.</w:t>
            </w:r>
          </w:p>
          <w:p w14:paraId="28B7BEC4" w14:textId="77777777" w:rsidR="009C7F21" w:rsidRDefault="009C7F21" w:rsidP="009C7F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5A5DB8" w14:textId="77777777" w:rsidR="000D764A" w:rsidRDefault="000D764A" w:rsidP="009C7F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04D27DD" w14:textId="77777777" w:rsidR="000D764A" w:rsidRDefault="000D764A" w:rsidP="009C7F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BE1928A" w14:textId="77777777" w:rsidR="000D764A" w:rsidRDefault="000D764A" w:rsidP="009C7F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0C7B04D" w14:textId="77777777" w:rsidR="000D764A" w:rsidRDefault="000D764A" w:rsidP="009C7F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C345C9E" w14:textId="751E3759" w:rsidR="000D764A" w:rsidRDefault="000D764A" w:rsidP="009C7F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764A" w14:paraId="490CF79B" w14:textId="77777777" w:rsidTr="00EF08B8">
        <w:tc>
          <w:tcPr>
            <w:tcW w:w="2530" w:type="dxa"/>
          </w:tcPr>
          <w:p w14:paraId="235BB55F" w14:textId="7EDFCC4C" w:rsidR="00A00D64" w:rsidRDefault="003E50AE" w:rsidP="00A00D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  <w:r w:rsidR="00A00D64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 нового материала</w:t>
            </w:r>
          </w:p>
          <w:p w14:paraId="1049D016" w14:textId="77777777" w:rsidR="00A00D64" w:rsidRDefault="00A00D64" w:rsidP="00A00D64">
            <w:pPr>
              <w:pStyle w:val="a5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t xml:space="preserve"> </w:t>
            </w:r>
            <w:r w:rsidRPr="00221F98">
              <w:rPr>
                <w:rFonts w:ascii="Times New Roman" w:hAnsi="Times New Roman" w:cs="Times New Roman"/>
                <w:sz w:val="24"/>
                <w:szCs w:val="24"/>
              </w:rPr>
              <w:t>познакомить детей с различными техниками нетрадиционного рисования.</w:t>
            </w:r>
          </w:p>
          <w:p w14:paraId="63DAE130" w14:textId="77777777" w:rsidR="000D764A" w:rsidRDefault="000D764A" w:rsidP="00A00D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18" w:type="dxa"/>
          </w:tcPr>
          <w:p w14:paraId="7F11D330" w14:textId="32D4E434" w:rsidR="000F4710" w:rsidRPr="001B2CF2" w:rsidRDefault="000F4710" w:rsidP="000F4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И так сегодня </w:t>
            </w:r>
            <w:r w:rsidRPr="001B2C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 нашей мастерской</w:t>
            </w:r>
            <w:r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 мы будем лепить необычные игрушки для елочки.                                         Какие?       (</w:t>
            </w:r>
            <w:proofErr w:type="gramStart"/>
            <w:r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пряники)   </w:t>
            </w:r>
            <w:proofErr w:type="gramEnd"/>
            <w:r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Необычным способом.  Из соленого теста, с помощью</w:t>
            </w:r>
            <w:r w:rsidR="004F3477"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F3477"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скалки, </w:t>
            </w:r>
            <w:r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 форм</w:t>
            </w:r>
            <w:proofErr w:type="gramEnd"/>
            <w:r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 для вырезания (трафарета) </w:t>
            </w:r>
            <w:r w:rsidRPr="001B2C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 плану</w:t>
            </w:r>
            <w:r w:rsidRPr="001B2C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9DFDF3B" w14:textId="77777777" w:rsidR="000F4710" w:rsidRPr="001B2CF2" w:rsidRDefault="000F4710" w:rsidP="000F4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7EBCFD" w14:textId="77777777" w:rsidR="00386B22" w:rsidRDefault="00C94D35" w:rsidP="00C94D3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2CF2">
              <w:rPr>
                <w:rFonts w:ascii="Times New Roman" w:hAnsi="Times New Roman" w:cs="Times New Roman"/>
                <w:sz w:val="24"/>
                <w:szCs w:val="24"/>
              </w:rPr>
              <w:t>Рассмотрим  картинный</w:t>
            </w:r>
            <w:proofErr w:type="gramEnd"/>
            <w:r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 план – алгоритм работы. </w:t>
            </w:r>
          </w:p>
          <w:p w14:paraId="39461733" w14:textId="1C247CAE" w:rsidR="00C94D35" w:rsidRPr="001B2CF2" w:rsidRDefault="00386B22" w:rsidP="00386B22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 вывешивать заранее, а прикреплять по ходу знакомства)</w:t>
            </w:r>
            <w:r w:rsidR="00C94D35"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14:paraId="50F4D745" w14:textId="77777777" w:rsidR="00C94D35" w:rsidRPr="001B2CF2" w:rsidRDefault="00C94D35" w:rsidP="00C94D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94B251" w14:textId="32DE4441" w:rsidR="00C94D35" w:rsidRPr="001B2CF2" w:rsidRDefault="00C94D35" w:rsidP="00C94D35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1B2CF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64FBA21" wp14:editId="6CFEC502">
                  <wp:extent cx="904875" cy="750570"/>
                  <wp:effectExtent l="0" t="0" r="9525" b="0"/>
                  <wp:docPr id="2" name="Рисунок 2" descr="https://www.maam.ru/upload/blogs/detsad-123530-14868302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maam.ru/upload/blogs/detsad-123530-148683025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497" cy="7510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B2CF2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  </w:t>
            </w:r>
            <w:r w:rsidR="003324E0" w:rsidRPr="001B2CF2">
              <w:rPr>
                <w:noProof/>
              </w:rPr>
              <w:drawing>
                <wp:inline distT="0" distB="0" distL="0" distR="0" wp14:anchorId="71602237" wp14:editId="41B88F7F">
                  <wp:extent cx="752456" cy="796925"/>
                  <wp:effectExtent l="0" t="0" r="0" b="3175"/>
                  <wp:docPr id="127523651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9" cy="811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B2CF2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   </w:t>
            </w:r>
            <w:r w:rsidR="003324E0" w:rsidRPr="001B2CF2">
              <w:rPr>
                <w:noProof/>
              </w:rPr>
              <w:drawing>
                <wp:inline distT="0" distB="0" distL="0" distR="0" wp14:anchorId="1E91F629" wp14:editId="0FFB9610">
                  <wp:extent cx="856822" cy="803275"/>
                  <wp:effectExtent l="0" t="0" r="635" b="0"/>
                  <wp:docPr id="98921373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5975" cy="811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B2CF2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3324E0" w:rsidRPr="001B2CF2">
              <w:rPr>
                <w:noProof/>
              </w:rPr>
              <w:drawing>
                <wp:inline distT="0" distB="0" distL="0" distR="0" wp14:anchorId="74F862C1" wp14:editId="4994D010">
                  <wp:extent cx="1066800" cy="759888"/>
                  <wp:effectExtent l="0" t="0" r="0" b="2540"/>
                  <wp:docPr id="83890003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953" cy="766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324E0" w:rsidRPr="001B2CF2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B2CF2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   </w:t>
            </w:r>
            <w:r w:rsidRPr="001B2CF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6D1C0F6" wp14:editId="425ECABF">
                  <wp:extent cx="933450" cy="756285"/>
                  <wp:effectExtent l="0" t="0" r="0" b="5715"/>
                  <wp:docPr id="7" name="Рисунок 7" descr="https://www.maam.ru/upload/blogs/detsad-123530-14868308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www.maam.ru/upload/blogs/detsad-123530-148683083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90" cy="757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B2CF2" w:rsidRPr="001B2CF2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1B2CF2" w:rsidRPr="001B2CF2">
              <w:rPr>
                <w:noProof/>
              </w:rPr>
              <w:drawing>
                <wp:inline distT="0" distB="0" distL="0" distR="0" wp14:anchorId="13ED4982" wp14:editId="53BE30B1">
                  <wp:extent cx="1033479" cy="718380"/>
                  <wp:effectExtent l="0" t="0" r="0" b="5715"/>
                  <wp:docPr id="31133798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161" cy="729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BCB7A0" w14:textId="77777777" w:rsidR="00C94D35" w:rsidRPr="001B2CF2" w:rsidRDefault="00C94D35" w:rsidP="00C94D35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  <w:p w14:paraId="1D552509" w14:textId="77777777" w:rsidR="00C94D35" w:rsidRPr="001B2CF2" w:rsidRDefault="00C94D35" w:rsidP="00C94D35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  <w:p w14:paraId="667A8C5B" w14:textId="1B1CAB45" w:rsidR="00C94D35" w:rsidRPr="001B2CF2" w:rsidRDefault="00C94D35" w:rsidP="00C94D3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B2CF2">
              <w:rPr>
                <w:rStyle w:val="ac"/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t>*</w:t>
            </w:r>
            <w:r w:rsidRPr="001B2C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4F3477" w:rsidRPr="001B2C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Перед вами лежит кусочек теста</w:t>
            </w:r>
            <w:r w:rsidR="00386B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скатать</w:t>
            </w:r>
            <w:r w:rsidR="003324E0" w:rsidRPr="001B2C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</w:t>
            </w:r>
            <w:r w:rsidR="004F3477" w:rsidRPr="001B2C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</w:t>
            </w:r>
            <w:r w:rsidR="00386B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</w:t>
            </w:r>
            <w:r w:rsidR="004F3477" w:rsidRPr="001B2C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шара</w:t>
            </w:r>
          </w:p>
          <w:p w14:paraId="066760D8" w14:textId="4638EAA5" w:rsidR="00C94D35" w:rsidRPr="001B2CF2" w:rsidRDefault="00C94D35" w:rsidP="00C94D3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B2C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  - сплющить </w:t>
            </w:r>
            <w:r w:rsidR="003324E0" w:rsidRPr="001B2C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– </w:t>
            </w:r>
            <w:proofErr w:type="gramStart"/>
            <w:r w:rsidR="003324E0" w:rsidRPr="001B2C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прижать  </w:t>
            </w:r>
            <w:r w:rsidRPr="001B2C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его</w:t>
            </w:r>
            <w:proofErr w:type="gramEnd"/>
            <w:r w:rsidRPr="001B2C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ладонями для получения диска-пряника</w:t>
            </w:r>
          </w:p>
          <w:p w14:paraId="46FAF385" w14:textId="77777777" w:rsidR="00C94D35" w:rsidRPr="001B2CF2" w:rsidRDefault="00C94D35" w:rsidP="00C94D3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B2C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*немного </w:t>
            </w:r>
            <w:proofErr w:type="gramStart"/>
            <w:r w:rsidRPr="001B2C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придавливая,  раскатать</w:t>
            </w:r>
            <w:proofErr w:type="gramEnd"/>
            <w:r w:rsidRPr="001B2C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245CFFDF" w14:textId="77777777" w:rsidR="00C94D35" w:rsidRPr="001B2CF2" w:rsidRDefault="00C94D35" w:rsidP="00C94D3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B2C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* </w:t>
            </w:r>
            <w:proofErr w:type="gramStart"/>
            <w:r w:rsidRPr="001B2C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затем  накладываем</w:t>
            </w:r>
            <w:proofErr w:type="gramEnd"/>
            <w:r w:rsidRPr="001B2C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формочку</w:t>
            </w:r>
          </w:p>
          <w:p w14:paraId="1ED0DD97" w14:textId="77777777" w:rsidR="00C94D35" w:rsidRPr="001B2CF2" w:rsidRDefault="00C94D35" w:rsidP="00C94D3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B2C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*</w:t>
            </w:r>
            <w:r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B2C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выдавливаем  узор</w:t>
            </w:r>
            <w:proofErr w:type="gramEnd"/>
            <w:r w:rsidRPr="001B2C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4DD19996" w14:textId="77777777" w:rsidR="00C94D35" w:rsidRPr="001B2CF2" w:rsidRDefault="00C94D35" w:rsidP="00C94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C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*В готовых </w:t>
            </w:r>
            <w:r w:rsidRPr="001B2CF2">
              <w:rPr>
                <w:rStyle w:val="ac"/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пряничках</w:t>
            </w:r>
            <w:r w:rsidRPr="001B2C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делаем отверстия (дырочки) колпачком от </w:t>
            </w:r>
            <w:r w:rsidRPr="001B2CF2">
              <w:rPr>
                <w:rStyle w:val="ac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фломастера</w:t>
            </w:r>
            <w:r w:rsidRPr="001B2C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                                                                                                *</w:t>
            </w:r>
            <w:r w:rsidRPr="001B2CF2">
              <w:rPr>
                <w:rFonts w:ascii="Times New Roman" w:hAnsi="Times New Roman" w:cs="Times New Roman"/>
                <w:sz w:val="24"/>
                <w:szCs w:val="24"/>
              </w:rPr>
              <w:t>Украшаем заготовки шариками, цветочками и т. д.                           *</w:t>
            </w:r>
            <w:r w:rsidRPr="001B2C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Оставляем сушить на сутки.                                                                                   *</w:t>
            </w:r>
            <w:r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В дырочки вставляем разноцветные ленточки,                                                     </w:t>
            </w:r>
          </w:p>
          <w:p w14:paraId="7CFDDE03" w14:textId="7AE81AB9" w:rsidR="00C94D35" w:rsidRPr="001B2CF2" w:rsidRDefault="00C94D35" w:rsidP="00C94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          С обратной стороны напишем ваше имя. </w:t>
            </w:r>
          </w:p>
          <w:p w14:paraId="52AE88E1" w14:textId="28DB3031" w:rsidR="00036F14" w:rsidRPr="001B2CF2" w:rsidRDefault="00036F14" w:rsidP="00A00D64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  <w:p w14:paraId="502E4390" w14:textId="6214DB43" w:rsidR="00A00D64" w:rsidRPr="001B2CF2" w:rsidRDefault="00A00D64" w:rsidP="00A00D64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  <w:r w:rsidRPr="001B2CF2">
              <w:rPr>
                <w:rFonts w:ascii="Times New Roman" w:eastAsia="N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Воспитатель</w:t>
            </w:r>
            <w:proofErr w:type="gramStart"/>
            <w:r w:rsidRPr="001B2CF2">
              <w:rPr>
                <w:rFonts w:ascii="Times New Roman" w:eastAsia="N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:</w:t>
            </w:r>
            <w:r w:rsidRPr="001B2CF2"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  <w:t> </w:t>
            </w:r>
            <w:r w:rsidRPr="001B2CF2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>Прежде</w:t>
            </w:r>
            <w:proofErr w:type="gramEnd"/>
            <w:r w:rsidRPr="001B2CF2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 чем</w:t>
            </w:r>
            <w:r w:rsidR="00036F14" w:rsidRPr="001B2CF2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>,</w:t>
            </w:r>
            <w:r w:rsidRPr="001B2CF2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 мы начнем </w:t>
            </w:r>
            <w:r w:rsidR="00B35163" w:rsidRPr="001B2CF2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>лепить</w:t>
            </w:r>
            <w:r w:rsidR="00707E6E" w:rsidRPr="001B2CF2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>,</w:t>
            </w:r>
            <w:r w:rsidRPr="001B2CF2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 нам нужно с вами приготовить наши пальцы</w:t>
            </w:r>
            <w:r w:rsidR="00036F14" w:rsidRPr="001B2CF2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 к работе</w:t>
            </w:r>
            <w:r w:rsidRPr="001B2CF2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. </w:t>
            </w:r>
          </w:p>
          <w:p w14:paraId="76AD36D9" w14:textId="77777777" w:rsidR="002E7A8E" w:rsidRDefault="009957CC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B2C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</w:t>
            </w:r>
            <w:r w:rsidRPr="001B2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  <w:lang w:eastAsia="ru-RU"/>
              </w:rPr>
              <w:t>отметить выполнение этапа</w:t>
            </w:r>
            <w:r w:rsidRPr="001B2C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)           </w:t>
            </w:r>
          </w:p>
          <w:p w14:paraId="11C90956" w14:textId="77777777" w:rsidR="002E7A8E" w:rsidRDefault="002E7A8E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5837FEE5" w14:textId="77777777" w:rsidR="002E7A8E" w:rsidRDefault="002E7A8E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5EFDCC65" w14:textId="6877D51F" w:rsidR="000D764A" w:rsidRPr="001B2CF2" w:rsidRDefault="009957CC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1B2C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</w:t>
            </w:r>
            <w:r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</w:p>
        </w:tc>
        <w:tc>
          <w:tcPr>
            <w:tcW w:w="2988" w:type="dxa"/>
          </w:tcPr>
          <w:p w14:paraId="44A18BBF" w14:textId="77777777" w:rsidR="000D764A" w:rsidRDefault="000D764A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  <w:p w14:paraId="7E468715" w14:textId="77777777" w:rsidR="00C94D35" w:rsidRDefault="00C94D35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  <w:p w14:paraId="439F03A1" w14:textId="77777777" w:rsidR="00C94D35" w:rsidRDefault="00C94D35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  <w:p w14:paraId="2FED53DF" w14:textId="77777777" w:rsidR="00C94D35" w:rsidRDefault="00C94D35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  <w:p w14:paraId="1D0203C2" w14:textId="77777777" w:rsidR="004F3477" w:rsidRDefault="004F3477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  <w:p w14:paraId="2F838A7E" w14:textId="77777777" w:rsidR="004F3477" w:rsidRDefault="004F3477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  <w:p w14:paraId="082FD468" w14:textId="77777777" w:rsidR="004F3477" w:rsidRDefault="004F3477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  <w:p w14:paraId="10D4682F" w14:textId="77777777" w:rsidR="004F3477" w:rsidRDefault="004F3477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  <w:p w14:paraId="029BF808" w14:textId="77777777" w:rsidR="004F3477" w:rsidRDefault="004F3477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  <w:p w14:paraId="3A19046E" w14:textId="77777777" w:rsidR="004F3477" w:rsidRDefault="004F3477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  <w:p w14:paraId="62542045" w14:textId="77777777" w:rsidR="004F3477" w:rsidRDefault="004F3477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  <w:p w14:paraId="17123BCC" w14:textId="77777777" w:rsidR="004F3477" w:rsidRDefault="004F3477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  <w:p w14:paraId="7DCAB23B" w14:textId="77777777" w:rsidR="004F3477" w:rsidRDefault="004F3477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  <w:p w14:paraId="65DEEF5C" w14:textId="77777777" w:rsidR="004F3477" w:rsidRDefault="004F3477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  <w:p w14:paraId="4D138742" w14:textId="77777777" w:rsidR="004F3477" w:rsidRDefault="004F3477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  <w:p w14:paraId="7CDB504E" w14:textId="77777777" w:rsidR="004F3477" w:rsidRDefault="004F3477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  <w:p w14:paraId="41559601" w14:textId="77777777" w:rsidR="004F3477" w:rsidRDefault="004F3477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  <w:p w14:paraId="441A32EA" w14:textId="77777777" w:rsidR="004F3477" w:rsidRDefault="004F3477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  <w:p w14:paraId="35BE3B27" w14:textId="77777777" w:rsidR="004F3477" w:rsidRDefault="004F3477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  <w:p w14:paraId="5D749AD3" w14:textId="77777777" w:rsidR="004F3477" w:rsidRDefault="004F3477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  <w:p w14:paraId="70DD4F5D" w14:textId="77777777" w:rsidR="004F3477" w:rsidRDefault="004F3477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  <w:p w14:paraId="65327997" w14:textId="77777777" w:rsidR="004F3477" w:rsidRDefault="004F3477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  <w:p w14:paraId="3BF43C21" w14:textId="77777777" w:rsidR="004F3477" w:rsidRDefault="004F3477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  <w:p w14:paraId="3836DB55" w14:textId="77777777" w:rsidR="004F3477" w:rsidRDefault="004F3477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  <w:p w14:paraId="4997365A" w14:textId="14C36A37" w:rsidR="004F3477" w:rsidRPr="00AE3136" w:rsidRDefault="004F3477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  <w:t>Показ</w:t>
            </w:r>
          </w:p>
        </w:tc>
      </w:tr>
      <w:tr w:rsidR="00B35163" w14:paraId="238BB1D2" w14:textId="77777777" w:rsidTr="00EF08B8">
        <w:tc>
          <w:tcPr>
            <w:tcW w:w="2530" w:type="dxa"/>
          </w:tcPr>
          <w:p w14:paraId="6F2C0CBC" w14:textId="780DED99" w:rsidR="00B35163" w:rsidRDefault="003E50AE" w:rsidP="00B35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N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lastRenderedPageBreak/>
              <w:t xml:space="preserve">9. </w:t>
            </w:r>
            <w:r w:rsidR="00B35163" w:rsidRPr="00AE3136">
              <w:rPr>
                <w:rFonts w:ascii="Times New Roman" w:eastAsia="N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Физкультминутка</w:t>
            </w:r>
            <w:r w:rsidR="00B3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использованием ИКТ</w:t>
            </w:r>
          </w:p>
          <w:p w14:paraId="07F18069" w14:textId="77777777" w:rsidR="00B35163" w:rsidRDefault="00B35163" w:rsidP="00B3516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21F9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shd w:val="clear" w:color="auto" w:fill="FFFFFF"/>
              </w:rPr>
              <w:t xml:space="preserve"> </w:t>
            </w:r>
            <w:r w:rsidRPr="00221F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предупреждения и снятия утомления, повышения активного внимания и работоспособности.</w:t>
            </w:r>
          </w:p>
          <w:p w14:paraId="56D7F637" w14:textId="77777777" w:rsidR="00B35163" w:rsidRDefault="00B35163" w:rsidP="00B35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48D34A" w14:textId="77777777" w:rsidR="00B35163" w:rsidRDefault="00B35163" w:rsidP="00A00D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18" w:type="dxa"/>
          </w:tcPr>
          <w:p w14:paraId="71FDC4CB" w14:textId="77777777" w:rsidR="00B35163" w:rsidRPr="001B2CF2" w:rsidRDefault="00B35163" w:rsidP="00B35163">
            <w:pPr>
              <w:pStyle w:val="a5"/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  <w:r w:rsidRPr="001B2CF2"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  <w:t>Пальчиковая гимнастика</w:t>
            </w:r>
          </w:p>
          <w:p w14:paraId="09D7E491" w14:textId="08A274CF" w:rsidR="003933CC" w:rsidRPr="001B2CF2" w:rsidRDefault="003933CC" w:rsidP="00393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CF2">
              <w:rPr>
                <w:b/>
                <w:bCs/>
              </w:rPr>
              <w:t>«</w:t>
            </w:r>
            <w:proofErr w:type="gramStart"/>
            <w:r w:rsidRPr="001B2CF2">
              <w:rPr>
                <w:b/>
                <w:bCs/>
              </w:rPr>
              <w:t xml:space="preserve">Пекарь»   </w:t>
            </w:r>
            <w:proofErr w:type="gramEnd"/>
            <w:r w:rsidRPr="001B2CF2">
              <w:rPr>
                <w:b/>
                <w:bCs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  <w:r w:rsidRPr="001B2CF2">
              <w:t>Пекарь, пекарь, из муки                                                                                                                                                                                  Испеки нам колобки. (Выполняем круговые движения ладонями)                                                                                                         Да сушки — Ванюшке, (Имитируем скатывание колобка)                                                                                                                                   Да баранки – Танюшке, (Поочередно соединяем большие пальцы)                                                                                                                       Да бублики – Мишке, (обеих рук с остальными пальцами – упражнение «колечки»)                                                                             Да калачи – Маришке.</w:t>
            </w:r>
          </w:p>
          <w:p w14:paraId="18FBAAE5" w14:textId="77777777" w:rsidR="003933CC" w:rsidRPr="001B2CF2" w:rsidRDefault="003933CC" w:rsidP="00B3516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98B45A" w14:textId="77777777" w:rsidR="002E7A8E" w:rsidRDefault="009957CC" w:rsidP="003933CC">
            <w:pPr>
              <w:pStyle w:val="c0"/>
              <w:shd w:val="clear" w:color="auto" w:fill="F5F5F5"/>
              <w:spacing w:before="0" w:beforeAutospacing="0" w:after="0" w:afterAutospacing="0"/>
              <w:rPr>
                <w:u w:val="single"/>
              </w:rPr>
            </w:pPr>
            <w:r w:rsidRPr="001B2CF2">
              <w:rPr>
                <w:u w:val="single"/>
              </w:rPr>
              <w:t>(</w:t>
            </w:r>
            <w:r w:rsidRPr="001B2CF2">
              <w:rPr>
                <w:b/>
                <w:bCs/>
                <w:u w:val="single"/>
                <w:shd w:val="clear" w:color="auto" w:fill="FFFFFF"/>
              </w:rPr>
              <w:t>отметить выполнение этапа</w:t>
            </w:r>
            <w:r w:rsidRPr="001B2CF2">
              <w:rPr>
                <w:u w:val="single"/>
              </w:rPr>
              <w:t xml:space="preserve">)    </w:t>
            </w:r>
          </w:p>
          <w:p w14:paraId="45967E95" w14:textId="77777777" w:rsidR="002E7A8E" w:rsidRDefault="002E7A8E" w:rsidP="003933CC">
            <w:pPr>
              <w:pStyle w:val="c0"/>
              <w:shd w:val="clear" w:color="auto" w:fill="F5F5F5"/>
              <w:spacing w:before="0" w:beforeAutospacing="0" w:after="0" w:afterAutospacing="0"/>
              <w:rPr>
                <w:u w:val="single"/>
              </w:rPr>
            </w:pPr>
          </w:p>
          <w:p w14:paraId="6F354A01" w14:textId="77777777" w:rsidR="002E7A8E" w:rsidRDefault="002E7A8E" w:rsidP="003933CC">
            <w:pPr>
              <w:pStyle w:val="c0"/>
              <w:shd w:val="clear" w:color="auto" w:fill="F5F5F5"/>
              <w:spacing w:before="0" w:beforeAutospacing="0" w:after="0" w:afterAutospacing="0"/>
              <w:rPr>
                <w:u w:val="single"/>
              </w:rPr>
            </w:pPr>
          </w:p>
          <w:p w14:paraId="5CDE9D6A" w14:textId="3982EFC6" w:rsidR="00B35163" w:rsidRPr="001B2CF2" w:rsidRDefault="009957CC" w:rsidP="003933CC">
            <w:pPr>
              <w:pStyle w:val="c0"/>
              <w:shd w:val="clear" w:color="auto" w:fill="F5F5F5"/>
              <w:spacing w:before="0" w:beforeAutospacing="0" w:after="0" w:afterAutospacing="0"/>
              <w:rPr>
                <w:rFonts w:eastAsia="NSimSun" w:cs="Mangal"/>
                <w:b/>
                <w:kern w:val="3"/>
                <w:lang w:eastAsia="zh-CN" w:bidi="hi-IN"/>
              </w:rPr>
            </w:pPr>
            <w:r w:rsidRPr="001B2CF2">
              <w:rPr>
                <w:u w:val="single"/>
              </w:rPr>
              <w:t xml:space="preserve">                                                 </w:t>
            </w:r>
            <w:r w:rsidRPr="001B2CF2">
              <w:t xml:space="preserve">                                      </w:t>
            </w:r>
          </w:p>
        </w:tc>
        <w:tc>
          <w:tcPr>
            <w:tcW w:w="2988" w:type="dxa"/>
          </w:tcPr>
          <w:p w14:paraId="6349DC0C" w14:textId="23DBA691" w:rsidR="00B35163" w:rsidRDefault="00036F14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  <w:t>Выполняют движения за воспитателем</w:t>
            </w:r>
          </w:p>
        </w:tc>
      </w:tr>
      <w:tr w:rsidR="00BB1C54" w14:paraId="260D51AB" w14:textId="77777777" w:rsidTr="00EF08B8">
        <w:tc>
          <w:tcPr>
            <w:tcW w:w="2530" w:type="dxa"/>
          </w:tcPr>
          <w:p w14:paraId="251F181A" w14:textId="6B2EBD9C" w:rsidR="00BB1C54" w:rsidRPr="00B35163" w:rsidRDefault="003E50AE" w:rsidP="00BB1C54">
            <w:pPr>
              <w:pStyle w:val="a4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10. </w:t>
            </w:r>
            <w:r w:rsidR="00BB1C54" w:rsidRPr="00B351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работа.</w:t>
            </w:r>
          </w:p>
          <w:p w14:paraId="34EC6082" w14:textId="77777777" w:rsidR="00BB1C54" w:rsidRPr="00B35163" w:rsidRDefault="00BB1C54" w:rsidP="00BB1C54">
            <w:pPr>
              <w:rPr>
                <w:rFonts w:ascii="Times New Roman" w:eastAsia="N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B3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B35163">
              <w:rPr>
                <w:rFonts w:ascii="Times New Roman" w:hAnsi="Times New Roman" w:cs="Times New Roman"/>
                <w:sz w:val="24"/>
                <w:szCs w:val="24"/>
              </w:rPr>
              <w:t>Закрепление,</w:t>
            </w:r>
            <w:r w:rsidRPr="00B3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35163">
              <w:rPr>
                <w:rFonts w:ascii="Times New Roman" w:hAnsi="Times New Roman" w:cs="Times New Roman"/>
                <w:sz w:val="24"/>
                <w:szCs w:val="24"/>
              </w:rPr>
              <w:t>отработка навыков лепки и исправление недостатков.</w:t>
            </w:r>
          </w:p>
          <w:p w14:paraId="6B3F2481" w14:textId="77777777" w:rsidR="00BB1C54" w:rsidRPr="00B35163" w:rsidRDefault="00BB1C54" w:rsidP="00BB1C54">
            <w:pPr>
              <w:rPr>
                <w:rFonts w:ascii="Times New Roman" w:eastAsia="N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  <w:p w14:paraId="268F102C" w14:textId="77777777" w:rsidR="00BB1C54" w:rsidRPr="00AE3136" w:rsidRDefault="00BB1C54" w:rsidP="00B35163">
            <w:pPr>
              <w:rPr>
                <w:rFonts w:ascii="Times New Roman" w:eastAsia="N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118" w:type="dxa"/>
          </w:tcPr>
          <w:p w14:paraId="4902CD01" w14:textId="0EEC1811" w:rsidR="00BB1C54" w:rsidRPr="001B2CF2" w:rsidRDefault="00BB1C54" w:rsidP="00AA0F3A">
            <w:pPr>
              <w:pStyle w:val="aa"/>
              <w:shd w:val="clear" w:color="auto" w:fill="FFFFFF"/>
              <w:spacing w:before="225" w:beforeAutospacing="0" w:after="225" w:afterAutospacing="0"/>
              <w:rPr>
                <w:color w:val="111111"/>
              </w:rPr>
            </w:pPr>
            <w:r w:rsidRPr="001B2CF2">
              <w:rPr>
                <w:color w:val="111111"/>
                <w:u w:val="single"/>
              </w:rPr>
              <w:t>Практическая работа. Помощь учителя</w:t>
            </w:r>
            <w:r w:rsidRPr="001B2CF2">
              <w:rPr>
                <w:color w:val="111111"/>
              </w:rPr>
              <w:t>.</w:t>
            </w:r>
          </w:p>
          <w:p w14:paraId="2565880B" w14:textId="1A84FCAD" w:rsidR="00AA0F3A" w:rsidRPr="001B2CF2" w:rsidRDefault="00AA0F3A" w:rsidP="00AA0F3A">
            <w:pPr>
              <w:widowControl w:val="0"/>
              <w:suppressAutoHyphens/>
              <w:autoSpaceDN w:val="0"/>
              <w:textAlignment w:val="baseline"/>
              <w:rPr>
                <w:rStyle w:val="ab"/>
                <w:rFonts w:ascii="Times New Roman" w:eastAsia="NSimSun" w:hAnsi="Times New Roman" w:cs="Mangal"/>
                <w:b/>
                <w:bCs/>
                <w:i w:val="0"/>
                <w:iCs w:val="0"/>
                <w:kern w:val="3"/>
                <w:sz w:val="24"/>
                <w:szCs w:val="24"/>
                <w:lang w:eastAsia="zh-CN" w:bidi="hi-IN"/>
              </w:rPr>
            </w:pPr>
            <w:r w:rsidRPr="001B2CF2">
              <w:rPr>
                <w:rFonts w:ascii="Times New Roman" w:eastAsia="N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Воспитатель:</w:t>
            </w:r>
            <w:r w:rsidRPr="001B2CF2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> Дети, давайте повторим, с чего мы начнем работу?</w:t>
            </w:r>
            <w:r w:rsidRPr="001B2CF2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br/>
            </w:r>
            <w:r w:rsidRPr="001B2CF2"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  <w:t>(воспитатель показывает схему - последовательности лепки пряника). (схема на доске и на столе у детей)</w:t>
            </w:r>
            <w:r w:rsidRPr="001B2CF2">
              <w:rPr>
                <w:rFonts w:ascii="Times New Roman" w:eastAsia="N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  <w:p w14:paraId="0B7F748F" w14:textId="4B07DFEB" w:rsidR="00BB1C54" w:rsidRPr="001B2CF2" w:rsidRDefault="00BB1C54" w:rsidP="00BB1C54">
            <w:pPr>
              <w:pStyle w:val="a5"/>
              <w:rPr>
                <w:rStyle w:val="ab"/>
                <w:color w:val="000000"/>
                <w:u w:val="single"/>
              </w:rPr>
            </w:pPr>
            <w:proofErr w:type="gramStart"/>
            <w:r w:rsidRPr="001B2CF2">
              <w:rPr>
                <w:rStyle w:val="ab"/>
                <w:color w:val="000000"/>
                <w:u w:val="single"/>
              </w:rPr>
              <w:t xml:space="preserve">Индивидуальный </w:t>
            </w:r>
            <w:r w:rsidR="00036F14" w:rsidRPr="001B2CF2">
              <w:rPr>
                <w:rStyle w:val="ab"/>
                <w:color w:val="000000"/>
                <w:u w:val="single"/>
              </w:rPr>
              <w:t xml:space="preserve"> (</w:t>
            </w:r>
            <w:proofErr w:type="gramEnd"/>
            <w:r w:rsidR="00036F14" w:rsidRPr="001B2CF2">
              <w:rPr>
                <w:rStyle w:val="ab"/>
                <w:color w:val="000000"/>
                <w:u w:val="single"/>
              </w:rPr>
              <w:t xml:space="preserve">дифференцированный)  </w:t>
            </w:r>
            <w:r w:rsidRPr="001B2CF2">
              <w:rPr>
                <w:rStyle w:val="ab"/>
                <w:color w:val="000000"/>
                <w:u w:val="single"/>
              </w:rPr>
              <w:t>подход.</w:t>
            </w:r>
          </w:p>
          <w:p w14:paraId="0A6C78BB" w14:textId="02EFD659" w:rsidR="00A26FE9" w:rsidRPr="001B2CF2" w:rsidRDefault="00BB1C54" w:rsidP="00A26F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CF2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>Ребята посмотрите на вот эт</w:t>
            </w:r>
            <w:r w:rsidR="007D6407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>от</w:t>
            </w:r>
            <w:r w:rsidRPr="001B2CF2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 свои план работы.  У вас задания немного отличаются друг от друга.    </w:t>
            </w:r>
            <w:r w:rsidR="00A26FE9" w:rsidRPr="001B2CF2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          </w:t>
            </w:r>
            <w:r w:rsidR="00A26FE9" w:rsidRPr="001B2CF2">
              <w:rPr>
                <w:rFonts w:ascii="Times New Roman" w:hAnsi="Times New Roman" w:cs="Times New Roman"/>
                <w:sz w:val="24"/>
                <w:szCs w:val="24"/>
              </w:rPr>
              <w:t>Этот план будет вашей подсказкой, как и в какой последовательности нужно будет выполнять это трудное задание.</w:t>
            </w:r>
          </w:p>
          <w:p w14:paraId="33A75995" w14:textId="7E6046EA" w:rsidR="00BB1C54" w:rsidRPr="001B2CF2" w:rsidRDefault="00BB1C54" w:rsidP="00BB1C54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1B2CF2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            </w:t>
            </w:r>
            <w:r w:rsidRPr="001B2CF2">
              <w:rPr>
                <w:rFonts w:ascii="Times New Roman" w:eastAsia="N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Вика </w:t>
            </w:r>
            <w:r w:rsidRPr="001B2CF2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>– попробует работать самостоятельно, выполняет все этапы сама.   Но если буд</w:t>
            </w:r>
            <w:r w:rsidR="00036F14" w:rsidRPr="001B2CF2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>ешь</w:t>
            </w:r>
            <w:r w:rsidRPr="001B2CF2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 испытывать затруднения попроси помощи у меня.                                                                       </w:t>
            </w:r>
            <w:r w:rsidRPr="001B2CF2">
              <w:rPr>
                <w:rFonts w:ascii="Times New Roman" w:eastAsia="N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Марина</w:t>
            </w:r>
            <w:r w:rsidRPr="001B2CF2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 шарик из теста уже готов, начинаешь работать со скалкой – раскатывать.</w:t>
            </w:r>
          </w:p>
          <w:p w14:paraId="3624757B" w14:textId="7ADE4B55" w:rsidR="00BB1C54" w:rsidRPr="001B2CF2" w:rsidRDefault="00BB1C54" w:rsidP="00BB1C54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1B2CF2">
              <w:rPr>
                <w:rFonts w:ascii="Times New Roman" w:eastAsia="N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У Даши</w:t>
            </w:r>
            <w:r w:rsidRPr="001B2CF2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 уже готовы лепешечки из теста, начинаешь вырезать формами.                                                                   </w:t>
            </w:r>
          </w:p>
          <w:p w14:paraId="26FA86FF" w14:textId="7BF58B4A" w:rsidR="00BB1C54" w:rsidRPr="001B2CF2" w:rsidRDefault="001345E6" w:rsidP="00BB1C54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1B2CF2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lastRenderedPageBreak/>
              <w:t>*</w:t>
            </w:r>
            <w:r w:rsidR="00BB1C54" w:rsidRPr="001B2CF2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Если нужна помощь поднимаем руку и ждем, не кричим.  </w:t>
            </w:r>
          </w:p>
          <w:p w14:paraId="5D7FB2A5" w14:textId="0035C45C" w:rsidR="001345E6" w:rsidRPr="001B2CF2" w:rsidRDefault="001345E6" w:rsidP="001345E6">
            <w:pP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 w:rsidRPr="001B2CF2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---- </w:t>
            </w:r>
            <w:r w:rsidRPr="001B2CF2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Кто закончит раньше, может понаблюдать за работой других и </w:t>
            </w:r>
            <w:r w:rsidRPr="007D6407">
              <w:rPr>
                <w:rFonts w:ascii="Times New Roman" w:hAnsi="Times New Roman" w:cs="Times New Roman"/>
                <w:color w:val="111111"/>
                <w:sz w:val="24"/>
                <w:szCs w:val="24"/>
                <w:u w:val="single"/>
                <w:shd w:val="clear" w:color="auto" w:fill="FFFFFF"/>
              </w:rPr>
              <w:t>предложить свою помощь.</w:t>
            </w:r>
            <w:r w:rsidRPr="001B2CF2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          </w:t>
            </w:r>
            <w:r w:rsidR="00036F14" w:rsidRPr="001B2CF2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                                     </w:t>
            </w:r>
            <w:r w:rsidRPr="001B2CF2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 ---Если получается быстро можете сделать еще один.</w:t>
            </w:r>
          </w:p>
          <w:p w14:paraId="7419A84B" w14:textId="6B1318CF" w:rsidR="00BB1C54" w:rsidRPr="001B2CF2" w:rsidRDefault="001345E6" w:rsidP="00BB1C54">
            <w:pPr>
              <w:pStyle w:val="a5"/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CF2">
              <w:rPr>
                <w:rFonts w:ascii="Times New Roman" w:hAnsi="Times New Roman" w:cs="Times New Roman"/>
                <w:color w:val="111111"/>
                <w:sz w:val="24"/>
                <w:szCs w:val="24"/>
                <w:u w:val="single"/>
              </w:rPr>
              <w:t>---</w:t>
            </w:r>
            <w:r w:rsidR="00BB1C54" w:rsidRPr="001B2CF2">
              <w:rPr>
                <w:rFonts w:ascii="Times New Roman" w:hAnsi="Times New Roman" w:cs="Times New Roman"/>
                <w:color w:val="111111"/>
                <w:sz w:val="24"/>
                <w:szCs w:val="24"/>
                <w:u w:val="single"/>
              </w:rPr>
              <w:t>Приступи</w:t>
            </w:r>
            <w:r w:rsidR="00BB1C54" w:rsidRPr="001B2CF2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м к лепке пряника. Трудностей не боимся, если надо </w:t>
            </w:r>
            <w:r w:rsidR="00BB1C54" w:rsidRPr="001B2CF2">
              <w:rPr>
                <w:rFonts w:ascii="Times New Roman" w:hAnsi="Times New Roman" w:cs="Times New Roman"/>
                <w:color w:val="111111"/>
                <w:sz w:val="24"/>
                <w:szCs w:val="24"/>
                <w:u w:val="single"/>
              </w:rPr>
              <w:t>вызываем помощь друга</w:t>
            </w:r>
            <w:r w:rsidR="00BB1C54" w:rsidRPr="001B2CF2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.                                                                                       У нас все </w:t>
            </w:r>
            <w:proofErr w:type="gramStart"/>
            <w:r w:rsidR="00BB1C54" w:rsidRPr="001B2CF2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получится  оооооооотлично</w:t>
            </w:r>
            <w:proofErr w:type="gramEnd"/>
            <w:r w:rsidR="00BB1C54" w:rsidRPr="001B2CF2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!!!</w:t>
            </w:r>
          </w:p>
          <w:p w14:paraId="5AB15CF5" w14:textId="77777777" w:rsidR="007D6407" w:rsidRDefault="00BB1C54" w:rsidP="001345E6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1B2CF2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br/>
            </w:r>
            <w:r w:rsidRPr="001B2CF2">
              <w:rPr>
                <w:rFonts w:ascii="Times New Roman" w:eastAsia="N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Звучит музыка </w:t>
            </w:r>
            <w:r w:rsidR="001345E6" w:rsidRPr="001B2CF2">
              <w:rPr>
                <w:rFonts w:ascii="Times New Roman" w:eastAsia="N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            </w:t>
            </w:r>
            <w:r w:rsidRPr="001B2CF2">
              <w:rPr>
                <w:rFonts w:ascii="Times New Roman" w:eastAsia="NSimSun" w:hAnsi="Times New Roman" w:cs="Mangal"/>
                <w:kern w:val="3"/>
                <w:sz w:val="24"/>
                <w:szCs w:val="24"/>
                <w:u w:val="single"/>
                <w:lang w:eastAsia="zh-CN" w:bidi="hi-IN"/>
              </w:rPr>
              <w:t>Дети работают.</w:t>
            </w:r>
          </w:p>
          <w:p w14:paraId="39BCB980" w14:textId="2621B69B" w:rsidR="001345E6" w:rsidRPr="001B2CF2" w:rsidRDefault="007D6407" w:rsidP="001345E6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/>
                <w:bCs/>
                <w:color w:val="FF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kern w:val="3"/>
                <w:sz w:val="24"/>
                <w:szCs w:val="24"/>
                <w:u w:val="single"/>
                <w:lang w:eastAsia="zh-CN" w:bidi="hi-IN"/>
              </w:rPr>
              <w:t>Оценивается каждый этап работы.</w:t>
            </w:r>
            <w:r w:rsidR="00BB1C54" w:rsidRPr="001B2CF2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br/>
            </w:r>
            <w:proofErr w:type="gramStart"/>
            <w:r w:rsidR="001345E6" w:rsidRPr="001B2CF2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---</w:t>
            </w:r>
            <w:r w:rsidR="001345E6" w:rsidRPr="001B2CF2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Вот такие замечательные </w:t>
            </w:r>
            <w:r w:rsidR="001345E6" w:rsidRPr="001B2CF2">
              <w:rPr>
                <w:rStyle w:val="ac"/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новогодние</w:t>
            </w:r>
            <w:r w:rsidR="001345E6" w:rsidRPr="001B2CF2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 игрушки (подарки)</w:t>
            </w:r>
            <w:proofErr w:type="gramEnd"/>
            <w:r w:rsidR="001345E6" w:rsidRPr="001B2CF2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у нас получились.</w:t>
            </w:r>
          </w:p>
          <w:p w14:paraId="18254103" w14:textId="04438359" w:rsidR="001345E6" w:rsidRPr="001B2CF2" w:rsidRDefault="001345E6" w:rsidP="001345E6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1B2CF2">
              <w:rPr>
                <w:color w:val="111111"/>
              </w:rPr>
              <w:t>---Необходимо дать </w:t>
            </w:r>
            <w:r w:rsidRPr="001B2CF2">
              <w:rPr>
                <w:rStyle w:val="ac"/>
                <w:color w:val="111111"/>
                <w:bdr w:val="none" w:sz="0" w:space="0" w:color="auto" w:frame="1"/>
              </w:rPr>
              <w:t>тесту высохнуть</w:t>
            </w:r>
            <w:r w:rsidRPr="001B2CF2">
              <w:rPr>
                <w:color w:val="111111"/>
              </w:rPr>
              <w:t>. Чтоб</w:t>
            </w:r>
            <w:r w:rsidR="002065A2" w:rsidRPr="001B2CF2">
              <w:rPr>
                <w:color w:val="111111"/>
              </w:rPr>
              <w:t>ы</w:t>
            </w:r>
            <w:r w:rsidRPr="001B2CF2">
              <w:rPr>
                <w:color w:val="111111"/>
              </w:rPr>
              <w:t> </w:t>
            </w:r>
            <w:r w:rsidRPr="001B2CF2">
              <w:rPr>
                <w:rStyle w:val="ac"/>
                <w:color w:val="111111"/>
                <w:bdr w:val="none" w:sz="0" w:space="0" w:color="auto" w:frame="1"/>
              </w:rPr>
              <w:t>поделки стали твердыми</w:t>
            </w:r>
            <w:r w:rsidRPr="001B2CF2">
              <w:rPr>
                <w:color w:val="111111"/>
              </w:rPr>
              <w:t>.</w:t>
            </w:r>
          </w:p>
          <w:p w14:paraId="52B60546" w14:textId="683BDDF0" w:rsidR="00BB1C54" w:rsidRPr="001B2CF2" w:rsidRDefault="001345E6" w:rsidP="001345E6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B2CF2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Для этого можете их положить, над </w:t>
            </w:r>
            <w:proofErr w:type="gramStart"/>
            <w:r w:rsidRPr="001B2CF2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батареей,   </w:t>
            </w:r>
            <w:proofErr w:type="gramEnd"/>
            <w:r w:rsidRPr="001B2CF2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 на батарею.</w:t>
            </w:r>
          </w:p>
          <w:p w14:paraId="1B203F55" w14:textId="77777777" w:rsidR="00BB1C54" w:rsidRPr="001B2CF2" w:rsidRDefault="00BB1C54" w:rsidP="00E23C0A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B2CF2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А сейчас мы с вами немного отдохнем и разомнемся</w:t>
            </w:r>
          </w:p>
          <w:p w14:paraId="410C342A" w14:textId="77777777" w:rsidR="002E7A8E" w:rsidRDefault="009957CC" w:rsidP="00E23C0A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B2C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</w:t>
            </w:r>
            <w:r w:rsidRPr="001B2C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отметить выполнение этапа</w:t>
            </w:r>
            <w:r w:rsidRPr="001B2C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)        </w:t>
            </w:r>
          </w:p>
          <w:p w14:paraId="2939B8BB" w14:textId="77777777" w:rsidR="002E7A8E" w:rsidRDefault="002E7A8E" w:rsidP="00E23C0A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4A2ABC6D" w14:textId="77777777" w:rsidR="002E7A8E" w:rsidRDefault="002E7A8E" w:rsidP="00E23C0A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5492BA4D" w14:textId="77777777" w:rsidR="002E7A8E" w:rsidRDefault="002E7A8E" w:rsidP="00E23C0A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596C426C" w14:textId="648B719F" w:rsidR="009957CC" w:rsidRPr="001B2CF2" w:rsidRDefault="009957CC" w:rsidP="00E23C0A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B2C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</w:t>
            </w:r>
            <w:r w:rsidRPr="001B2CF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</w:p>
        </w:tc>
        <w:tc>
          <w:tcPr>
            <w:tcW w:w="2988" w:type="dxa"/>
          </w:tcPr>
          <w:p w14:paraId="243A69EF" w14:textId="77777777" w:rsidR="00BB1C54" w:rsidRDefault="00BB1C54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14:paraId="19FF0623" w14:textId="77777777" w:rsidR="00BB1C54" w:rsidRDefault="00BB1C54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  <w:p w14:paraId="4500CB8B" w14:textId="77777777" w:rsidR="00BB1C54" w:rsidRDefault="00BB1C54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  <w:p w14:paraId="2CF92150" w14:textId="14A94530" w:rsidR="00BB1C54" w:rsidRPr="00036F14" w:rsidRDefault="00036F14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036F14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Знакомятся с картнным планом работы.</w:t>
            </w:r>
          </w:p>
          <w:p w14:paraId="7F868FDC" w14:textId="77777777" w:rsidR="00BB1C54" w:rsidRPr="00036F14" w:rsidRDefault="00BB1C54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14:paraId="7923E178" w14:textId="77777777" w:rsidR="00BB1C54" w:rsidRDefault="00BB1C54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  <w:p w14:paraId="06F76772" w14:textId="77777777" w:rsidR="00BB1C54" w:rsidRDefault="00BB1C54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  <w:p w14:paraId="587D0930" w14:textId="77777777" w:rsidR="00BB1C54" w:rsidRDefault="00BB1C54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  <w:p w14:paraId="6FEE9621" w14:textId="77777777" w:rsidR="00BB1C54" w:rsidRDefault="00BB1C54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  <w:p w14:paraId="09B3EF47" w14:textId="77777777" w:rsidR="00BB1C54" w:rsidRDefault="00BB1C54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  <w:p w14:paraId="31747C62" w14:textId="77777777" w:rsidR="00BB1C54" w:rsidRDefault="00BB1C54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  <w:p w14:paraId="62D4BD74" w14:textId="77777777" w:rsidR="00BB1C54" w:rsidRDefault="00BB1C54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  <w:p w14:paraId="200DC580" w14:textId="77777777" w:rsidR="00BB1C54" w:rsidRDefault="00BB1C54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  <w:p w14:paraId="04E5EA89" w14:textId="77777777" w:rsidR="00BB1C54" w:rsidRDefault="00BB1C54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  <w:p w14:paraId="10039924" w14:textId="5E4B8A2D" w:rsidR="00BB1C54" w:rsidRPr="0000215E" w:rsidRDefault="00EF1893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en-US"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300BDB6" wp14:editId="5503A7A5">
                  <wp:extent cx="571500" cy="556327"/>
                  <wp:effectExtent l="0" t="0" r="0" b="0"/>
                  <wp:docPr id="91840020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256" t="1818" r="22819" b="3333"/>
                          <a:stretch/>
                        </pic:blipFill>
                        <pic:spPr bwMode="auto">
                          <a:xfrm>
                            <a:off x="0" y="0"/>
                            <a:ext cx="588017" cy="57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F9C58FC" w14:textId="77777777" w:rsidR="00BB1C54" w:rsidRDefault="00BB1C54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  <w:p w14:paraId="4D427B1E" w14:textId="77777777" w:rsidR="002065A2" w:rsidRDefault="002065A2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  <w:p w14:paraId="04E6E217" w14:textId="77777777" w:rsidR="002065A2" w:rsidRDefault="002065A2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  <w:p w14:paraId="005DBD89" w14:textId="77777777" w:rsidR="002065A2" w:rsidRDefault="002065A2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  <w:t>Выкладывают пряники для просушки</w:t>
            </w:r>
            <w:r w:rsidR="00036F14"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  <w:t>.</w:t>
            </w:r>
          </w:p>
          <w:p w14:paraId="1FE22C16" w14:textId="77777777" w:rsidR="007D6407" w:rsidRDefault="007D6407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  <w:p w14:paraId="26B95DB1" w14:textId="77777777" w:rsidR="007D6407" w:rsidRDefault="007D6407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  <w:p w14:paraId="293D0C4B" w14:textId="350DE99E" w:rsidR="007D6407" w:rsidRDefault="007D6407" w:rsidP="009C7F21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noProof/>
              </w:rPr>
              <w:drawing>
                <wp:inline distT="0" distB="0" distL="0" distR="0" wp14:anchorId="22691606" wp14:editId="69890AA0">
                  <wp:extent cx="314638" cy="295275"/>
                  <wp:effectExtent l="0" t="0" r="9525" b="0"/>
                  <wp:docPr id="8" name="Рисунок 7" descr="3D model design render of a cheerful smiley face icon isolated on white background. Ai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3D model design render of a cheerful smiley face icon isolated on white background. Ai generate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835" t="7952" r="23224" b="10816"/>
                          <a:stretch/>
                        </pic:blipFill>
                        <pic:spPr bwMode="auto">
                          <a:xfrm>
                            <a:off x="0" y="0"/>
                            <a:ext cx="321100" cy="301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71C83141" wp14:editId="6D72D602">
                  <wp:extent cx="342900" cy="310844"/>
                  <wp:effectExtent l="0" t="0" r="0" b="0"/>
                  <wp:docPr id="123000083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256" t="1270" r="22819" b="2539"/>
                          <a:stretch/>
                        </pic:blipFill>
                        <pic:spPr bwMode="auto">
                          <a:xfrm>
                            <a:off x="0" y="0"/>
                            <a:ext cx="357673" cy="3242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6E69" w14:paraId="5F70640A" w14:textId="77777777" w:rsidTr="00EF08B8">
        <w:tc>
          <w:tcPr>
            <w:tcW w:w="2530" w:type="dxa"/>
          </w:tcPr>
          <w:p w14:paraId="5FCD1F32" w14:textId="436B7F51" w:rsidR="00BB1C54" w:rsidRPr="00AB10A5" w:rsidRDefault="003E50AE" w:rsidP="00BB1C54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  <w:lastRenderedPageBreak/>
              <w:t xml:space="preserve">11. </w:t>
            </w:r>
            <w:r w:rsidR="00BB1C54" w:rsidRPr="00AB10A5"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  <w:t>Физ.минутка</w:t>
            </w:r>
          </w:p>
          <w:p w14:paraId="46F95743" w14:textId="4A55DE88" w:rsidR="008C6E69" w:rsidRDefault="00D63CA6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снять </w:t>
            </w:r>
            <w:r w:rsidRPr="00D63CA6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физическое и эмоциональное напряжение после рабочего момента.</w:t>
            </w:r>
          </w:p>
          <w:p w14:paraId="777827E5" w14:textId="0AD8AB98" w:rsidR="004F2757" w:rsidRDefault="00BB1C54" w:rsidP="008C6E69">
            <w:pPr>
              <w:rPr>
                <w:rFonts w:ascii="Times New Roman" w:eastAsia="N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Отдых.</w:t>
            </w:r>
          </w:p>
          <w:p w14:paraId="1DB8D1C0" w14:textId="77777777" w:rsidR="004F2757" w:rsidRDefault="004F2757" w:rsidP="008C6E69">
            <w:pPr>
              <w:rPr>
                <w:rFonts w:ascii="Times New Roman" w:eastAsia="N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  <w:p w14:paraId="5D67F87C" w14:textId="77777777" w:rsidR="004F2757" w:rsidRDefault="004F2757" w:rsidP="008C6E69">
            <w:pPr>
              <w:rPr>
                <w:rFonts w:ascii="Times New Roman" w:eastAsia="N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  <w:p w14:paraId="16404AA5" w14:textId="77777777" w:rsidR="008C6E69" w:rsidRPr="002B2601" w:rsidRDefault="008C6E69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18" w:type="dxa"/>
          </w:tcPr>
          <w:p w14:paraId="0C87669A" w14:textId="139DB9EF" w:rsidR="00D07BC6" w:rsidRPr="001B2CF2" w:rsidRDefault="00D07BC6" w:rsidP="00D07BC6">
            <w:pPr>
              <w:pStyle w:val="aa"/>
              <w:shd w:val="clear" w:color="auto" w:fill="F4F4F4"/>
              <w:spacing w:before="0" w:beforeAutospacing="0" w:after="0" w:afterAutospacing="0" w:line="360" w:lineRule="atLeast"/>
              <w:ind w:firstLine="150"/>
              <w:textAlignment w:val="baseline"/>
              <w:rPr>
                <w:rFonts w:ascii="Arial" w:hAnsi="Arial" w:cs="Arial"/>
                <w:color w:val="444444"/>
              </w:rPr>
            </w:pPr>
            <w:r w:rsidRPr="001B2CF2">
              <w:rPr>
                <w:rStyle w:val="ac"/>
                <w:color w:val="444444"/>
                <w:bdr w:val="none" w:sz="0" w:space="0" w:color="auto" w:frame="1"/>
              </w:rPr>
              <w:t>Зимушка-зима</w:t>
            </w:r>
            <w:r w:rsidR="009941B4" w:rsidRPr="001B2CF2">
              <w:rPr>
                <w:rStyle w:val="ac"/>
                <w:color w:val="444444"/>
                <w:bdr w:val="none" w:sz="0" w:space="0" w:color="auto" w:frame="1"/>
              </w:rPr>
              <w:t xml:space="preserve"> </w:t>
            </w:r>
          </w:p>
          <w:p w14:paraId="32C652AB" w14:textId="1C570B19" w:rsidR="00BB1C54" w:rsidRPr="001B2CF2" w:rsidRDefault="00D07BC6" w:rsidP="00D07BC6">
            <w:pPr>
              <w:pStyle w:val="aa"/>
              <w:shd w:val="clear" w:color="auto" w:fill="F4F4F4"/>
              <w:spacing w:before="0" w:beforeAutospacing="0" w:after="360" w:afterAutospacing="0" w:line="360" w:lineRule="atLeast"/>
              <w:textAlignment w:val="baseline"/>
              <w:rPr>
                <w:color w:val="444444"/>
              </w:rPr>
            </w:pPr>
            <w:r w:rsidRPr="001B2CF2">
              <w:rPr>
                <w:color w:val="444444"/>
              </w:rPr>
              <w:t>Здравствуй Зимушка-зима!           (</w:t>
            </w:r>
            <w:proofErr w:type="gramStart"/>
            <w:r w:rsidRPr="001B2CF2">
              <w:rPr>
                <w:color w:val="444444"/>
              </w:rPr>
              <w:t xml:space="preserve">кланяемся)   </w:t>
            </w:r>
            <w:proofErr w:type="gramEnd"/>
            <w:r w:rsidRPr="001B2CF2">
              <w:rPr>
                <w:color w:val="444444"/>
              </w:rPr>
              <w:t xml:space="preserve">                                 Что в подарок принесла?      (разводим руки в </w:t>
            </w:r>
            <w:proofErr w:type="gramStart"/>
            <w:r w:rsidRPr="001B2CF2">
              <w:rPr>
                <w:color w:val="444444"/>
              </w:rPr>
              <w:t xml:space="preserve">стороны)   </w:t>
            </w:r>
            <w:proofErr w:type="gramEnd"/>
            <w:r w:rsidRPr="001B2CF2">
              <w:rPr>
                <w:color w:val="444444"/>
              </w:rPr>
              <w:t xml:space="preserve">                               Белый снег пушистый,         (приседаем,</w:t>
            </w:r>
            <w:r w:rsidRPr="001B2CF2">
              <w:rPr>
                <w:color w:val="444444"/>
              </w:rPr>
              <w:br/>
              <w:t>проводим руками по воображаемому снегу)</w:t>
            </w:r>
            <w:r w:rsidRPr="001B2CF2">
              <w:rPr>
                <w:color w:val="444444"/>
              </w:rPr>
              <w:br/>
              <w:t>Иней серебристый             (встаём, поднимаем руки вверх)</w:t>
            </w:r>
            <w:r w:rsidRPr="001B2CF2">
              <w:rPr>
                <w:color w:val="444444"/>
              </w:rPr>
              <w:br/>
              <w:t>Лыжи, санки и коньки,         (имитируем движения лыжников и конькобежцев)</w:t>
            </w:r>
            <w:r w:rsidRPr="001B2CF2">
              <w:rPr>
                <w:color w:val="444444"/>
              </w:rPr>
              <w:br/>
              <w:t>И на ёлке огоньки!       (поднимаем руки вверх, крутим «фонарики»)</w:t>
            </w:r>
          </w:p>
          <w:p w14:paraId="12991A3A" w14:textId="77777777" w:rsidR="008C6E69" w:rsidRDefault="009957CC" w:rsidP="009957CC">
            <w:pPr>
              <w:pStyle w:val="aa"/>
              <w:shd w:val="clear" w:color="auto" w:fill="F4F4F4"/>
              <w:spacing w:before="0" w:beforeAutospacing="0" w:after="360" w:afterAutospacing="0" w:line="360" w:lineRule="atLeast"/>
              <w:textAlignment w:val="baseline"/>
              <w:rPr>
                <w:rFonts w:eastAsia="NSimSun" w:cs="Mangal"/>
                <w:kern w:val="3"/>
                <w:lang w:eastAsia="zh-CN" w:bidi="hi-IN"/>
              </w:rPr>
            </w:pPr>
            <w:r w:rsidRPr="001B2CF2">
              <w:rPr>
                <w:u w:val="single"/>
              </w:rPr>
              <w:t>(</w:t>
            </w:r>
            <w:r w:rsidRPr="001B2CF2">
              <w:rPr>
                <w:b/>
                <w:bCs/>
                <w:color w:val="000000"/>
                <w:u w:val="single"/>
                <w:shd w:val="clear" w:color="auto" w:fill="FFFFFF"/>
              </w:rPr>
              <w:t xml:space="preserve">отметить выполнение </w:t>
            </w:r>
            <w:proofErr w:type="gramStart"/>
            <w:r w:rsidRPr="001B2CF2">
              <w:rPr>
                <w:b/>
                <w:bCs/>
                <w:color w:val="000000"/>
                <w:u w:val="single"/>
                <w:shd w:val="clear" w:color="auto" w:fill="FFFFFF"/>
              </w:rPr>
              <w:t>этапа</w:t>
            </w:r>
            <w:r w:rsidRPr="001B2CF2">
              <w:rPr>
                <w:u w:val="single"/>
              </w:rPr>
              <w:t xml:space="preserve">)   </w:t>
            </w:r>
            <w:proofErr w:type="gramEnd"/>
            <w:r w:rsidRPr="001B2CF2">
              <w:rPr>
                <w:u w:val="single"/>
              </w:rPr>
              <w:t xml:space="preserve">                                                  </w:t>
            </w:r>
            <w:r w:rsidRPr="001B2CF2">
              <w:t xml:space="preserve">                                      </w:t>
            </w:r>
            <w:r w:rsidR="008C6E69" w:rsidRPr="001B2CF2">
              <w:rPr>
                <w:rFonts w:eastAsia="NSimSun" w:cs="Mangal"/>
                <w:kern w:val="3"/>
                <w:lang w:eastAsia="zh-CN" w:bidi="hi-IN"/>
              </w:rPr>
              <w:t>Дети садятся на места</w:t>
            </w:r>
          </w:p>
          <w:p w14:paraId="2AEF3EF3" w14:textId="77777777" w:rsidR="002E7A8E" w:rsidRDefault="002E7A8E" w:rsidP="009957CC">
            <w:pPr>
              <w:pStyle w:val="aa"/>
              <w:shd w:val="clear" w:color="auto" w:fill="F4F4F4"/>
              <w:spacing w:before="0" w:beforeAutospacing="0" w:after="360" w:afterAutospacing="0" w:line="360" w:lineRule="atLeast"/>
              <w:textAlignment w:val="baseline"/>
              <w:rPr>
                <w:rFonts w:ascii="Arial" w:eastAsia="NSimSun" w:hAnsi="Arial" w:cs="Mangal"/>
                <w:color w:val="444444"/>
                <w:kern w:val="3"/>
                <w:lang w:eastAsia="zh-CN" w:bidi="hi-IN"/>
              </w:rPr>
            </w:pPr>
          </w:p>
          <w:p w14:paraId="7E054F0C" w14:textId="6BEACB05" w:rsidR="002E7A8E" w:rsidRPr="001B2CF2" w:rsidRDefault="002E7A8E" w:rsidP="009957CC">
            <w:pPr>
              <w:pStyle w:val="aa"/>
              <w:shd w:val="clear" w:color="auto" w:fill="F4F4F4"/>
              <w:spacing w:before="0" w:beforeAutospacing="0" w:after="360" w:afterAutospacing="0" w:line="360" w:lineRule="atLeast"/>
              <w:textAlignment w:val="baseline"/>
              <w:rPr>
                <w:rFonts w:ascii="Arial" w:hAnsi="Arial" w:cs="Arial"/>
                <w:color w:val="444444"/>
              </w:rPr>
            </w:pPr>
          </w:p>
        </w:tc>
        <w:tc>
          <w:tcPr>
            <w:tcW w:w="2988" w:type="dxa"/>
          </w:tcPr>
          <w:p w14:paraId="72569177" w14:textId="77777777" w:rsidR="008C6E69" w:rsidRDefault="008C6E69" w:rsidP="008C6E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1776AA" w14:textId="77777777" w:rsidR="008C6E69" w:rsidRPr="002D14C5" w:rsidRDefault="008C6E69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C90396" w14:textId="676E0F08" w:rsidR="008C6E69" w:rsidRDefault="002065A2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Выполняют показ за воспитателем.</w:t>
            </w:r>
          </w:p>
          <w:p w14:paraId="5D323065" w14:textId="77777777" w:rsidR="008C6E69" w:rsidRDefault="008C6E69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205B151" w14:textId="77777777" w:rsidR="008C6E69" w:rsidRPr="002B2601" w:rsidRDefault="008C6E69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6E69" w14:paraId="17303A87" w14:textId="77777777" w:rsidTr="00EF08B8">
        <w:tc>
          <w:tcPr>
            <w:tcW w:w="11636" w:type="dxa"/>
            <w:gridSpan w:val="3"/>
          </w:tcPr>
          <w:p w14:paraId="75BAB7F5" w14:textId="77777777" w:rsidR="008C6E69" w:rsidRPr="00C43D97" w:rsidRDefault="008C6E69" w:rsidP="008C6E69">
            <w:pPr>
              <w:ind w:left="18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6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C43D97">
              <w:rPr>
                <w:rFonts w:ascii="Times New Roman" w:hAnsi="Times New Roman" w:cs="Times New Roman"/>
                <w:b/>
                <w:sz w:val="24"/>
                <w:szCs w:val="24"/>
              </w:rPr>
              <w:t>. Заключительная часть</w:t>
            </w:r>
          </w:p>
        </w:tc>
      </w:tr>
      <w:tr w:rsidR="008C6E69" w14:paraId="3B43F884" w14:textId="77777777" w:rsidTr="00EF08B8">
        <w:tc>
          <w:tcPr>
            <w:tcW w:w="2530" w:type="dxa"/>
          </w:tcPr>
          <w:p w14:paraId="3041FEB9" w14:textId="4F85D47A" w:rsidR="008C6E69" w:rsidRPr="002B2601" w:rsidRDefault="003E50AE" w:rsidP="008C6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12. </w:t>
            </w:r>
            <w:r w:rsidR="008C6E69" w:rsidRPr="002B2601">
              <w:rPr>
                <w:rFonts w:ascii="Times New Roman" w:hAnsi="Times New Roman" w:cs="Times New Roman"/>
                <w:b/>
                <w:sz w:val="24"/>
                <w:szCs w:val="24"/>
              </w:rPr>
              <w:t>Подведение итогов (выводы, оценка</w:t>
            </w:r>
            <w:r w:rsidR="00873392">
              <w:rPr>
                <w:rFonts w:ascii="Times New Roman" w:hAnsi="Times New Roman" w:cs="Times New Roman"/>
                <w:b/>
                <w:sz w:val="24"/>
                <w:szCs w:val="24"/>
              </w:rPr>
              <w:t>, с</w:t>
            </w:r>
            <w:r w:rsidR="00873392" w:rsidRPr="0087339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амооценк</w:t>
            </w:r>
            <w:r w:rsidR="0087339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8C6E69" w:rsidRPr="002B26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деятельности детей)</w:t>
            </w:r>
          </w:p>
          <w:p w14:paraId="0693B83E" w14:textId="77777777" w:rsidR="00D63CA6" w:rsidRDefault="00D63CA6" w:rsidP="00D63C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D60D628" w14:textId="45F642C4" w:rsidR="00D63CA6" w:rsidRPr="009941B4" w:rsidRDefault="008C6E69" w:rsidP="00D63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2601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shd w:val="clear" w:color="auto" w:fill="FFFFFF"/>
              </w:rPr>
              <w:t xml:space="preserve"> </w:t>
            </w:r>
            <w:r w:rsidR="00D63CA6" w:rsidRPr="009941B4">
              <w:rPr>
                <w:rFonts w:ascii="Times New Roman" w:hAnsi="Times New Roman" w:cs="Times New Roman"/>
                <w:sz w:val="24"/>
                <w:szCs w:val="24"/>
              </w:rPr>
              <w:t>обобщение того, что делали и чему научились, самооценка и оценка педагогом деятельности на занятии, эмоциональный настрой на последующую деятельность.</w:t>
            </w:r>
          </w:p>
          <w:p w14:paraId="1704A8E1" w14:textId="77777777" w:rsidR="00D63CA6" w:rsidRPr="009941B4" w:rsidRDefault="00D63CA6" w:rsidP="00D63C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D5C317" w14:textId="28CF8C3E" w:rsidR="008C6E69" w:rsidRPr="002B2601" w:rsidRDefault="008C6E69" w:rsidP="008C6E69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18" w:type="dxa"/>
          </w:tcPr>
          <w:p w14:paraId="19AA38ED" w14:textId="223AECA2" w:rsidR="008C6E69" w:rsidRPr="009941B4" w:rsidRDefault="002065A2" w:rsidP="008C6E69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lastRenderedPageBreak/>
              <w:t>*</w:t>
            </w:r>
            <w:r w:rsidR="008C6E69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>Ребята, что мы делали сегодня на занятии?</w:t>
            </w:r>
            <w:r w:rsidR="009941B4" w:rsidRPr="007F498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9941B4" w:rsidRPr="009941B4">
              <w:rPr>
                <w:rFonts w:ascii="Times New Roman" w:hAnsi="Times New Roman" w:cs="Times New Roman"/>
                <w:sz w:val="24"/>
                <w:szCs w:val="24"/>
              </w:rPr>
              <w:t>(При необходимости рассказывает и показывает детям действия</w:t>
            </w:r>
            <w:r w:rsidR="00404B47">
              <w:rPr>
                <w:rFonts w:ascii="Times New Roman" w:hAnsi="Times New Roman" w:cs="Times New Roman"/>
                <w:sz w:val="24"/>
                <w:szCs w:val="24"/>
              </w:rPr>
              <w:t xml:space="preserve"> по плану</w:t>
            </w:r>
            <w:r w:rsidR="009941B4" w:rsidRPr="009941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B242B26" w14:textId="17A95DCA" w:rsidR="009941B4" w:rsidRDefault="008C6E69" w:rsidP="008C6E69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404B47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>Д</w:t>
            </w:r>
            <w:r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ля </w:t>
            </w:r>
            <w:r w:rsidR="00404B47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>чего</w:t>
            </w:r>
            <w:r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>?</w:t>
            </w:r>
          </w:p>
          <w:p w14:paraId="25981B23" w14:textId="5C6BFA4F" w:rsidR="009941B4" w:rsidRPr="009941B4" w:rsidRDefault="009941B4" w:rsidP="009941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 скажите, на </w:t>
            </w:r>
            <w:r w:rsidRPr="009941B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каких занятиях</w:t>
            </w: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 xml:space="preserve"> вам пригодится умение работать по плану</w:t>
            </w:r>
            <w:r w:rsidR="00224123">
              <w:rPr>
                <w:rFonts w:ascii="Times New Roman" w:hAnsi="Times New Roman" w:cs="Times New Roman"/>
                <w:sz w:val="24"/>
                <w:szCs w:val="24"/>
              </w:rPr>
              <w:t xml:space="preserve"> - подсказке</w:t>
            </w: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7281BD98" w14:textId="53038751" w:rsidR="009941B4" w:rsidRDefault="009941B4" w:rsidP="009941B4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D63CA6">
              <w:rPr>
                <w:rFonts w:ascii="Times New Roman" w:eastAsia="N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Ребята</w:t>
            </w:r>
            <w:r>
              <w:rPr>
                <w:rFonts w:ascii="Times New Roman" w:eastAsia="N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,</w:t>
            </w:r>
            <w:r w:rsidRPr="00D63CA6">
              <w:rPr>
                <w:rFonts w:ascii="Times New Roman" w:eastAsia="N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на </w:t>
            </w:r>
            <w:r w:rsidRPr="00D63CA6">
              <w:rPr>
                <w:rFonts w:ascii="Times New Roman" w:eastAsia="NSimSun" w:hAnsi="Times New Roman" w:cs="Mangal"/>
                <w:b/>
                <w:bCs/>
                <w:kern w:val="3"/>
                <w:sz w:val="24"/>
                <w:szCs w:val="24"/>
                <w:u w:val="single"/>
                <w:lang w:eastAsia="zh-CN" w:bidi="hi-IN"/>
              </w:rPr>
              <w:t>следующих занятиях по творчеству мы будем с вами</w:t>
            </w:r>
            <w:r w:rsidRPr="00D63CA6">
              <w:rPr>
                <w:rFonts w:ascii="Times New Roman" w:eastAsia="N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N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продолжать учиться </w:t>
            </w:r>
            <w:r w:rsidR="00404B47">
              <w:rPr>
                <w:rFonts w:ascii="Times New Roman" w:eastAsia="N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работать </w:t>
            </w:r>
            <w:r>
              <w:rPr>
                <w:rFonts w:ascii="Times New Roman" w:eastAsia="N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по плану.</w:t>
            </w:r>
          </w:p>
          <w:p w14:paraId="3256A168" w14:textId="24E2C820" w:rsidR="008C6E69" w:rsidRDefault="008C6E69" w:rsidP="008C6E69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Cs/>
                <w:kern w:val="3"/>
                <w:sz w:val="24"/>
                <w:szCs w:val="24"/>
                <w:lang w:eastAsia="zh-CN" w:bidi="hi-IN"/>
              </w:rPr>
            </w:pPr>
            <w:r w:rsidRPr="007A0589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br/>
            </w:r>
            <w:r w:rsidR="002065A2">
              <w:rPr>
                <w:rFonts w:ascii="Times New Roman" w:eastAsia="NSimSun" w:hAnsi="Times New Roman" w:cs="Mangal"/>
                <w:bCs/>
                <w:kern w:val="3"/>
                <w:sz w:val="24"/>
                <w:szCs w:val="24"/>
                <w:lang w:eastAsia="zh-CN" w:bidi="hi-IN"/>
              </w:rPr>
              <w:t>*</w:t>
            </w:r>
            <w:r w:rsidRPr="00C05A95">
              <w:rPr>
                <w:rFonts w:ascii="Times New Roman" w:eastAsia="NSimSun" w:hAnsi="Times New Roman" w:cs="Mangal"/>
                <w:bCs/>
                <w:kern w:val="3"/>
                <w:sz w:val="24"/>
                <w:szCs w:val="24"/>
                <w:lang w:eastAsia="zh-CN" w:bidi="hi-IN"/>
              </w:rPr>
              <w:t xml:space="preserve">Давайте </w:t>
            </w:r>
            <w:r>
              <w:rPr>
                <w:rFonts w:ascii="Times New Roman" w:eastAsia="NSimSun" w:hAnsi="Times New Roman" w:cs="Mangal"/>
                <w:bCs/>
                <w:kern w:val="3"/>
                <w:sz w:val="24"/>
                <w:szCs w:val="24"/>
                <w:lang w:eastAsia="zh-CN" w:bidi="hi-IN"/>
              </w:rPr>
              <w:t>внимательно рассмотрим ваши работы.</w:t>
            </w:r>
          </w:p>
          <w:p w14:paraId="407AED4C" w14:textId="77777777" w:rsidR="008C6E69" w:rsidRDefault="008C6E69" w:rsidP="008C6E69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bCs/>
                <w:kern w:val="3"/>
                <w:sz w:val="24"/>
                <w:szCs w:val="24"/>
                <w:lang w:eastAsia="zh-CN" w:bidi="hi-IN"/>
              </w:rPr>
              <w:t>Дать оценку каждому ребенку.</w:t>
            </w:r>
          </w:p>
          <w:p w14:paraId="3D2471BB" w14:textId="20B282DC" w:rsidR="008C6E69" w:rsidRDefault="008C6E69" w:rsidP="008C6E69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bCs/>
                <w:kern w:val="3"/>
                <w:sz w:val="24"/>
                <w:szCs w:val="24"/>
                <w:lang w:eastAsia="zh-CN" w:bidi="hi-IN"/>
              </w:rPr>
              <w:t>Вика</w:t>
            </w:r>
            <w:r w:rsidR="009941B4">
              <w:rPr>
                <w:rFonts w:ascii="Times New Roman" w:eastAsia="NSimSun" w:hAnsi="Times New Roman" w:cs="Mangal"/>
                <w:bCs/>
                <w:kern w:val="3"/>
                <w:sz w:val="24"/>
                <w:szCs w:val="24"/>
                <w:lang w:eastAsia="zh-CN" w:bidi="hi-IN"/>
              </w:rPr>
              <w:t>,</w:t>
            </w:r>
            <w:r>
              <w:rPr>
                <w:rFonts w:ascii="Times New Roman" w:eastAsia="NSimSun" w:hAnsi="Times New Roman" w:cs="Mangal"/>
                <w:bCs/>
                <w:kern w:val="3"/>
                <w:sz w:val="24"/>
                <w:szCs w:val="24"/>
                <w:lang w:eastAsia="zh-CN" w:bidi="hi-IN"/>
              </w:rPr>
              <w:t xml:space="preserve"> как ты сама себя оцениваешь?</w:t>
            </w:r>
            <w:r w:rsidR="00404B47">
              <w:rPr>
                <w:rFonts w:ascii="Times New Roman" w:eastAsia="NSimSun" w:hAnsi="Times New Roman" w:cs="Mangal"/>
                <w:bCs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404B47" w:rsidRPr="00404B47">
              <w:rPr>
                <w:rFonts w:ascii="Times New Roman" w:eastAsia="NSimSun" w:hAnsi="Times New Roman" w:cs="Mangal"/>
                <w:bCs/>
                <w:kern w:val="3"/>
                <w:sz w:val="24"/>
                <w:szCs w:val="24"/>
                <w:u w:val="single"/>
                <w:lang w:eastAsia="zh-CN" w:bidi="hi-IN"/>
              </w:rPr>
              <w:t>(выбирает смайлик</w:t>
            </w:r>
            <w:r w:rsidR="00404B47">
              <w:rPr>
                <w:rFonts w:ascii="Times New Roman" w:eastAsia="NSimSun" w:hAnsi="Times New Roman" w:cs="Mangal"/>
                <w:bCs/>
                <w:kern w:val="3"/>
                <w:sz w:val="24"/>
                <w:szCs w:val="24"/>
                <w:lang w:eastAsia="zh-CN" w:bidi="hi-IN"/>
              </w:rPr>
              <w:t>)</w:t>
            </w:r>
          </w:p>
          <w:p w14:paraId="3A2BE488" w14:textId="77777777" w:rsidR="008C6E69" w:rsidRDefault="008C6E69" w:rsidP="008C6E69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bCs/>
                <w:kern w:val="3"/>
                <w:sz w:val="24"/>
                <w:szCs w:val="24"/>
                <w:lang w:eastAsia="zh-CN" w:bidi="hi-IN"/>
              </w:rPr>
              <w:t>Марина, а у тебя все получилось?</w:t>
            </w:r>
          </w:p>
          <w:p w14:paraId="40EB07D4" w14:textId="244F72CE" w:rsidR="008C6E69" w:rsidRDefault="00102F4A" w:rsidP="008C6E69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bCs/>
                <w:kern w:val="3"/>
                <w:sz w:val="24"/>
                <w:szCs w:val="24"/>
                <w:lang w:eastAsia="zh-CN" w:bidi="hi-IN"/>
              </w:rPr>
              <w:t>Даша</w:t>
            </w:r>
            <w:r w:rsidR="00501D59">
              <w:rPr>
                <w:rFonts w:ascii="Times New Roman" w:eastAsia="NSimSun" w:hAnsi="Times New Roman" w:cs="Mangal"/>
                <w:bCs/>
                <w:kern w:val="3"/>
                <w:sz w:val="24"/>
                <w:szCs w:val="24"/>
                <w:lang w:eastAsia="zh-CN" w:bidi="hi-IN"/>
              </w:rPr>
              <w:t>,</w:t>
            </w:r>
            <w:r w:rsidR="008C6E69">
              <w:rPr>
                <w:rFonts w:ascii="Times New Roman" w:eastAsia="NSimSun" w:hAnsi="Times New Roman" w:cs="Mangal"/>
                <w:bCs/>
                <w:kern w:val="3"/>
                <w:sz w:val="24"/>
                <w:szCs w:val="24"/>
                <w:lang w:eastAsia="zh-CN" w:bidi="hi-IN"/>
              </w:rPr>
              <w:t xml:space="preserve"> тебе понравилось </w:t>
            </w:r>
            <w:r>
              <w:rPr>
                <w:rFonts w:ascii="Times New Roman" w:eastAsia="NSimSun" w:hAnsi="Times New Roman" w:cs="Mangal"/>
                <w:bCs/>
                <w:kern w:val="3"/>
                <w:sz w:val="24"/>
                <w:szCs w:val="24"/>
                <w:lang w:eastAsia="zh-CN" w:bidi="hi-IN"/>
              </w:rPr>
              <w:t>вырезать формочкой</w:t>
            </w:r>
            <w:r w:rsidR="008C6E69">
              <w:rPr>
                <w:rFonts w:ascii="Times New Roman" w:eastAsia="NSimSun" w:hAnsi="Times New Roman" w:cs="Mangal"/>
                <w:bCs/>
                <w:kern w:val="3"/>
                <w:sz w:val="24"/>
                <w:szCs w:val="24"/>
                <w:lang w:eastAsia="zh-CN" w:bidi="hi-IN"/>
              </w:rPr>
              <w:t>?</w:t>
            </w:r>
          </w:p>
          <w:p w14:paraId="45AF22A4" w14:textId="77777777" w:rsidR="00501D59" w:rsidRPr="00C05A95" w:rsidRDefault="00501D59" w:rsidP="008C6E69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  <w:p w14:paraId="6BE77222" w14:textId="77777777" w:rsidR="00501D59" w:rsidRDefault="00501D59" w:rsidP="00501D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D59">
              <w:rPr>
                <w:rFonts w:ascii="Times New Roman" w:hAnsi="Times New Roman" w:cs="Times New Roman"/>
                <w:sz w:val="24"/>
                <w:szCs w:val="24"/>
              </w:rPr>
              <w:t>(Педагог обсуждает с каждым ребёнком его выбор, даёт свою оценку деятельности ребёнка на занятии, раздаёт каждому ребёнку значок, настраивает на последующую деятельность).</w:t>
            </w:r>
          </w:p>
          <w:p w14:paraId="0AB6D9FC" w14:textId="45AC22E5" w:rsidR="00404B47" w:rsidRPr="00501D59" w:rsidRDefault="00404B47" w:rsidP="00501D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чего лепили пряники – игрушки?</w:t>
            </w:r>
          </w:p>
          <w:p w14:paraId="128AD09B" w14:textId="2F72DF33" w:rsidR="008C6E69" w:rsidRDefault="008C6E69" w:rsidP="008C6E69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Молодцы, </w:t>
            </w:r>
            <w:r w:rsidR="00404B47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>у вас все получилось</w:t>
            </w:r>
            <w:r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>.</w:t>
            </w:r>
            <w:r w:rsidR="00404B47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   Спасибо.</w:t>
            </w:r>
          </w:p>
          <w:p w14:paraId="637360AA" w14:textId="77777777" w:rsidR="002E7A8E" w:rsidRDefault="009957CC" w:rsidP="008C6E69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</w:t>
            </w:r>
            <w:r w:rsidRPr="001B2C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отметить выполнение этапа</w:t>
            </w:r>
            <w:r w:rsidRPr="001B2C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</w:t>
            </w:r>
            <w:r w:rsidRPr="00F50B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</w:t>
            </w:r>
          </w:p>
          <w:p w14:paraId="0FDA7816" w14:textId="77777777" w:rsidR="002E7A8E" w:rsidRDefault="002E7A8E" w:rsidP="008C6E69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18949DFB" w14:textId="77777777" w:rsidR="002E7A8E" w:rsidRDefault="002E7A8E" w:rsidP="008C6E69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1B196340" w14:textId="77777777" w:rsidR="002E7A8E" w:rsidRDefault="002E7A8E" w:rsidP="008C6E69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26CCC582" w14:textId="77777777" w:rsidR="002E7A8E" w:rsidRDefault="002E7A8E" w:rsidP="008C6E69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72717697" w14:textId="38015954" w:rsidR="009957CC" w:rsidRPr="009957CC" w:rsidRDefault="009957CC" w:rsidP="008C6E69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50B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</w:p>
        </w:tc>
        <w:tc>
          <w:tcPr>
            <w:tcW w:w="2988" w:type="dxa"/>
          </w:tcPr>
          <w:p w14:paraId="0F426E8A" w14:textId="4F5C8643" w:rsidR="00102F4A" w:rsidRDefault="00102F4A" w:rsidP="008C6E69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lastRenderedPageBreak/>
              <w:t xml:space="preserve">Лепили ёлочные игрушки - пряники </w:t>
            </w:r>
            <w:proofErr w:type="gramStart"/>
            <w:r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для  </w:t>
            </w:r>
            <w:r w:rsidR="00E23C0A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>и</w:t>
            </w:r>
            <w:proofErr w:type="gramEnd"/>
            <w:r w:rsidR="00E23C0A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 для ёлочки.</w:t>
            </w:r>
            <w:r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  <w:p w14:paraId="06C60248" w14:textId="77777777" w:rsidR="00102F4A" w:rsidRDefault="00102F4A" w:rsidP="008C6E69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  <w:p w14:paraId="19C25519" w14:textId="77777777" w:rsidR="00501D59" w:rsidRDefault="00102F4A" w:rsidP="008C6E69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7D94ADA2" wp14:editId="67F321DC">
                  <wp:extent cx="441971" cy="371475"/>
                  <wp:effectExtent l="0" t="0" r="0" b="0"/>
                  <wp:docPr id="851365799" name="Рисунок 851365799" descr="https://omoro.ru/wp-content/uploads/2018/05/veselii-smailik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omoro.ru/wp-content/uploads/2018/05/veselii-smailik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946" cy="373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F6DD061" wp14:editId="2254B70E">
                  <wp:extent cx="371475" cy="409381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095" cy="4100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  <w:t xml:space="preserve">  </w:t>
            </w:r>
          </w:p>
          <w:p w14:paraId="00CD2A90" w14:textId="77777777" w:rsidR="00501D59" w:rsidRDefault="00501D59" w:rsidP="008C6E69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  <w:p w14:paraId="7A669164" w14:textId="77777777" w:rsidR="00501D59" w:rsidRDefault="00501D59" w:rsidP="008C6E69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  <w:p w14:paraId="71A8A555" w14:textId="77777777" w:rsidR="00501D59" w:rsidRPr="00501D59" w:rsidRDefault="00501D59" w:rsidP="00501D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D59">
              <w:rPr>
                <w:rFonts w:ascii="Times New Roman" w:hAnsi="Times New Roman" w:cs="Times New Roman"/>
                <w:sz w:val="24"/>
                <w:szCs w:val="24"/>
              </w:rPr>
              <w:t>Оценивают свою деятельность на занятии. Обсуждают оценку с педагогом.</w:t>
            </w:r>
          </w:p>
          <w:p w14:paraId="0E73EF28" w14:textId="0EEC6F4E" w:rsidR="008C6E69" w:rsidRPr="002065A2" w:rsidRDefault="00102F4A" w:rsidP="008C6E69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Cs/>
                <w:kern w:val="3"/>
                <w:sz w:val="24"/>
                <w:szCs w:val="24"/>
                <w:u w:val="single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  <w:t xml:space="preserve">   </w:t>
            </w:r>
            <w:r w:rsidR="002065A2" w:rsidRPr="002065A2">
              <w:rPr>
                <w:rFonts w:ascii="Times New Roman" w:eastAsia="NSimSun" w:hAnsi="Times New Roman" w:cs="Mangal"/>
                <w:bCs/>
                <w:kern w:val="3"/>
                <w:sz w:val="24"/>
                <w:szCs w:val="24"/>
                <w:u w:val="single"/>
                <w:lang w:eastAsia="zh-CN" w:bidi="hi-IN"/>
              </w:rPr>
              <w:t>выставляют смайлики на доску.</w:t>
            </w:r>
          </w:p>
          <w:p w14:paraId="10AA8D7A" w14:textId="77777777" w:rsidR="008C6E69" w:rsidRDefault="008C6E69" w:rsidP="008C6E69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  <w:p w14:paraId="6B70E91C" w14:textId="77777777" w:rsidR="00501D59" w:rsidRDefault="00501D59" w:rsidP="008C6E69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  <w:p w14:paraId="45D39BBB" w14:textId="2C28AC9D" w:rsidR="008C6E69" w:rsidRDefault="008C6E69" w:rsidP="008C6E69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Чтоб сделать </w:t>
            </w:r>
            <w:r w:rsidR="002065A2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>украшения на ёлку,</w:t>
            </w:r>
            <w:r w:rsidR="007D6407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>подарки</w:t>
            </w:r>
            <w:r w:rsidR="002065A2"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>друзьям.</w:t>
            </w:r>
          </w:p>
          <w:p w14:paraId="620A2BEC" w14:textId="77777777" w:rsidR="008C6E69" w:rsidRPr="005C60FA" w:rsidRDefault="008C6E69" w:rsidP="008C6E69">
            <w:pPr>
              <w:shd w:val="clear" w:color="auto" w:fill="F9FAFA"/>
              <w:spacing w:after="240"/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2065A2" w14:paraId="7744AF99" w14:textId="77777777" w:rsidTr="00EF08B8">
        <w:tc>
          <w:tcPr>
            <w:tcW w:w="2530" w:type="dxa"/>
          </w:tcPr>
          <w:p w14:paraId="53CBD696" w14:textId="57AAE4FA" w:rsidR="002065A2" w:rsidRPr="003E50AE" w:rsidRDefault="002065A2" w:rsidP="003E50AE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3E50AE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>Рефлексия.</w:t>
            </w:r>
          </w:p>
          <w:p w14:paraId="570CCF91" w14:textId="4DF4133B" w:rsidR="002065A2" w:rsidRPr="00E23C0A" w:rsidRDefault="002065A2" w:rsidP="002065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C0A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Цель</w:t>
            </w:r>
            <w:r w:rsidRPr="00E23C0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: Выявление настроения и эмоционального состояния на конец занятия.</w:t>
            </w:r>
          </w:p>
        </w:tc>
        <w:tc>
          <w:tcPr>
            <w:tcW w:w="6118" w:type="dxa"/>
          </w:tcPr>
          <w:p w14:paraId="3DB7A94D" w14:textId="4A1FC418" w:rsidR="002065A2" w:rsidRPr="00E23C0A" w:rsidRDefault="00404B47" w:rsidP="00206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1.Покажите к</w:t>
            </w:r>
            <w:r w:rsidR="002065A2" w:rsidRPr="00E23C0A">
              <w:rPr>
                <w:rFonts w:ascii="Times New Roman" w:hAnsi="Times New Roman" w:cs="Times New Roman"/>
                <w:sz w:val="24"/>
                <w:szCs w:val="24"/>
              </w:rPr>
              <w:t xml:space="preserve">акое у вас после занятия настроение?            </w:t>
            </w:r>
          </w:p>
          <w:p w14:paraId="49E6C1B1" w14:textId="64E96B09" w:rsidR="002065A2" w:rsidRPr="00E23C0A" w:rsidRDefault="002065A2" w:rsidP="00206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C0A">
              <w:rPr>
                <w:rFonts w:ascii="Times New Roman" w:hAnsi="Times New Roman" w:cs="Times New Roman"/>
                <w:sz w:val="24"/>
                <w:szCs w:val="24"/>
              </w:rPr>
              <w:t>Каждый из вас достоин, принять участие в украшении елки.</w:t>
            </w:r>
          </w:p>
          <w:p w14:paraId="1794C025" w14:textId="77777777" w:rsidR="00E23C0A" w:rsidRPr="00E23C0A" w:rsidRDefault="00E23C0A" w:rsidP="002065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690114" w14:textId="759301DC" w:rsidR="002065A2" w:rsidRPr="00E23C0A" w:rsidRDefault="002065A2" w:rsidP="002065A2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23C0A">
              <w:rPr>
                <w:rFonts w:ascii="Times New Roman" w:hAnsi="Times New Roman" w:cs="Times New Roman"/>
                <w:sz w:val="24"/>
                <w:szCs w:val="24"/>
              </w:rPr>
              <w:t xml:space="preserve">Украшаем елку. Разговариваем, что пряники повесим позже. </w:t>
            </w:r>
          </w:p>
          <w:p w14:paraId="1D24594F" w14:textId="77777777" w:rsidR="002065A2" w:rsidRDefault="002065A2" w:rsidP="002065A2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23C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Будет ли являться пряник маленьким сюрпризом – подарком на новый год нашим гостям</w:t>
            </w:r>
            <w:r w:rsidRPr="00E23C0A">
              <w:rPr>
                <w:rFonts w:ascii="Times New Roman" w:hAnsi="Times New Roman" w:cs="Times New Roman"/>
                <w:sz w:val="24"/>
                <w:szCs w:val="24"/>
              </w:rPr>
              <w:t>?  (звучит музыка)</w:t>
            </w:r>
          </w:p>
          <w:p w14:paraId="3D8A3357" w14:textId="77777777" w:rsidR="009957CC" w:rsidRDefault="009957CC" w:rsidP="009957CC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  <w:p w14:paraId="1682F2F5" w14:textId="38AF70E1" w:rsidR="009957CC" w:rsidRDefault="009957CC" w:rsidP="009957CC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>На этом наше занятие закончено, всем спасибо.</w:t>
            </w:r>
          </w:p>
          <w:p w14:paraId="2183D946" w14:textId="1C5B1091" w:rsidR="009957CC" w:rsidRPr="00E23C0A" w:rsidRDefault="009957CC" w:rsidP="002065A2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988" w:type="dxa"/>
          </w:tcPr>
          <w:p w14:paraId="5EEA3279" w14:textId="77777777" w:rsidR="002065A2" w:rsidRDefault="002065A2" w:rsidP="002065A2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F485385" wp14:editId="64B8CE2F">
                  <wp:extent cx="441971" cy="371475"/>
                  <wp:effectExtent l="0" t="0" r="0" b="0"/>
                  <wp:docPr id="1110520978" name="Рисунок 1110520978" descr="https://omoro.ru/wp-content/uploads/2018/05/veselii-smailik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omoro.ru/wp-content/uploads/2018/05/veselii-smailik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946" cy="373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   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2FD41DC" wp14:editId="18D458A9">
                  <wp:extent cx="371475" cy="409381"/>
                  <wp:effectExtent l="0" t="0" r="0" b="0"/>
                  <wp:docPr id="1495393419" name="Рисунок 14953934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095" cy="4100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D28AA5D" w14:textId="77777777" w:rsidR="002065A2" w:rsidRDefault="002065A2" w:rsidP="002065A2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  <w:p w14:paraId="5CBB1B17" w14:textId="4D886261" w:rsidR="002065A2" w:rsidRDefault="002065A2" w:rsidP="002065A2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4331343" wp14:editId="409C1399">
                  <wp:extent cx="800100" cy="800100"/>
                  <wp:effectExtent l="0" t="0" r="0" b="0"/>
                  <wp:docPr id="1" name="Рисунок 1" descr="Новогодняя ёлка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Новогодняя ёлка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238" cy="8002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217C2C" w14:textId="77777777" w:rsidR="002065A2" w:rsidRDefault="002065A2" w:rsidP="002065A2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  <w:p w14:paraId="5A3325F9" w14:textId="67AF7014" w:rsidR="002065A2" w:rsidRDefault="002065A2" w:rsidP="002065A2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39A1BC7E" w14:textId="77777777" w:rsidR="006D0A33" w:rsidRDefault="006D0A33" w:rsidP="006D0A33">
      <w:pPr>
        <w:rPr>
          <w:rFonts w:ascii="Times New Roman" w:hAnsi="Times New Roman" w:cs="Times New Roman"/>
          <w:sz w:val="24"/>
          <w:szCs w:val="24"/>
        </w:rPr>
      </w:pPr>
    </w:p>
    <w:p w14:paraId="6631FC1F" w14:textId="7C69F9CE" w:rsidR="009F5BC9" w:rsidRDefault="009F5BC9" w:rsidP="006D0A33">
      <w:pPr>
        <w:rPr>
          <w:rFonts w:ascii="Times New Roman" w:hAnsi="Times New Roman" w:cs="Times New Roman"/>
          <w:sz w:val="24"/>
          <w:szCs w:val="24"/>
        </w:rPr>
      </w:pPr>
    </w:p>
    <w:p w14:paraId="60026F00" w14:textId="77777777" w:rsidR="000651DC" w:rsidRDefault="000651DC" w:rsidP="006D0A33">
      <w:pPr>
        <w:rPr>
          <w:rFonts w:ascii="Times New Roman" w:hAnsi="Times New Roman" w:cs="Times New Roman"/>
          <w:sz w:val="24"/>
          <w:szCs w:val="24"/>
        </w:rPr>
      </w:pPr>
    </w:p>
    <w:p w14:paraId="55F58542" w14:textId="222DE6E1" w:rsidR="000651DC" w:rsidRDefault="007D6407" w:rsidP="006D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noProof/>
        </w:rPr>
        <w:drawing>
          <wp:inline distT="0" distB="0" distL="0" distR="0" wp14:anchorId="55FF0799" wp14:editId="72D84242">
            <wp:extent cx="740920" cy="695325"/>
            <wp:effectExtent l="0" t="0" r="2540" b="0"/>
            <wp:docPr id="82469301" name="Рисунок 7" descr="3D model design render of a cheerful smiley face icon isolated on white background. Ai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3D model design render of a cheerful smiley face icon isolated on white background. Ai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835" t="7952" r="23224" b="10816"/>
                    <a:stretch/>
                  </pic:blipFill>
                  <pic:spPr bwMode="auto">
                    <a:xfrm>
                      <a:off x="0" y="0"/>
                      <a:ext cx="760295" cy="713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хорошо          </w:t>
      </w:r>
      <w:r>
        <w:rPr>
          <w:noProof/>
        </w:rPr>
        <w:drawing>
          <wp:inline distT="0" distB="0" distL="0" distR="0" wp14:anchorId="6A3B444C" wp14:editId="69BC2B5B">
            <wp:extent cx="771525" cy="699399"/>
            <wp:effectExtent l="0" t="0" r="0" b="5715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256" t="1270" r="22819" b="2539"/>
                    <a:stretch/>
                  </pic:blipFill>
                  <pic:spPr bwMode="auto">
                    <a:xfrm>
                      <a:off x="0" y="0"/>
                      <a:ext cx="811421" cy="735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отлично</w:t>
      </w:r>
    </w:p>
    <w:p w14:paraId="51A9549C" w14:textId="77777777" w:rsidR="000651DC" w:rsidRDefault="000651DC" w:rsidP="006D0A33">
      <w:pPr>
        <w:rPr>
          <w:rFonts w:ascii="Times New Roman" w:hAnsi="Times New Roman" w:cs="Times New Roman"/>
          <w:sz w:val="24"/>
          <w:szCs w:val="24"/>
        </w:rPr>
      </w:pPr>
    </w:p>
    <w:p w14:paraId="5CC1841A" w14:textId="77777777" w:rsidR="002E7A8E" w:rsidRDefault="002E7A8E" w:rsidP="006D0A33">
      <w:pPr>
        <w:rPr>
          <w:rFonts w:ascii="Times New Roman" w:hAnsi="Times New Roman" w:cs="Times New Roman"/>
          <w:sz w:val="24"/>
          <w:szCs w:val="24"/>
        </w:rPr>
      </w:pPr>
    </w:p>
    <w:p w14:paraId="1F0AB9BB" w14:textId="77777777" w:rsidR="002E7A8E" w:rsidRDefault="002E7A8E" w:rsidP="006D0A33">
      <w:pPr>
        <w:rPr>
          <w:rFonts w:ascii="Times New Roman" w:hAnsi="Times New Roman" w:cs="Times New Roman"/>
          <w:sz w:val="24"/>
          <w:szCs w:val="24"/>
        </w:rPr>
      </w:pPr>
    </w:p>
    <w:p w14:paraId="589CBE71" w14:textId="77777777" w:rsidR="002E7A8E" w:rsidRDefault="002E7A8E" w:rsidP="006D0A33">
      <w:pPr>
        <w:rPr>
          <w:rFonts w:ascii="Times New Roman" w:hAnsi="Times New Roman" w:cs="Times New Roman"/>
          <w:sz w:val="24"/>
          <w:szCs w:val="24"/>
        </w:rPr>
      </w:pPr>
    </w:p>
    <w:p w14:paraId="6DB7561E" w14:textId="77777777" w:rsidR="002E7A8E" w:rsidRDefault="002E7A8E" w:rsidP="006D0A33">
      <w:pPr>
        <w:rPr>
          <w:rFonts w:ascii="Times New Roman" w:hAnsi="Times New Roman" w:cs="Times New Roman"/>
          <w:sz w:val="24"/>
          <w:szCs w:val="24"/>
        </w:rPr>
      </w:pPr>
    </w:p>
    <w:p w14:paraId="32B0A074" w14:textId="77777777" w:rsidR="002E7A8E" w:rsidRDefault="002E7A8E" w:rsidP="006D0A33">
      <w:pPr>
        <w:rPr>
          <w:rFonts w:ascii="Times New Roman" w:hAnsi="Times New Roman" w:cs="Times New Roman"/>
          <w:sz w:val="24"/>
          <w:szCs w:val="24"/>
        </w:rPr>
      </w:pPr>
    </w:p>
    <w:p w14:paraId="21635FCF" w14:textId="2BEFD534" w:rsidR="000F4710" w:rsidRPr="006D0A33" w:rsidRDefault="000F4710" w:rsidP="000E1E49">
      <w:pPr>
        <w:rPr>
          <w:rFonts w:ascii="Times New Roman" w:hAnsi="Times New Roman" w:cs="Times New Roman"/>
          <w:sz w:val="24"/>
          <w:szCs w:val="24"/>
        </w:rPr>
      </w:pPr>
    </w:p>
    <w:sectPr w:rsidR="000F4710" w:rsidRPr="006D0A33" w:rsidSect="007B60BB">
      <w:footerReference w:type="default" r:id="rId2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2CC46" w14:textId="77777777" w:rsidR="00766481" w:rsidRDefault="00766481" w:rsidP="004F2A77">
      <w:pPr>
        <w:spacing w:after="0" w:line="240" w:lineRule="auto"/>
      </w:pPr>
      <w:r>
        <w:separator/>
      </w:r>
    </w:p>
  </w:endnote>
  <w:endnote w:type="continuationSeparator" w:id="0">
    <w:p w14:paraId="2EB4A123" w14:textId="77777777" w:rsidR="00766481" w:rsidRDefault="00766481" w:rsidP="004F2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f5">
    <w:altName w:val="Cambria"/>
    <w:panose1 w:val="00000000000000000000"/>
    <w:charset w:val="00"/>
    <w:family w:val="roman"/>
    <w:notTrueType/>
    <w:pitch w:val="default"/>
  </w:font>
  <w:font w:name="ff6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3091240"/>
      <w:docPartObj>
        <w:docPartGallery w:val="Page Numbers (Bottom of Page)"/>
        <w:docPartUnique/>
      </w:docPartObj>
    </w:sdtPr>
    <w:sdtContent>
      <w:p w14:paraId="431397A2" w14:textId="77777777" w:rsidR="004F2A77" w:rsidRDefault="004F2A7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2674">
          <w:rPr>
            <w:noProof/>
          </w:rPr>
          <w:t>1</w:t>
        </w:r>
        <w:r>
          <w:fldChar w:fldCharType="end"/>
        </w:r>
      </w:p>
    </w:sdtContent>
  </w:sdt>
  <w:p w14:paraId="61ACED01" w14:textId="77777777" w:rsidR="004F2A77" w:rsidRDefault="004F2A7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2CA4B" w14:textId="77777777" w:rsidR="00766481" w:rsidRDefault="00766481" w:rsidP="004F2A77">
      <w:pPr>
        <w:spacing w:after="0" w:line="240" w:lineRule="auto"/>
      </w:pPr>
      <w:r>
        <w:separator/>
      </w:r>
    </w:p>
  </w:footnote>
  <w:footnote w:type="continuationSeparator" w:id="0">
    <w:p w14:paraId="015B1099" w14:textId="77777777" w:rsidR="00766481" w:rsidRDefault="00766481" w:rsidP="004F2A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677C5"/>
    <w:multiLevelType w:val="hybridMultilevel"/>
    <w:tmpl w:val="0AFA8FDA"/>
    <w:lvl w:ilvl="0" w:tplc="F3B4FF6A">
      <w:start w:val="2"/>
      <w:numFmt w:val="bullet"/>
      <w:lvlText w:val=""/>
      <w:lvlJc w:val="left"/>
      <w:pPr>
        <w:ind w:left="720" w:hanging="360"/>
      </w:pPr>
      <w:rPr>
        <w:rFonts w:ascii="Symbol" w:eastAsia="NSimSun" w:hAnsi="Symbol" w:cs="Mang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651FD"/>
    <w:multiLevelType w:val="hybridMultilevel"/>
    <w:tmpl w:val="0FEC2A50"/>
    <w:lvl w:ilvl="0" w:tplc="D9262B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76874"/>
    <w:multiLevelType w:val="hybridMultilevel"/>
    <w:tmpl w:val="F306B5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6D7690"/>
    <w:multiLevelType w:val="multilevel"/>
    <w:tmpl w:val="98125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E67B16"/>
    <w:multiLevelType w:val="hybridMultilevel"/>
    <w:tmpl w:val="92565188"/>
    <w:lvl w:ilvl="0" w:tplc="46AC89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92EF3"/>
    <w:multiLevelType w:val="hybridMultilevel"/>
    <w:tmpl w:val="00CC079A"/>
    <w:lvl w:ilvl="0" w:tplc="BA5861C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9722DFA"/>
    <w:multiLevelType w:val="hybridMultilevel"/>
    <w:tmpl w:val="BA54A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D323D"/>
    <w:multiLevelType w:val="hybridMultilevel"/>
    <w:tmpl w:val="950A40D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2E5F95"/>
    <w:multiLevelType w:val="hybridMultilevel"/>
    <w:tmpl w:val="C2C22E7E"/>
    <w:lvl w:ilvl="0" w:tplc="6F323DB6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3A0C3090"/>
    <w:multiLevelType w:val="hybridMultilevel"/>
    <w:tmpl w:val="C52E2630"/>
    <w:lvl w:ilvl="0" w:tplc="633C76DE">
      <w:start w:val="3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43751B5B"/>
    <w:multiLevelType w:val="hybridMultilevel"/>
    <w:tmpl w:val="C346E9C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224FEC"/>
    <w:multiLevelType w:val="hybridMultilevel"/>
    <w:tmpl w:val="BB983078"/>
    <w:lvl w:ilvl="0" w:tplc="99F4C39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3356D3C"/>
    <w:multiLevelType w:val="multilevel"/>
    <w:tmpl w:val="B4188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4557FED"/>
    <w:multiLevelType w:val="hybridMultilevel"/>
    <w:tmpl w:val="2BACDFB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C6386F"/>
    <w:multiLevelType w:val="hybridMultilevel"/>
    <w:tmpl w:val="50A89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CB1447"/>
    <w:multiLevelType w:val="hybridMultilevel"/>
    <w:tmpl w:val="6E0A0A28"/>
    <w:lvl w:ilvl="0" w:tplc="C6C8970E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6CB064B9"/>
    <w:multiLevelType w:val="hybridMultilevel"/>
    <w:tmpl w:val="D37E3EC6"/>
    <w:lvl w:ilvl="0" w:tplc="B7BEA5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6B3402"/>
    <w:multiLevelType w:val="hybridMultilevel"/>
    <w:tmpl w:val="F1E47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1B35A0"/>
    <w:multiLevelType w:val="multilevel"/>
    <w:tmpl w:val="D6BC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26128894">
    <w:abstractNumId w:val="4"/>
  </w:num>
  <w:num w:numId="2" w16cid:durableId="1797747592">
    <w:abstractNumId w:val="16"/>
  </w:num>
  <w:num w:numId="3" w16cid:durableId="707753794">
    <w:abstractNumId w:val="5"/>
  </w:num>
  <w:num w:numId="4" w16cid:durableId="1730491132">
    <w:abstractNumId w:val="14"/>
  </w:num>
  <w:num w:numId="5" w16cid:durableId="1948733929">
    <w:abstractNumId w:val="9"/>
  </w:num>
  <w:num w:numId="6" w16cid:durableId="1961186873">
    <w:abstractNumId w:val="1"/>
  </w:num>
  <w:num w:numId="7" w16cid:durableId="752430061">
    <w:abstractNumId w:val="11"/>
  </w:num>
  <w:num w:numId="8" w16cid:durableId="662009099">
    <w:abstractNumId w:val="8"/>
  </w:num>
  <w:num w:numId="9" w16cid:durableId="416370568">
    <w:abstractNumId w:val="15"/>
  </w:num>
  <w:num w:numId="10" w16cid:durableId="1840466173">
    <w:abstractNumId w:val="12"/>
  </w:num>
  <w:num w:numId="11" w16cid:durableId="1226525781">
    <w:abstractNumId w:val="13"/>
  </w:num>
  <w:num w:numId="12" w16cid:durableId="105196432">
    <w:abstractNumId w:val="0"/>
  </w:num>
  <w:num w:numId="13" w16cid:durableId="1510365256">
    <w:abstractNumId w:val="2"/>
  </w:num>
  <w:num w:numId="14" w16cid:durableId="1472016254">
    <w:abstractNumId w:val="6"/>
  </w:num>
  <w:num w:numId="15" w16cid:durableId="1957246834">
    <w:abstractNumId w:val="7"/>
  </w:num>
  <w:num w:numId="16" w16cid:durableId="38434526">
    <w:abstractNumId w:val="3"/>
  </w:num>
  <w:num w:numId="17" w16cid:durableId="1305965005">
    <w:abstractNumId w:val="18"/>
  </w:num>
  <w:num w:numId="18" w16cid:durableId="1417704048">
    <w:abstractNumId w:val="17"/>
  </w:num>
  <w:num w:numId="19" w16cid:durableId="18978601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5AD6"/>
    <w:rsid w:val="0000215E"/>
    <w:rsid w:val="000038A8"/>
    <w:rsid w:val="00012098"/>
    <w:rsid w:val="00021198"/>
    <w:rsid w:val="00032A5D"/>
    <w:rsid w:val="000338F1"/>
    <w:rsid w:val="00036F14"/>
    <w:rsid w:val="0005410E"/>
    <w:rsid w:val="000651DC"/>
    <w:rsid w:val="00084165"/>
    <w:rsid w:val="000D764A"/>
    <w:rsid w:val="000E1E49"/>
    <w:rsid w:val="000E527A"/>
    <w:rsid w:val="000F4710"/>
    <w:rsid w:val="000F55BC"/>
    <w:rsid w:val="00102F4A"/>
    <w:rsid w:val="001345E6"/>
    <w:rsid w:val="001B2CF2"/>
    <w:rsid w:val="001D5423"/>
    <w:rsid w:val="00203942"/>
    <w:rsid w:val="002065A2"/>
    <w:rsid w:val="00221F98"/>
    <w:rsid w:val="00222417"/>
    <w:rsid w:val="00224123"/>
    <w:rsid w:val="00244CCE"/>
    <w:rsid w:val="002A11C4"/>
    <w:rsid w:val="002B2601"/>
    <w:rsid w:val="002B2674"/>
    <w:rsid w:val="002D14C5"/>
    <w:rsid w:val="002E7A8E"/>
    <w:rsid w:val="003055FE"/>
    <w:rsid w:val="003314F6"/>
    <w:rsid w:val="003324E0"/>
    <w:rsid w:val="00334F24"/>
    <w:rsid w:val="003566DA"/>
    <w:rsid w:val="00386B22"/>
    <w:rsid w:val="003933CC"/>
    <w:rsid w:val="003C17F8"/>
    <w:rsid w:val="003E50AE"/>
    <w:rsid w:val="00404B47"/>
    <w:rsid w:val="00427942"/>
    <w:rsid w:val="004668DC"/>
    <w:rsid w:val="004851CB"/>
    <w:rsid w:val="00496A54"/>
    <w:rsid w:val="004C6F2B"/>
    <w:rsid w:val="004D0D74"/>
    <w:rsid w:val="004F1394"/>
    <w:rsid w:val="004F2757"/>
    <w:rsid w:val="004F2A77"/>
    <w:rsid w:val="004F3477"/>
    <w:rsid w:val="00501D59"/>
    <w:rsid w:val="00503837"/>
    <w:rsid w:val="00513A4A"/>
    <w:rsid w:val="00521987"/>
    <w:rsid w:val="005530CE"/>
    <w:rsid w:val="00582057"/>
    <w:rsid w:val="00587AA8"/>
    <w:rsid w:val="005926B2"/>
    <w:rsid w:val="005974A1"/>
    <w:rsid w:val="005A4F3C"/>
    <w:rsid w:val="005B46A8"/>
    <w:rsid w:val="005C5B5B"/>
    <w:rsid w:val="0060100E"/>
    <w:rsid w:val="006051DC"/>
    <w:rsid w:val="00605539"/>
    <w:rsid w:val="00610389"/>
    <w:rsid w:val="00615AD6"/>
    <w:rsid w:val="0063349D"/>
    <w:rsid w:val="00656BF1"/>
    <w:rsid w:val="00686071"/>
    <w:rsid w:val="006A6FDA"/>
    <w:rsid w:val="006D0A33"/>
    <w:rsid w:val="006D1673"/>
    <w:rsid w:val="00707E6E"/>
    <w:rsid w:val="00732625"/>
    <w:rsid w:val="007449D1"/>
    <w:rsid w:val="00766481"/>
    <w:rsid w:val="007A2A22"/>
    <w:rsid w:val="007B463D"/>
    <w:rsid w:val="007B4C77"/>
    <w:rsid w:val="007B60BB"/>
    <w:rsid w:val="007D6407"/>
    <w:rsid w:val="007F708D"/>
    <w:rsid w:val="007F7794"/>
    <w:rsid w:val="00800DD6"/>
    <w:rsid w:val="0081247F"/>
    <w:rsid w:val="00830C7B"/>
    <w:rsid w:val="00840CF6"/>
    <w:rsid w:val="008534BE"/>
    <w:rsid w:val="00856F01"/>
    <w:rsid w:val="00873392"/>
    <w:rsid w:val="00873AAE"/>
    <w:rsid w:val="008862C5"/>
    <w:rsid w:val="008B404F"/>
    <w:rsid w:val="008C6E69"/>
    <w:rsid w:val="008E1BE4"/>
    <w:rsid w:val="00922D81"/>
    <w:rsid w:val="009237D0"/>
    <w:rsid w:val="00923EFC"/>
    <w:rsid w:val="009653BE"/>
    <w:rsid w:val="0098460D"/>
    <w:rsid w:val="0099191E"/>
    <w:rsid w:val="009941B4"/>
    <w:rsid w:val="009957CC"/>
    <w:rsid w:val="009C7F21"/>
    <w:rsid w:val="009E5202"/>
    <w:rsid w:val="009F5BC9"/>
    <w:rsid w:val="00A00D64"/>
    <w:rsid w:val="00A26FE9"/>
    <w:rsid w:val="00A3463B"/>
    <w:rsid w:val="00A50974"/>
    <w:rsid w:val="00A75B59"/>
    <w:rsid w:val="00A90A77"/>
    <w:rsid w:val="00AA0F3A"/>
    <w:rsid w:val="00AB10A5"/>
    <w:rsid w:val="00AC1CD1"/>
    <w:rsid w:val="00AC263E"/>
    <w:rsid w:val="00AC437C"/>
    <w:rsid w:val="00AE1AF0"/>
    <w:rsid w:val="00AE3136"/>
    <w:rsid w:val="00AE575C"/>
    <w:rsid w:val="00AF12A2"/>
    <w:rsid w:val="00B35163"/>
    <w:rsid w:val="00B51AA0"/>
    <w:rsid w:val="00B87E86"/>
    <w:rsid w:val="00BA5A91"/>
    <w:rsid w:val="00BB1C54"/>
    <w:rsid w:val="00BB1FD8"/>
    <w:rsid w:val="00BC676B"/>
    <w:rsid w:val="00BD01E7"/>
    <w:rsid w:val="00BE7F69"/>
    <w:rsid w:val="00C05A95"/>
    <w:rsid w:val="00C43D97"/>
    <w:rsid w:val="00C46C3A"/>
    <w:rsid w:val="00C7717E"/>
    <w:rsid w:val="00C94D35"/>
    <w:rsid w:val="00CA5ACA"/>
    <w:rsid w:val="00CA7FF1"/>
    <w:rsid w:val="00CB74BF"/>
    <w:rsid w:val="00CE0236"/>
    <w:rsid w:val="00CF28A5"/>
    <w:rsid w:val="00D07BC6"/>
    <w:rsid w:val="00D25264"/>
    <w:rsid w:val="00D316AE"/>
    <w:rsid w:val="00D37B2C"/>
    <w:rsid w:val="00D40CC4"/>
    <w:rsid w:val="00D41CAD"/>
    <w:rsid w:val="00D52B94"/>
    <w:rsid w:val="00D63CA6"/>
    <w:rsid w:val="00D67943"/>
    <w:rsid w:val="00D76103"/>
    <w:rsid w:val="00D811EF"/>
    <w:rsid w:val="00D83CBA"/>
    <w:rsid w:val="00DB1757"/>
    <w:rsid w:val="00DC0B35"/>
    <w:rsid w:val="00E020E2"/>
    <w:rsid w:val="00E14211"/>
    <w:rsid w:val="00E16FA6"/>
    <w:rsid w:val="00E21D7E"/>
    <w:rsid w:val="00E23C0A"/>
    <w:rsid w:val="00E80E95"/>
    <w:rsid w:val="00EC23AF"/>
    <w:rsid w:val="00EF08B8"/>
    <w:rsid w:val="00EF1893"/>
    <w:rsid w:val="00F02F9E"/>
    <w:rsid w:val="00F421FF"/>
    <w:rsid w:val="00F425AC"/>
    <w:rsid w:val="00F50B7B"/>
    <w:rsid w:val="00F65237"/>
    <w:rsid w:val="00FE0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D1CE1"/>
  <w15:docId w15:val="{52413DF2-FF5D-4EE7-82E2-28AB332EE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0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76103"/>
    <w:pPr>
      <w:ind w:left="720"/>
      <w:contextualSpacing/>
    </w:pPr>
  </w:style>
  <w:style w:type="paragraph" w:styleId="a5">
    <w:name w:val="No Spacing"/>
    <w:uiPriority w:val="1"/>
    <w:qFormat/>
    <w:rsid w:val="00B51AA0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4F2A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F2A77"/>
  </w:style>
  <w:style w:type="paragraph" w:styleId="a8">
    <w:name w:val="footer"/>
    <w:basedOn w:val="a"/>
    <w:link w:val="a9"/>
    <w:uiPriority w:val="99"/>
    <w:unhideWhenUsed/>
    <w:rsid w:val="004F2A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F2A77"/>
  </w:style>
  <w:style w:type="paragraph" w:customStyle="1" w:styleId="richfactdown-paragraph">
    <w:name w:val="richfactdown-paragraph"/>
    <w:basedOn w:val="a"/>
    <w:rsid w:val="00221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7449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C46C3A"/>
    <w:rPr>
      <w:i/>
      <w:iCs/>
    </w:rPr>
  </w:style>
  <w:style w:type="character" w:styleId="ac">
    <w:name w:val="Strong"/>
    <w:basedOn w:val="a0"/>
    <w:uiPriority w:val="22"/>
    <w:qFormat/>
    <w:rsid w:val="00C94D35"/>
    <w:rPr>
      <w:b/>
      <w:bCs/>
    </w:rPr>
  </w:style>
  <w:style w:type="paragraph" w:customStyle="1" w:styleId="c0">
    <w:name w:val="c0"/>
    <w:basedOn w:val="a"/>
    <w:rsid w:val="009F5B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F5BC9"/>
  </w:style>
  <w:style w:type="character" w:customStyle="1" w:styleId="c2">
    <w:name w:val="c2"/>
    <w:basedOn w:val="a0"/>
    <w:rsid w:val="009F5BC9"/>
  </w:style>
  <w:style w:type="character" w:customStyle="1" w:styleId="c1">
    <w:name w:val="c1"/>
    <w:basedOn w:val="a0"/>
    <w:rsid w:val="009F5B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20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4936</TotalTime>
  <Pages>8</Pages>
  <Words>2432</Words>
  <Characters>13869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Елена владимировна</cp:lastModifiedBy>
  <cp:revision>48</cp:revision>
  <dcterms:created xsi:type="dcterms:W3CDTF">2024-03-13T11:08:00Z</dcterms:created>
  <dcterms:modified xsi:type="dcterms:W3CDTF">2025-02-08T05:04:00Z</dcterms:modified>
</cp:coreProperties>
</file>