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E6B35" w14:textId="7BD04A02" w:rsidR="00BF082C" w:rsidRDefault="00BF082C">
      <w:pPr>
        <w:rPr>
          <w:b/>
          <w:sz w:val="28"/>
          <w:szCs w:val="28"/>
        </w:rPr>
      </w:pPr>
      <w:r w:rsidRPr="00BF082C">
        <w:rPr>
          <w:b/>
          <w:sz w:val="28"/>
          <w:szCs w:val="28"/>
        </w:rPr>
        <w:t xml:space="preserve">                             </w:t>
      </w:r>
      <w:bookmarkStart w:id="0" w:name="_GoBack"/>
      <w:bookmarkEnd w:id="0"/>
      <w:r w:rsidRPr="00BF082C">
        <w:rPr>
          <w:b/>
          <w:sz w:val="28"/>
          <w:szCs w:val="28"/>
        </w:rPr>
        <w:t>Из опыта работы в Пенитенциарной   школе.</w:t>
      </w:r>
    </w:p>
    <w:p w14:paraId="00B432C1" w14:textId="77777777" w:rsidR="00BF082C" w:rsidRPr="00BF082C" w:rsidRDefault="00BF082C">
      <w:pPr>
        <w:rPr>
          <w:b/>
          <w:sz w:val="28"/>
          <w:szCs w:val="28"/>
        </w:rPr>
      </w:pPr>
    </w:p>
    <w:p w14:paraId="5EBC1063" w14:textId="6CE3C66A" w:rsidR="009B6F52" w:rsidRPr="00B7755E" w:rsidRDefault="00EE2C07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Порядок получения общего образования осужденными к лишению свободы регламентирует статья 112 Уголовно-исполнительного кодека РФ где </w:t>
      </w:r>
      <w:r w:rsidR="009D11C0" w:rsidRPr="00B7755E">
        <w:rPr>
          <w:b/>
          <w:sz w:val="24"/>
          <w:szCs w:val="24"/>
        </w:rPr>
        <w:t>говорится, что</w:t>
      </w:r>
      <w:r w:rsidRPr="00B7755E">
        <w:rPr>
          <w:b/>
          <w:sz w:val="24"/>
          <w:szCs w:val="24"/>
        </w:rPr>
        <w:t xml:space="preserve"> в исправительных учреждениях организуется обязательное получение </w:t>
      </w:r>
      <w:r w:rsidR="000A534C" w:rsidRPr="00B7755E">
        <w:rPr>
          <w:b/>
          <w:sz w:val="24"/>
          <w:szCs w:val="24"/>
        </w:rPr>
        <w:t xml:space="preserve"> </w:t>
      </w:r>
      <w:r w:rsidR="00F80FE4" w:rsidRPr="00B7755E">
        <w:rPr>
          <w:b/>
          <w:sz w:val="24"/>
          <w:szCs w:val="24"/>
        </w:rPr>
        <w:t xml:space="preserve"> </w:t>
      </w:r>
      <w:proofErr w:type="gramStart"/>
      <w:r w:rsidR="00A90C4E" w:rsidRPr="00B7755E">
        <w:rPr>
          <w:b/>
          <w:sz w:val="24"/>
          <w:szCs w:val="24"/>
        </w:rPr>
        <w:t>осужденными ,</w:t>
      </w:r>
      <w:proofErr w:type="gramEnd"/>
      <w:r w:rsidRPr="00B7755E">
        <w:rPr>
          <w:b/>
          <w:sz w:val="24"/>
          <w:szCs w:val="24"/>
        </w:rPr>
        <w:t xml:space="preserve"> не достигшими 30 лет, основного общего образования, а также осужденные старше 30 лет и инвалиды первой или второй группы получают общее или среднее ( полное) общее образование по желанию.</w:t>
      </w:r>
    </w:p>
    <w:p w14:paraId="6FCD95AE" w14:textId="77777777" w:rsidR="00EE2C07" w:rsidRPr="00B7755E" w:rsidRDefault="00EE2C07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Вечерняя школа является той нитью, которая приобщает их к реалиям жизни. И учителя пенитенциарных школ являются первыми, говорящему </w:t>
      </w:r>
      <w:r w:rsidR="009D11C0" w:rsidRPr="00B7755E">
        <w:rPr>
          <w:b/>
          <w:sz w:val="24"/>
          <w:szCs w:val="24"/>
        </w:rPr>
        <w:t>ученику доброе, хорошее</w:t>
      </w:r>
      <w:r w:rsidRPr="00B7755E">
        <w:rPr>
          <w:b/>
          <w:sz w:val="24"/>
          <w:szCs w:val="24"/>
        </w:rPr>
        <w:t xml:space="preserve"> слово</w:t>
      </w:r>
      <w:r w:rsidR="009D11C0" w:rsidRPr="00B7755E">
        <w:rPr>
          <w:b/>
          <w:sz w:val="24"/>
          <w:szCs w:val="24"/>
        </w:rPr>
        <w:t>.</w:t>
      </w:r>
    </w:p>
    <w:p w14:paraId="3CF42DBF" w14:textId="77777777" w:rsidR="009D11C0" w:rsidRPr="00B7755E" w:rsidRDefault="009D11C0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Задача таких школ –воспитать людей гражданского общества. Наши ученики с одной стороны отбывают наказание, а с другой стороны получают образование. </w:t>
      </w:r>
    </w:p>
    <w:p w14:paraId="7E8BC3D6" w14:textId="77777777" w:rsidR="00A90C4E" w:rsidRPr="00B7755E" w:rsidRDefault="009D11C0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Работа учителя в вечерней школе при ИК отличается от дневных школ радикально. Надо работать с педагогически запущенными ученицами у которых есть большой перерыв в обучении. Учитель должен быть очень тактичным, сдерживать негативные эмоции, уметь проявлять сочувствие, быть деликатным, потому что у учениц низкий познавательный уровень, несоответствие биологического </w:t>
      </w:r>
      <w:r w:rsidR="00A90C4E" w:rsidRPr="00B7755E">
        <w:rPr>
          <w:b/>
          <w:sz w:val="24"/>
          <w:szCs w:val="24"/>
        </w:rPr>
        <w:t>возраста. Школа и воспитательные процессы вызывают отрицательные эмоции и являются следствием их глубокой   десоциализации.</w:t>
      </w:r>
    </w:p>
    <w:p w14:paraId="52E4E592" w14:textId="77777777" w:rsidR="009D11C0" w:rsidRPr="00B7755E" w:rsidRDefault="00A90C4E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В начале учебного года проверочные работы по определению знаний, умений, навыков вновь поступившего контингента показывает низкий уровень </w:t>
      </w:r>
      <w:r w:rsidR="00E8713B" w:rsidRPr="00B7755E">
        <w:rPr>
          <w:b/>
          <w:sz w:val="24"/>
          <w:szCs w:val="24"/>
        </w:rPr>
        <w:t>ЗУН.</w:t>
      </w:r>
      <w:r w:rsidRPr="00B7755E">
        <w:rPr>
          <w:b/>
          <w:sz w:val="24"/>
          <w:szCs w:val="24"/>
        </w:rPr>
        <w:t xml:space="preserve"> Приходится использовать разнообразные </w:t>
      </w:r>
      <w:r w:rsidR="00E8713B" w:rsidRPr="00B7755E">
        <w:rPr>
          <w:b/>
          <w:sz w:val="24"/>
          <w:szCs w:val="24"/>
        </w:rPr>
        <w:t>методы,</w:t>
      </w:r>
      <w:r w:rsidRPr="00B7755E">
        <w:rPr>
          <w:b/>
          <w:sz w:val="24"/>
          <w:szCs w:val="24"/>
        </w:rPr>
        <w:t xml:space="preserve"> формы, средства для достижения целей.</w:t>
      </w:r>
    </w:p>
    <w:p w14:paraId="3248038E" w14:textId="77777777" w:rsidR="00E8713B" w:rsidRPr="00B7755E" w:rsidRDefault="004408FA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Технология сотрудничества подразумевает активное взаимодействие </w:t>
      </w:r>
      <w:r w:rsidR="00E8713B" w:rsidRPr="00B7755E">
        <w:rPr>
          <w:b/>
          <w:sz w:val="24"/>
          <w:szCs w:val="24"/>
        </w:rPr>
        <w:t>между учеником</w:t>
      </w:r>
      <w:r w:rsidRPr="00B7755E">
        <w:rPr>
          <w:b/>
          <w:sz w:val="24"/>
          <w:szCs w:val="24"/>
        </w:rPr>
        <w:t xml:space="preserve"> и </w:t>
      </w:r>
      <w:r w:rsidR="00E8713B" w:rsidRPr="00B7755E">
        <w:rPr>
          <w:b/>
          <w:sz w:val="24"/>
          <w:szCs w:val="24"/>
        </w:rPr>
        <w:t>учителем на</w:t>
      </w:r>
      <w:r w:rsidRPr="00B7755E">
        <w:rPr>
          <w:b/>
          <w:sz w:val="24"/>
          <w:szCs w:val="24"/>
        </w:rPr>
        <w:t xml:space="preserve"> каждом этапе урока. И на уроках происходит сотрудничество учащихся между собой, коммуникативность для достижения своих целей. Многие ученицы </w:t>
      </w:r>
      <w:r w:rsidR="00E8713B" w:rsidRPr="00B7755E">
        <w:rPr>
          <w:b/>
          <w:sz w:val="24"/>
          <w:szCs w:val="24"/>
        </w:rPr>
        <w:t>зажаты,</w:t>
      </w:r>
      <w:r w:rsidRPr="00B7755E">
        <w:rPr>
          <w:b/>
          <w:sz w:val="24"/>
          <w:szCs w:val="24"/>
        </w:rPr>
        <w:t xml:space="preserve"> подавлены и не готовы к самовыражению. Поэтому важно применить технологию поддержки. </w:t>
      </w:r>
    </w:p>
    <w:p w14:paraId="0FBD3F8C" w14:textId="7946EFDF" w:rsidR="004408FA" w:rsidRPr="00B7755E" w:rsidRDefault="004408FA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Работы должны соответствовать </w:t>
      </w:r>
      <w:r w:rsidR="00E8713B" w:rsidRPr="00B7755E">
        <w:rPr>
          <w:b/>
          <w:sz w:val="24"/>
          <w:szCs w:val="24"/>
        </w:rPr>
        <w:t>возможностям учащихся. НЕ надо давать заведомо сложные задания, почувствовав, что получается и справляются с работой, учащиеся обретают уверенность в себе, постепенно избавляются от установки «не могу, не хочу, не умею</w:t>
      </w:r>
      <w:r w:rsidR="00BF082C">
        <w:rPr>
          <w:b/>
          <w:sz w:val="24"/>
          <w:szCs w:val="24"/>
        </w:rPr>
        <w:t>»</w:t>
      </w:r>
      <w:r w:rsidR="00E8713B" w:rsidRPr="00B7755E">
        <w:rPr>
          <w:b/>
          <w:sz w:val="24"/>
          <w:szCs w:val="24"/>
        </w:rPr>
        <w:t xml:space="preserve">. Отрицательные оценки не ставлю.  Если </w:t>
      </w:r>
      <w:r w:rsidR="00F80FE4" w:rsidRPr="00B7755E">
        <w:rPr>
          <w:b/>
          <w:sz w:val="24"/>
          <w:szCs w:val="24"/>
        </w:rPr>
        <w:t>ученица не</w:t>
      </w:r>
      <w:r w:rsidR="000A534C" w:rsidRPr="00B7755E">
        <w:rPr>
          <w:b/>
          <w:sz w:val="24"/>
          <w:szCs w:val="24"/>
        </w:rPr>
        <w:t xml:space="preserve">   </w:t>
      </w:r>
      <w:r w:rsidR="00F80FE4" w:rsidRPr="00B7755E">
        <w:rPr>
          <w:b/>
          <w:sz w:val="24"/>
          <w:szCs w:val="24"/>
        </w:rPr>
        <w:t xml:space="preserve"> справляется то</w:t>
      </w:r>
      <w:r w:rsidR="00E8713B" w:rsidRPr="00B7755E">
        <w:rPr>
          <w:b/>
          <w:sz w:val="24"/>
          <w:szCs w:val="24"/>
        </w:rPr>
        <w:t xml:space="preserve"> оказываю словесную </w:t>
      </w:r>
      <w:r w:rsidR="000A534C" w:rsidRPr="00B7755E">
        <w:rPr>
          <w:b/>
          <w:sz w:val="24"/>
          <w:szCs w:val="24"/>
        </w:rPr>
        <w:t xml:space="preserve"> </w:t>
      </w:r>
      <w:r w:rsidR="00F80FE4" w:rsidRPr="00B7755E">
        <w:rPr>
          <w:b/>
          <w:sz w:val="24"/>
          <w:szCs w:val="24"/>
        </w:rPr>
        <w:t xml:space="preserve"> </w:t>
      </w:r>
      <w:r w:rsidR="00E8713B" w:rsidRPr="00B7755E">
        <w:rPr>
          <w:b/>
          <w:sz w:val="24"/>
          <w:szCs w:val="24"/>
        </w:rPr>
        <w:t xml:space="preserve"> </w:t>
      </w:r>
      <w:proofErr w:type="gramStart"/>
      <w:r w:rsidR="00F80FE4" w:rsidRPr="00B7755E">
        <w:rPr>
          <w:b/>
          <w:sz w:val="24"/>
          <w:szCs w:val="24"/>
        </w:rPr>
        <w:t xml:space="preserve">помощь, </w:t>
      </w:r>
      <w:r w:rsidR="000A534C" w:rsidRPr="00B7755E">
        <w:rPr>
          <w:b/>
          <w:sz w:val="24"/>
          <w:szCs w:val="24"/>
        </w:rPr>
        <w:t xml:space="preserve">  </w:t>
      </w:r>
      <w:proofErr w:type="gramEnd"/>
      <w:r w:rsidR="00F80FE4" w:rsidRPr="00B7755E">
        <w:rPr>
          <w:b/>
          <w:sz w:val="24"/>
          <w:szCs w:val="24"/>
        </w:rPr>
        <w:t xml:space="preserve"> </w:t>
      </w:r>
      <w:r w:rsidR="00E8713B" w:rsidRPr="00B7755E">
        <w:rPr>
          <w:b/>
          <w:sz w:val="24"/>
          <w:szCs w:val="24"/>
        </w:rPr>
        <w:t xml:space="preserve"> поддержку.</w:t>
      </w:r>
    </w:p>
    <w:p w14:paraId="6A3B92FB" w14:textId="77777777" w:rsidR="00E8713B" w:rsidRPr="00B7755E" w:rsidRDefault="00E8713B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Учитель должен   </w:t>
      </w:r>
      <w:r w:rsidR="00F80FE4" w:rsidRPr="00B7755E">
        <w:rPr>
          <w:b/>
          <w:sz w:val="24"/>
          <w:szCs w:val="24"/>
        </w:rPr>
        <w:t xml:space="preserve">стать лицом, проводником в процессе обучения.   Этап сотрудничества происходит </w:t>
      </w:r>
      <w:r w:rsidR="000A534C" w:rsidRPr="00B7755E">
        <w:rPr>
          <w:b/>
          <w:sz w:val="24"/>
          <w:szCs w:val="24"/>
        </w:rPr>
        <w:t>в том</w:t>
      </w:r>
      <w:r w:rsidR="00F80FE4" w:rsidRPr="00B7755E">
        <w:rPr>
          <w:b/>
          <w:sz w:val="24"/>
          <w:szCs w:val="24"/>
        </w:rPr>
        <w:t xml:space="preserve"> </w:t>
      </w:r>
      <w:r w:rsidR="000A534C" w:rsidRPr="00B7755E">
        <w:rPr>
          <w:b/>
          <w:sz w:val="24"/>
          <w:szCs w:val="24"/>
        </w:rPr>
        <w:t xml:space="preserve"> </w:t>
      </w:r>
      <w:r w:rsidR="00F80FE4" w:rsidRPr="00B7755E">
        <w:rPr>
          <w:b/>
          <w:sz w:val="24"/>
          <w:szCs w:val="24"/>
        </w:rPr>
        <w:t xml:space="preserve"> </w:t>
      </w:r>
      <w:proofErr w:type="gramStart"/>
      <w:r w:rsidR="00F80FE4" w:rsidRPr="00B7755E">
        <w:rPr>
          <w:b/>
          <w:sz w:val="24"/>
          <w:szCs w:val="24"/>
        </w:rPr>
        <w:t>случае  ,</w:t>
      </w:r>
      <w:proofErr w:type="gramEnd"/>
      <w:r w:rsidR="00F80FE4" w:rsidRPr="00B7755E">
        <w:rPr>
          <w:b/>
          <w:sz w:val="24"/>
          <w:szCs w:val="24"/>
        </w:rPr>
        <w:t xml:space="preserve">  если  создана  атмосфера  взаимного   уважения  и доверия.</w:t>
      </w:r>
    </w:p>
    <w:p w14:paraId="0A829F13" w14:textId="77777777" w:rsidR="00F80FE4" w:rsidRPr="00B7755E" w:rsidRDefault="00F80FE4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В нашей школе это   актуально, т.к. </w:t>
      </w:r>
      <w:proofErr w:type="gramStart"/>
      <w:r w:rsidRPr="00B7755E">
        <w:rPr>
          <w:b/>
          <w:sz w:val="24"/>
          <w:szCs w:val="24"/>
        </w:rPr>
        <w:t>Наши  ученицы</w:t>
      </w:r>
      <w:proofErr w:type="gramEnd"/>
      <w:r w:rsidRPr="00B7755E">
        <w:rPr>
          <w:b/>
          <w:sz w:val="24"/>
          <w:szCs w:val="24"/>
        </w:rPr>
        <w:t xml:space="preserve">  уже взрослые люди.</w:t>
      </w:r>
    </w:p>
    <w:p w14:paraId="501D40FE" w14:textId="77777777" w:rsidR="00F80FE4" w:rsidRPr="00B7755E" w:rsidRDefault="00F80FE4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Вечерние </w:t>
      </w:r>
      <w:r w:rsidR="000A534C" w:rsidRPr="00B7755E">
        <w:rPr>
          <w:b/>
          <w:sz w:val="24"/>
          <w:szCs w:val="24"/>
        </w:rPr>
        <w:t>школы стали</w:t>
      </w:r>
      <w:r w:rsidRPr="00B7755E">
        <w:rPr>
          <w:b/>
          <w:sz w:val="24"/>
          <w:szCs w:val="24"/>
        </w:rPr>
        <w:t xml:space="preserve"> открытыми </w:t>
      </w:r>
      <w:r w:rsidR="000A534C" w:rsidRPr="00B7755E">
        <w:rPr>
          <w:b/>
          <w:sz w:val="24"/>
          <w:szCs w:val="24"/>
        </w:rPr>
        <w:t xml:space="preserve">  </w:t>
      </w:r>
      <w:r w:rsidRPr="00B7755E">
        <w:rPr>
          <w:b/>
          <w:sz w:val="24"/>
          <w:szCs w:val="24"/>
        </w:rPr>
        <w:t xml:space="preserve"> для </w:t>
      </w:r>
      <w:r w:rsidR="000A534C" w:rsidRPr="00B7755E">
        <w:rPr>
          <w:b/>
          <w:sz w:val="24"/>
          <w:szCs w:val="24"/>
        </w:rPr>
        <w:t xml:space="preserve"> </w:t>
      </w:r>
      <w:r w:rsidRPr="00B7755E">
        <w:rPr>
          <w:b/>
          <w:sz w:val="24"/>
          <w:szCs w:val="24"/>
        </w:rPr>
        <w:t xml:space="preserve"> </w:t>
      </w:r>
      <w:proofErr w:type="gramStart"/>
      <w:r w:rsidRPr="00B7755E">
        <w:rPr>
          <w:b/>
          <w:sz w:val="24"/>
          <w:szCs w:val="24"/>
        </w:rPr>
        <w:t>всех  ,</w:t>
      </w:r>
      <w:proofErr w:type="gramEnd"/>
      <w:r w:rsidRPr="00B7755E">
        <w:rPr>
          <w:b/>
          <w:sz w:val="24"/>
          <w:szCs w:val="24"/>
        </w:rPr>
        <w:t xml:space="preserve"> кто по  разным жизненным  причинам  не доучился.</w:t>
      </w:r>
      <w:r w:rsidR="000A534C" w:rsidRPr="00B7755E">
        <w:rPr>
          <w:b/>
          <w:sz w:val="24"/>
          <w:szCs w:val="24"/>
        </w:rPr>
        <w:t xml:space="preserve">  </w:t>
      </w:r>
      <w:proofErr w:type="gramStart"/>
      <w:r w:rsidR="00D16095" w:rsidRPr="00B7755E">
        <w:rPr>
          <w:b/>
          <w:sz w:val="24"/>
          <w:szCs w:val="24"/>
        </w:rPr>
        <w:t xml:space="preserve">Педагоги,   </w:t>
      </w:r>
      <w:proofErr w:type="gramEnd"/>
      <w:r w:rsidR="000A534C" w:rsidRPr="00B7755E">
        <w:rPr>
          <w:b/>
          <w:sz w:val="24"/>
          <w:szCs w:val="24"/>
        </w:rPr>
        <w:t xml:space="preserve"> работающие в пенитенциарной  школе  всегда  ищут  </w:t>
      </w:r>
      <w:r w:rsidR="000A534C" w:rsidRPr="00B7755E">
        <w:rPr>
          <w:b/>
          <w:sz w:val="24"/>
          <w:szCs w:val="24"/>
        </w:rPr>
        <w:lastRenderedPageBreak/>
        <w:t xml:space="preserve">эффективные   и  приемлемые    пути  обучения и  воспитания.  </w:t>
      </w:r>
      <w:r w:rsidR="00F779BE" w:rsidRPr="00B7755E">
        <w:rPr>
          <w:b/>
          <w:sz w:val="24"/>
          <w:szCs w:val="24"/>
        </w:rPr>
        <w:t>Приходиться работать</w:t>
      </w:r>
      <w:r w:rsidR="000A534C" w:rsidRPr="00B7755E">
        <w:rPr>
          <w:b/>
          <w:sz w:val="24"/>
          <w:szCs w:val="24"/>
        </w:rPr>
        <w:t xml:space="preserve"> </w:t>
      </w:r>
      <w:r w:rsidR="00F779BE" w:rsidRPr="00B7755E">
        <w:rPr>
          <w:b/>
          <w:sz w:val="24"/>
          <w:szCs w:val="24"/>
        </w:rPr>
        <w:t>по таким направлениям</w:t>
      </w:r>
      <w:r w:rsidR="000A534C" w:rsidRPr="00B7755E">
        <w:rPr>
          <w:b/>
          <w:sz w:val="24"/>
          <w:szCs w:val="24"/>
        </w:rPr>
        <w:t>.</w:t>
      </w:r>
    </w:p>
    <w:p w14:paraId="0D5326BE" w14:textId="77777777" w:rsidR="000A534C" w:rsidRPr="00B7755E" w:rsidRDefault="000A534C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                   1.Учить, воспитывать, перевоспитывать</w:t>
      </w:r>
    </w:p>
    <w:p w14:paraId="4A021207" w14:textId="77777777" w:rsidR="000A534C" w:rsidRPr="00B7755E" w:rsidRDefault="000A534C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                 2. Усиленно  </w:t>
      </w:r>
      <w:r w:rsidR="00F779BE" w:rsidRPr="00B7755E">
        <w:rPr>
          <w:b/>
          <w:sz w:val="24"/>
          <w:szCs w:val="24"/>
        </w:rPr>
        <w:t xml:space="preserve"> </w:t>
      </w:r>
      <w:r w:rsidRPr="00B7755E">
        <w:rPr>
          <w:b/>
          <w:sz w:val="24"/>
          <w:szCs w:val="24"/>
        </w:rPr>
        <w:t xml:space="preserve">заниматься </w:t>
      </w:r>
      <w:r w:rsidR="00F779BE" w:rsidRPr="00B7755E">
        <w:rPr>
          <w:b/>
          <w:sz w:val="24"/>
          <w:szCs w:val="24"/>
        </w:rPr>
        <w:t xml:space="preserve">  </w:t>
      </w:r>
      <w:r w:rsidRPr="00B7755E">
        <w:rPr>
          <w:b/>
          <w:sz w:val="24"/>
          <w:szCs w:val="24"/>
        </w:rPr>
        <w:t xml:space="preserve"> психолого – педагогической </w:t>
      </w:r>
      <w:r w:rsidR="00F779BE" w:rsidRPr="00B7755E">
        <w:rPr>
          <w:b/>
          <w:sz w:val="24"/>
          <w:szCs w:val="24"/>
        </w:rPr>
        <w:t xml:space="preserve"> </w:t>
      </w:r>
      <w:r w:rsidRPr="00B7755E">
        <w:rPr>
          <w:b/>
          <w:sz w:val="24"/>
          <w:szCs w:val="24"/>
        </w:rPr>
        <w:t xml:space="preserve"> реабилитацией.</w:t>
      </w:r>
    </w:p>
    <w:p w14:paraId="4C7A6990" w14:textId="77777777" w:rsidR="000A534C" w:rsidRPr="00B7755E" w:rsidRDefault="00F779BE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Важнейшей    особенностью вечерней    школы     при ИК является  </w:t>
      </w:r>
      <w:r w:rsidR="00D16095" w:rsidRPr="00B7755E">
        <w:rPr>
          <w:b/>
          <w:sz w:val="24"/>
          <w:szCs w:val="24"/>
        </w:rPr>
        <w:t xml:space="preserve">  </w:t>
      </w:r>
      <w:r w:rsidRPr="00B7755E">
        <w:rPr>
          <w:b/>
          <w:sz w:val="24"/>
          <w:szCs w:val="24"/>
        </w:rPr>
        <w:t xml:space="preserve">доминирование   </w:t>
      </w:r>
      <w:proofErr w:type="gramStart"/>
      <w:r w:rsidRPr="00B7755E">
        <w:rPr>
          <w:b/>
          <w:sz w:val="24"/>
          <w:szCs w:val="24"/>
        </w:rPr>
        <w:t>воспитательных  задач</w:t>
      </w:r>
      <w:proofErr w:type="gramEnd"/>
      <w:r w:rsidRPr="00B7755E">
        <w:rPr>
          <w:b/>
          <w:sz w:val="24"/>
          <w:szCs w:val="24"/>
        </w:rPr>
        <w:t xml:space="preserve">  </w:t>
      </w:r>
      <w:r w:rsidR="00D16095" w:rsidRPr="00B7755E">
        <w:rPr>
          <w:b/>
          <w:sz w:val="24"/>
          <w:szCs w:val="24"/>
        </w:rPr>
        <w:t>над обучающими</w:t>
      </w:r>
      <w:r w:rsidRPr="00B7755E">
        <w:rPr>
          <w:b/>
          <w:sz w:val="24"/>
          <w:szCs w:val="24"/>
        </w:rPr>
        <w:t xml:space="preserve">  .  Это современное   требование   </w:t>
      </w:r>
      <w:proofErr w:type="spellStart"/>
      <w:proofErr w:type="gramStart"/>
      <w:r w:rsidRPr="00B7755E">
        <w:rPr>
          <w:b/>
          <w:sz w:val="24"/>
          <w:szCs w:val="24"/>
        </w:rPr>
        <w:t>ФГОСов</w:t>
      </w:r>
      <w:proofErr w:type="spellEnd"/>
      <w:r w:rsidRPr="00B7755E">
        <w:rPr>
          <w:b/>
          <w:sz w:val="24"/>
          <w:szCs w:val="24"/>
        </w:rPr>
        <w:t xml:space="preserve"> ,</w:t>
      </w:r>
      <w:proofErr w:type="gramEnd"/>
      <w:r w:rsidRPr="00B7755E">
        <w:rPr>
          <w:b/>
          <w:sz w:val="24"/>
          <w:szCs w:val="24"/>
        </w:rPr>
        <w:t xml:space="preserve">   где важной  частью  является воспитание, а не  его  натаскивание  по  предметам.</w:t>
      </w:r>
    </w:p>
    <w:p w14:paraId="0F309D0C" w14:textId="77777777" w:rsidR="00F779BE" w:rsidRPr="00B7755E" w:rsidRDefault="00F779BE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Учителя    школы зависят от определенных     </w:t>
      </w:r>
      <w:r w:rsidR="00D16095" w:rsidRPr="00B7755E">
        <w:rPr>
          <w:b/>
          <w:sz w:val="24"/>
          <w:szCs w:val="24"/>
        </w:rPr>
        <w:t>условий, некоторые</w:t>
      </w:r>
      <w:r w:rsidRPr="00B7755E">
        <w:rPr>
          <w:b/>
          <w:sz w:val="24"/>
          <w:szCs w:val="24"/>
        </w:rPr>
        <w:t xml:space="preserve"> </w:t>
      </w:r>
      <w:r w:rsidR="00D16095" w:rsidRPr="00B7755E">
        <w:rPr>
          <w:b/>
          <w:sz w:val="24"/>
          <w:szCs w:val="24"/>
        </w:rPr>
        <w:t xml:space="preserve">могут </w:t>
      </w:r>
      <w:proofErr w:type="gramStart"/>
      <w:r w:rsidR="00D16095" w:rsidRPr="00B7755E">
        <w:rPr>
          <w:b/>
          <w:sz w:val="24"/>
          <w:szCs w:val="24"/>
        </w:rPr>
        <w:t>уйти</w:t>
      </w:r>
      <w:r w:rsidRPr="00B7755E">
        <w:rPr>
          <w:b/>
          <w:sz w:val="24"/>
          <w:szCs w:val="24"/>
        </w:rPr>
        <w:t xml:space="preserve">  по</w:t>
      </w:r>
      <w:proofErr w:type="gramEnd"/>
      <w:r w:rsidRPr="00B7755E">
        <w:rPr>
          <w:b/>
          <w:sz w:val="24"/>
          <w:szCs w:val="24"/>
        </w:rPr>
        <w:t xml:space="preserve">  УДО,  уйти  по  этапу в другую  зону,  могут  уйти в  больницу  на  лечение,  обследование.</w:t>
      </w:r>
    </w:p>
    <w:p w14:paraId="09037B11" w14:textId="7D65523C" w:rsidR="00B7755E" w:rsidRPr="00B7755E" w:rsidRDefault="00F779BE" w:rsidP="00BF082C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Воспитательная работа     </w:t>
      </w:r>
      <w:r w:rsidR="005B0AA8" w:rsidRPr="00B7755E">
        <w:rPr>
          <w:b/>
          <w:sz w:val="24"/>
          <w:szCs w:val="24"/>
        </w:rPr>
        <w:t>направлена на создание   условий для</w:t>
      </w:r>
      <w:r w:rsidRPr="00B7755E">
        <w:rPr>
          <w:b/>
          <w:sz w:val="24"/>
          <w:szCs w:val="24"/>
        </w:rPr>
        <w:t xml:space="preserve"> </w:t>
      </w:r>
      <w:r w:rsidR="005B0AA8" w:rsidRPr="00B7755E">
        <w:rPr>
          <w:b/>
          <w:sz w:val="24"/>
          <w:szCs w:val="24"/>
        </w:rPr>
        <w:t xml:space="preserve"> </w:t>
      </w:r>
      <w:r w:rsidRPr="00B7755E">
        <w:rPr>
          <w:b/>
          <w:sz w:val="24"/>
          <w:szCs w:val="24"/>
        </w:rPr>
        <w:t xml:space="preserve"> реабилитации, </w:t>
      </w:r>
      <w:r w:rsidR="005B0AA8" w:rsidRPr="00B7755E">
        <w:rPr>
          <w:b/>
          <w:sz w:val="24"/>
          <w:szCs w:val="24"/>
        </w:rPr>
        <w:t xml:space="preserve">адаптации, </w:t>
      </w:r>
      <w:r w:rsidR="00D16095" w:rsidRPr="00B7755E">
        <w:rPr>
          <w:b/>
          <w:sz w:val="24"/>
          <w:szCs w:val="24"/>
        </w:rPr>
        <w:t xml:space="preserve">социализации развития  </w:t>
      </w:r>
      <w:r w:rsidR="005B0AA8" w:rsidRPr="00B7755E">
        <w:rPr>
          <w:b/>
          <w:sz w:val="24"/>
          <w:szCs w:val="24"/>
        </w:rPr>
        <w:t xml:space="preserve">  личности </w:t>
      </w:r>
      <w:r w:rsidR="00D16095" w:rsidRPr="00B7755E">
        <w:rPr>
          <w:b/>
          <w:sz w:val="24"/>
          <w:szCs w:val="24"/>
        </w:rPr>
        <w:t xml:space="preserve">  </w:t>
      </w:r>
      <w:r w:rsidR="005B0AA8" w:rsidRPr="00B7755E">
        <w:rPr>
          <w:b/>
          <w:sz w:val="24"/>
          <w:szCs w:val="24"/>
        </w:rPr>
        <w:t xml:space="preserve"> социально </w:t>
      </w:r>
      <w:r w:rsidR="00D16095" w:rsidRPr="00B7755E">
        <w:rPr>
          <w:b/>
          <w:sz w:val="24"/>
          <w:szCs w:val="24"/>
        </w:rPr>
        <w:t xml:space="preserve"> </w:t>
      </w:r>
      <w:r w:rsidR="005B0AA8" w:rsidRPr="00B7755E">
        <w:rPr>
          <w:b/>
          <w:sz w:val="24"/>
          <w:szCs w:val="24"/>
        </w:rPr>
        <w:t xml:space="preserve"> </w:t>
      </w:r>
      <w:proofErr w:type="gramStart"/>
      <w:r w:rsidR="005B0AA8" w:rsidRPr="00B7755E">
        <w:rPr>
          <w:b/>
          <w:sz w:val="24"/>
          <w:szCs w:val="24"/>
        </w:rPr>
        <w:t xml:space="preserve">запущенных  </w:t>
      </w:r>
      <w:commentRangeStart w:id="1"/>
      <w:commentRangeStart w:id="2"/>
      <w:commentRangeStart w:id="3"/>
      <w:commentRangeStart w:id="4"/>
      <w:commentRangeStart w:id="5"/>
      <w:r w:rsidR="005B0AA8" w:rsidRPr="00B7755E">
        <w:rPr>
          <w:b/>
          <w:sz w:val="24"/>
          <w:szCs w:val="24"/>
        </w:rPr>
        <w:t>учеников</w:t>
      </w:r>
      <w:commentRangeEnd w:id="1"/>
      <w:proofErr w:type="gramEnd"/>
      <w:r w:rsidR="00D16095" w:rsidRPr="00B7755E">
        <w:rPr>
          <w:rStyle w:val="a3"/>
          <w:b/>
          <w:sz w:val="24"/>
          <w:szCs w:val="24"/>
        </w:rPr>
        <w:commentReference w:id="1"/>
      </w:r>
      <w:commentRangeEnd w:id="2"/>
      <w:r w:rsidR="00D16095" w:rsidRPr="00B7755E">
        <w:rPr>
          <w:rStyle w:val="a3"/>
          <w:b/>
          <w:sz w:val="24"/>
          <w:szCs w:val="24"/>
        </w:rPr>
        <w:commentReference w:id="2"/>
      </w:r>
      <w:commentRangeEnd w:id="3"/>
      <w:r w:rsidR="00D16095" w:rsidRPr="00B7755E">
        <w:rPr>
          <w:rStyle w:val="a3"/>
          <w:b/>
          <w:sz w:val="24"/>
          <w:szCs w:val="24"/>
        </w:rPr>
        <w:commentReference w:id="3"/>
      </w:r>
      <w:commentRangeEnd w:id="4"/>
      <w:r w:rsidR="00D16095" w:rsidRPr="00B7755E">
        <w:rPr>
          <w:rStyle w:val="a3"/>
          <w:b/>
          <w:sz w:val="24"/>
          <w:szCs w:val="24"/>
        </w:rPr>
        <w:commentReference w:id="4"/>
      </w:r>
      <w:commentRangeEnd w:id="5"/>
      <w:r w:rsidR="00D16095" w:rsidRPr="00B7755E">
        <w:rPr>
          <w:rStyle w:val="a3"/>
          <w:b/>
          <w:sz w:val="24"/>
          <w:szCs w:val="24"/>
        </w:rPr>
        <w:commentReference w:id="5"/>
      </w:r>
      <w:r w:rsidR="00D16095" w:rsidRPr="00B7755E">
        <w:rPr>
          <w:b/>
          <w:sz w:val="24"/>
          <w:szCs w:val="24"/>
        </w:rPr>
        <w:t xml:space="preserve">   процесс воспитания  имеет , приобретает   формы   перевоспитания,  а  это значит , что  система воспитательного  воздействия  на учащихся   направлена  на  устранение  ,  исправление  нравственного  и  правового  девиантного   поведения.</w:t>
      </w:r>
      <w:r w:rsidR="00DF4FD8" w:rsidRPr="00B7755E">
        <w:rPr>
          <w:b/>
          <w:sz w:val="24"/>
          <w:szCs w:val="24"/>
        </w:rPr>
        <w:t xml:space="preserve"> В   школе   сложилась </w:t>
      </w:r>
      <w:proofErr w:type="gramStart"/>
      <w:r w:rsidR="00DF4FD8" w:rsidRPr="00B7755E">
        <w:rPr>
          <w:b/>
          <w:sz w:val="24"/>
          <w:szCs w:val="24"/>
        </w:rPr>
        <w:t>полная  основанная</w:t>
      </w:r>
      <w:proofErr w:type="gramEnd"/>
      <w:r w:rsidR="00DF4FD8" w:rsidRPr="00B7755E">
        <w:rPr>
          <w:b/>
          <w:sz w:val="24"/>
          <w:szCs w:val="24"/>
        </w:rPr>
        <w:t xml:space="preserve"> на   взаимодействии педагогов с друг  другом  и  воспитательным отделом ИК связанные с  процессом  обучения и воспитания учениц  .</w:t>
      </w:r>
    </w:p>
    <w:p w14:paraId="1D802F3F" w14:textId="254B7FF5" w:rsidR="00DF4FD8" w:rsidRPr="00B7755E" w:rsidRDefault="00DF4FD8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                                      Основные    этапы    работы   с ученицами при ИК.</w:t>
      </w:r>
    </w:p>
    <w:p w14:paraId="59A153C2" w14:textId="77777777" w:rsidR="00C74BDF" w:rsidRPr="00B7755E" w:rsidRDefault="00DF4FD8" w:rsidP="00C74BDF">
      <w:pPr>
        <w:pStyle w:val="aa"/>
        <w:numPr>
          <w:ilvl w:val="0"/>
          <w:numId w:val="1"/>
        </w:num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>Этап   диагностики.</w:t>
      </w:r>
    </w:p>
    <w:p w14:paraId="1D172B72" w14:textId="77777777" w:rsidR="00DF4FD8" w:rsidRPr="00B7755E" w:rsidRDefault="00C74BDF" w:rsidP="00C74BDF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      </w:t>
      </w:r>
      <w:r w:rsidR="00DF4FD8" w:rsidRPr="00B7755E">
        <w:rPr>
          <w:b/>
          <w:sz w:val="24"/>
          <w:szCs w:val="24"/>
        </w:rPr>
        <w:t xml:space="preserve"> Выяснить с чем пришла    </w:t>
      </w:r>
      <w:proofErr w:type="gramStart"/>
      <w:r w:rsidR="00DF4FD8" w:rsidRPr="00B7755E">
        <w:rPr>
          <w:b/>
          <w:sz w:val="24"/>
          <w:szCs w:val="24"/>
        </w:rPr>
        <w:t>ученица  ,</w:t>
      </w:r>
      <w:proofErr w:type="gramEnd"/>
      <w:r w:rsidR="00DF4FD8" w:rsidRPr="00B7755E">
        <w:rPr>
          <w:b/>
          <w:sz w:val="24"/>
          <w:szCs w:val="24"/>
        </w:rPr>
        <w:t xml:space="preserve">  с каким  « багажом» .</w:t>
      </w:r>
    </w:p>
    <w:p w14:paraId="1CEA7275" w14:textId="77777777" w:rsidR="00DF4FD8" w:rsidRPr="00B7755E" w:rsidRDefault="00DF4FD8" w:rsidP="00C74BDF">
      <w:pPr>
        <w:pStyle w:val="aa"/>
        <w:numPr>
          <w:ilvl w:val="0"/>
          <w:numId w:val="1"/>
        </w:num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>Этап педагогической поддержки</w:t>
      </w:r>
      <w:r w:rsidR="00C74BDF" w:rsidRPr="00B7755E">
        <w:rPr>
          <w:b/>
          <w:sz w:val="24"/>
          <w:szCs w:val="24"/>
        </w:rPr>
        <w:t>.</w:t>
      </w:r>
    </w:p>
    <w:p w14:paraId="6935B543" w14:textId="77777777" w:rsidR="00C74BDF" w:rsidRPr="00B7755E" w:rsidRDefault="00C74BDF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       Задания   должны    соответствовать </w:t>
      </w:r>
      <w:proofErr w:type="gramStart"/>
      <w:r w:rsidRPr="00B7755E">
        <w:rPr>
          <w:b/>
          <w:sz w:val="24"/>
          <w:szCs w:val="24"/>
        </w:rPr>
        <w:t>их  возможностям</w:t>
      </w:r>
      <w:proofErr w:type="gramEnd"/>
      <w:r w:rsidRPr="00B7755E">
        <w:rPr>
          <w:b/>
          <w:sz w:val="24"/>
          <w:szCs w:val="24"/>
        </w:rPr>
        <w:t xml:space="preserve">  .</w:t>
      </w:r>
    </w:p>
    <w:p w14:paraId="4C77C579" w14:textId="77777777" w:rsidR="00C74BDF" w:rsidRPr="00B7755E" w:rsidRDefault="00C74BDF" w:rsidP="00E8713B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       Вселять уверенность </w:t>
      </w:r>
      <w:proofErr w:type="gramStart"/>
      <w:r w:rsidRPr="00B7755E">
        <w:rPr>
          <w:b/>
          <w:sz w:val="24"/>
          <w:szCs w:val="24"/>
        </w:rPr>
        <w:t>в  том</w:t>
      </w:r>
      <w:proofErr w:type="gramEnd"/>
      <w:r w:rsidRPr="00B7755E">
        <w:rPr>
          <w:b/>
          <w:sz w:val="24"/>
          <w:szCs w:val="24"/>
        </w:rPr>
        <w:t xml:space="preserve">    , что  у  них  все  получится.</w:t>
      </w:r>
    </w:p>
    <w:p w14:paraId="29DF8FA5" w14:textId="77777777" w:rsidR="00C74BDF" w:rsidRPr="00B7755E" w:rsidRDefault="00C74BDF" w:rsidP="00C74BDF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     3.Взаимодействие   </w:t>
      </w:r>
      <w:proofErr w:type="gramStart"/>
      <w:r w:rsidRPr="00B7755E">
        <w:rPr>
          <w:b/>
          <w:sz w:val="24"/>
          <w:szCs w:val="24"/>
        </w:rPr>
        <w:t>с  другими</w:t>
      </w:r>
      <w:proofErr w:type="gramEnd"/>
      <w:r w:rsidRPr="00B7755E">
        <w:rPr>
          <w:b/>
          <w:sz w:val="24"/>
          <w:szCs w:val="24"/>
        </w:rPr>
        <w:t xml:space="preserve">     организациями  на территории колонии.</w:t>
      </w:r>
    </w:p>
    <w:p w14:paraId="27F46CE5" w14:textId="5C7899FE" w:rsidR="00C74BDF" w:rsidRPr="00B7755E" w:rsidRDefault="00C74BDF" w:rsidP="00C74BDF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         С православной церковью, с профессиональным   училищем.</w:t>
      </w:r>
    </w:p>
    <w:p w14:paraId="6702434A" w14:textId="77777777" w:rsidR="00C74BDF" w:rsidRPr="00B7755E" w:rsidRDefault="00C74BDF" w:rsidP="00C74BDF">
      <w:pPr>
        <w:rPr>
          <w:b/>
          <w:sz w:val="24"/>
          <w:szCs w:val="24"/>
        </w:rPr>
      </w:pPr>
      <w:proofErr w:type="gramStart"/>
      <w:r w:rsidRPr="00B7755E">
        <w:rPr>
          <w:b/>
          <w:sz w:val="24"/>
          <w:szCs w:val="24"/>
        </w:rPr>
        <w:t>Главна</w:t>
      </w:r>
      <w:r w:rsidR="006A2DF7" w:rsidRPr="00B7755E">
        <w:rPr>
          <w:b/>
          <w:sz w:val="24"/>
          <w:szCs w:val="24"/>
        </w:rPr>
        <w:t>я  задача</w:t>
      </w:r>
      <w:proofErr w:type="gramEnd"/>
      <w:r w:rsidR="006A2DF7" w:rsidRPr="00B7755E">
        <w:rPr>
          <w:b/>
          <w:sz w:val="24"/>
          <w:szCs w:val="24"/>
        </w:rPr>
        <w:t xml:space="preserve"> школы вернуть обществу полноправного гражданина России, которая будет отвечать за свои поступки и слова. Чтобы учащиеся могли принести пользу государству и обществу, могли адаптироваться в условиях рыночной </w:t>
      </w:r>
      <w:proofErr w:type="gramStart"/>
      <w:r w:rsidR="006A2DF7" w:rsidRPr="00B7755E">
        <w:rPr>
          <w:b/>
          <w:sz w:val="24"/>
          <w:szCs w:val="24"/>
        </w:rPr>
        <w:t>экономики ,</w:t>
      </w:r>
      <w:proofErr w:type="gramEnd"/>
      <w:r w:rsidR="006A2DF7" w:rsidRPr="00B7755E">
        <w:rPr>
          <w:b/>
          <w:sz w:val="24"/>
          <w:szCs w:val="24"/>
        </w:rPr>
        <w:t xml:space="preserve">  безработицы, спада производства.</w:t>
      </w:r>
    </w:p>
    <w:p w14:paraId="5CDC58C4" w14:textId="77777777" w:rsidR="006A2DF7" w:rsidRPr="00B7755E" w:rsidRDefault="006A2DF7" w:rsidP="00C74BDF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И в заключении хочется    отметить, что методика     </w:t>
      </w:r>
      <w:proofErr w:type="gramStart"/>
      <w:r w:rsidRPr="00B7755E">
        <w:rPr>
          <w:b/>
          <w:sz w:val="24"/>
          <w:szCs w:val="24"/>
        </w:rPr>
        <w:t>обучения  и</w:t>
      </w:r>
      <w:proofErr w:type="gramEnd"/>
      <w:r w:rsidRPr="00B7755E">
        <w:rPr>
          <w:b/>
          <w:sz w:val="24"/>
          <w:szCs w:val="24"/>
        </w:rPr>
        <w:t xml:space="preserve"> воспитания  взрослых  школьников практически  отсутствует  .</w:t>
      </w:r>
    </w:p>
    <w:p w14:paraId="0C464880" w14:textId="77777777" w:rsidR="006A2DF7" w:rsidRPr="00B7755E" w:rsidRDefault="006A2DF7" w:rsidP="00C74BDF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Негативное   отношение к заключенным     делает   процесс обучения малоэффективным </w:t>
      </w:r>
    </w:p>
    <w:p w14:paraId="7F57FC2F" w14:textId="77777777" w:rsidR="006A2DF7" w:rsidRPr="00B7755E" w:rsidRDefault="006A2DF7" w:rsidP="00C74BDF">
      <w:pPr>
        <w:rPr>
          <w:b/>
          <w:sz w:val="24"/>
          <w:szCs w:val="24"/>
        </w:rPr>
      </w:pPr>
      <w:r w:rsidRPr="00B7755E">
        <w:rPr>
          <w:b/>
          <w:sz w:val="24"/>
          <w:szCs w:val="24"/>
        </w:rPr>
        <w:t xml:space="preserve">Существующий     стандарт     образования мало </w:t>
      </w:r>
      <w:r w:rsidR="00B7755E">
        <w:rPr>
          <w:b/>
          <w:sz w:val="24"/>
          <w:szCs w:val="24"/>
        </w:rPr>
        <w:t xml:space="preserve"> </w:t>
      </w:r>
      <w:r w:rsidRPr="00B7755E">
        <w:rPr>
          <w:b/>
          <w:sz w:val="24"/>
          <w:szCs w:val="24"/>
        </w:rPr>
        <w:t xml:space="preserve"> соответствует специфике вечерних школ  при ИК</w:t>
      </w:r>
    </w:p>
    <w:p w14:paraId="6D72A549" w14:textId="77777777" w:rsidR="00F779BE" w:rsidRPr="00B7755E" w:rsidRDefault="00B7755E" w:rsidP="00E8713B">
      <w:pPr>
        <w:rPr>
          <w:b/>
          <w:sz w:val="24"/>
          <w:szCs w:val="24"/>
        </w:rPr>
      </w:pPr>
      <w:proofErr w:type="gramStart"/>
      <w:r w:rsidRPr="00B7755E">
        <w:rPr>
          <w:b/>
          <w:sz w:val="24"/>
          <w:szCs w:val="24"/>
        </w:rPr>
        <w:t>Итог:  необходимо</w:t>
      </w:r>
      <w:proofErr w:type="gramEnd"/>
      <w:r w:rsidRPr="00B7755E">
        <w:rPr>
          <w:b/>
          <w:sz w:val="24"/>
          <w:szCs w:val="24"/>
        </w:rPr>
        <w:t xml:space="preserve"> корректировка всей  системы  в  школах  подобного типа, создание системы мониторинга   образования</w:t>
      </w:r>
      <w:r w:rsidR="00DF4FD8" w:rsidRPr="00B7755E">
        <w:rPr>
          <w:b/>
          <w:sz w:val="24"/>
          <w:szCs w:val="24"/>
        </w:rPr>
        <w:t xml:space="preserve"> </w:t>
      </w:r>
      <w:r w:rsidRPr="00B7755E">
        <w:rPr>
          <w:b/>
          <w:sz w:val="24"/>
          <w:szCs w:val="24"/>
        </w:rPr>
        <w:t>, методики преподавания  и воспитания   в учреждениях пенитенциарной системы.</w:t>
      </w:r>
    </w:p>
    <w:p w14:paraId="623BD86E" w14:textId="77777777" w:rsidR="00E8713B" w:rsidRPr="00B7755E" w:rsidRDefault="00E8713B" w:rsidP="00E8713B">
      <w:pPr>
        <w:jc w:val="right"/>
        <w:rPr>
          <w:b/>
          <w:sz w:val="24"/>
          <w:szCs w:val="24"/>
        </w:rPr>
      </w:pPr>
    </w:p>
    <w:p w14:paraId="2CEAD7FE" w14:textId="77777777" w:rsidR="00E8713B" w:rsidRPr="00A90C4E" w:rsidRDefault="00E8713B" w:rsidP="00E8713B">
      <w:pPr>
        <w:jc w:val="right"/>
        <w:rPr>
          <w:sz w:val="24"/>
          <w:szCs w:val="24"/>
        </w:rPr>
      </w:pPr>
    </w:p>
    <w:sectPr w:rsidR="00E8713B" w:rsidRPr="00A90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2022" w:date="2025-01-10T12:43:00Z" w:initials="2">
    <w:p w14:paraId="314EC2EE" w14:textId="77777777" w:rsidR="00D16095" w:rsidRDefault="00D16095">
      <w:pPr>
        <w:pStyle w:val="a4"/>
      </w:pPr>
      <w:r>
        <w:rPr>
          <w:rStyle w:val="a3"/>
        </w:rPr>
        <w:annotationRef/>
      </w:r>
    </w:p>
  </w:comment>
  <w:comment w:id="2" w:author="2022" w:date="2025-01-10T12:43:00Z" w:initials="2">
    <w:p w14:paraId="3599027F" w14:textId="77777777" w:rsidR="00D16095" w:rsidRDefault="00D16095">
      <w:pPr>
        <w:pStyle w:val="a4"/>
      </w:pPr>
      <w:r>
        <w:rPr>
          <w:rStyle w:val="a3"/>
        </w:rPr>
        <w:annotationRef/>
      </w:r>
    </w:p>
  </w:comment>
  <w:comment w:id="3" w:author="2022" w:date="2025-01-10T12:43:00Z" w:initials="2">
    <w:p w14:paraId="4A019A67" w14:textId="77777777" w:rsidR="00D16095" w:rsidRDefault="00D16095">
      <w:pPr>
        <w:pStyle w:val="a4"/>
      </w:pPr>
      <w:r>
        <w:rPr>
          <w:rStyle w:val="a3"/>
        </w:rPr>
        <w:annotationRef/>
      </w:r>
    </w:p>
  </w:comment>
  <w:comment w:id="4" w:author="2022" w:date="2025-01-10T12:43:00Z" w:initials="2">
    <w:p w14:paraId="3A8D3A35" w14:textId="77777777" w:rsidR="00D16095" w:rsidRDefault="00D16095">
      <w:pPr>
        <w:pStyle w:val="a4"/>
      </w:pPr>
      <w:r>
        <w:rPr>
          <w:rStyle w:val="a3"/>
        </w:rPr>
        <w:annotationRef/>
      </w:r>
    </w:p>
  </w:comment>
  <w:comment w:id="5" w:author="2022" w:date="2025-01-10T12:43:00Z" w:initials="2">
    <w:p w14:paraId="56FEE675" w14:textId="77777777" w:rsidR="00D16095" w:rsidRDefault="00D16095">
      <w:pPr>
        <w:pStyle w:val="a4"/>
      </w:pPr>
      <w:r>
        <w:rPr>
          <w:rStyle w:val="a3"/>
        </w:rPr>
        <w:annotationRef/>
      </w:r>
      <w:r>
        <w:t xml:space="preserve">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4EC2EE" w15:done="0"/>
  <w15:commentEx w15:paraId="3599027F" w15:paraIdParent="314EC2EE" w15:done="0"/>
  <w15:commentEx w15:paraId="4A019A67" w15:paraIdParent="314EC2EE" w15:done="0"/>
  <w15:commentEx w15:paraId="3A8D3A35" w15:paraIdParent="314EC2EE" w15:done="0"/>
  <w15:commentEx w15:paraId="56FEE675" w15:paraIdParent="314EC2E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1D05"/>
    <w:multiLevelType w:val="hybridMultilevel"/>
    <w:tmpl w:val="D8968CA2"/>
    <w:lvl w:ilvl="0" w:tplc="B4E06E6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022">
    <w15:presenceInfo w15:providerId="Windows Live" w15:userId="ac9cf70d1dc0bd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07"/>
    <w:rsid w:val="000A534C"/>
    <w:rsid w:val="004408FA"/>
    <w:rsid w:val="005B0AA8"/>
    <w:rsid w:val="006A2DF7"/>
    <w:rsid w:val="009B6F52"/>
    <w:rsid w:val="009D11C0"/>
    <w:rsid w:val="00A90C4E"/>
    <w:rsid w:val="00B7755E"/>
    <w:rsid w:val="00BF082C"/>
    <w:rsid w:val="00C74BDF"/>
    <w:rsid w:val="00D16095"/>
    <w:rsid w:val="00DF4FD8"/>
    <w:rsid w:val="00E8713B"/>
    <w:rsid w:val="00EE2C07"/>
    <w:rsid w:val="00F779BE"/>
    <w:rsid w:val="00F8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AC3D"/>
  <w15:chartTrackingRefBased/>
  <w15:docId w15:val="{9842AD57-FD14-4ACB-AB46-CC99FC2F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1609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1609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1609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1609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1609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16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609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74BDF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C74BD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C74BD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2022</dc:creator>
  <cp:keywords/>
  <dc:description/>
  <cp:lastModifiedBy>2022</cp:lastModifiedBy>
  <cp:revision>2</cp:revision>
  <dcterms:created xsi:type="dcterms:W3CDTF">2025-01-10T11:43:00Z</dcterms:created>
  <dcterms:modified xsi:type="dcterms:W3CDTF">2025-01-10T11:43:00Z</dcterms:modified>
</cp:coreProperties>
</file>