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E4E" w:rsidRPr="00F5007B" w:rsidRDefault="00800E4E" w:rsidP="00800E4E">
      <w:pPr>
        <w:suppressAutoHyphens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8"/>
          <w:szCs w:val="28"/>
        </w:rPr>
      </w:pPr>
      <w:r w:rsidRPr="00F5007B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800E4E" w:rsidRPr="00F5007B" w:rsidRDefault="00800E4E" w:rsidP="00800E4E">
      <w:pPr>
        <w:suppressAutoHyphens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8"/>
          <w:szCs w:val="28"/>
        </w:rPr>
      </w:pPr>
      <w:r w:rsidRPr="00F5007B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Детский сад «Детство» комбинированного вида -</w:t>
      </w:r>
    </w:p>
    <w:p w:rsidR="00800E4E" w:rsidRPr="00F5007B" w:rsidRDefault="00800E4E" w:rsidP="00800E4E">
      <w:pPr>
        <w:suppressAutoHyphens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F5007B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структурное подразделение №183 </w:t>
      </w:r>
    </w:p>
    <w:p w:rsidR="00800E4E" w:rsidRDefault="00800E4E" w:rsidP="00800E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0E4E" w:rsidRDefault="00800E4E" w:rsidP="00800E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0E4E" w:rsidRDefault="00800E4E" w:rsidP="00800E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0E4E" w:rsidRDefault="00800E4E" w:rsidP="00800E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0E4E" w:rsidRDefault="00800E4E" w:rsidP="00800E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0E4E" w:rsidRDefault="00800E4E" w:rsidP="00800E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00E4E" w:rsidRPr="00F5007B" w:rsidRDefault="00800E4E" w:rsidP="00800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</w:rPr>
      </w:pPr>
      <w:r w:rsidRPr="00F5007B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</w:rPr>
        <w:t>Конструкт</w:t>
      </w:r>
    </w:p>
    <w:p w:rsidR="00800E4E" w:rsidRPr="00F5007B" w:rsidRDefault="00800E4E" w:rsidP="0080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</w:rPr>
      </w:pPr>
      <w:r w:rsidRPr="00F5007B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 xml:space="preserve">организации совместной образовательной деятельности </w:t>
      </w:r>
    </w:p>
    <w:p w:rsidR="00800E4E" w:rsidRDefault="00800E4E" w:rsidP="00800E4E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kern w:val="1"/>
          <w:sz w:val="28"/>
          <w:szCs w:val="28"/>
        </w:rPr>
        <w:t xml:space="preserve">с детьми подготовительной </w:t>
      </w:r>
      <w:r w:rsidRPr="00F5007B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 xml:space="preserve"> группы по теме </w:t>
      </w:r>
    </w:p>
    <w:p w:rsidR="00800E4E" w:rsidRPr="00951752" w:rsidRDefault="00800E4E" w:rsidP="00800E4E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 w:rsidRPr="00951752">
        <w:rPr>
          <w:rFonts w:ascii="Times New Roman" w:hAnsi="Times New Roman"/>
          <w:b/>
          <w:color w:val="000000"/>
          <w:sz w:val="40"/>
          <w:szCs w:val="40"/>
        </w:rPr>
        <w:t>«</w:t>
      </w:r>
      <w:r w:rsidRPr="00951752">
        <w:rPr>
          <w:rFonts w:ascii="Times New Roman" w:hAnsi="Times New Roman"/>
          <w:b/>
          <w:sz w:val="40"/>
          <w:szCs w:val="40"/>
        </w:rPr>
        <w:t>Букет для мамы</w:t>
      </w:r>
      <w:r w:rsidRPr="00951752">
        <w:rPr>
          <w:rFonts w:ascii="Times New Roman" w:hAnsi="Times New Roman"/>
          <w:b/>
          <w:color w:val="000000"/>
          <w:sz w:val="40"/>
          <w:szCs w:val="40"/>
        </w:rPr>
        <w:t xml:space="preserve">» </w:t>
      </w:r>
    </w:p>
    <w:p w:rsidR="00800E4E" w:rsidRPr="00951752" w:rsidRDefault="00800E4E" w:rsidP="00800E4E">
      <w:pPr>
        <w:spacing w:after="120" w:line="24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  <w:r w:rsidRPr="00951752">
        <w:rPr>
          <w:rFonts w:ascii="Times New Roman" w:hAnsi="Times New Roman"/>
          <w:i/>
          <w:sz w:val="32"/>
          <w:szCs w:val="32"/>
        </w:rPr>
        <w:t>нетрадиционная художественная техника рисования</w:t>
      </w:r>
    </w:p>
    <w:p w:rsidR="00800E4E" w:rsidRDefault="00800E4E" w:rsidP="00800E4E">
      <w:pPr>
        <w:spacing w:after="0"/>
        <w:ind w:left="9639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    </w:t>
      </w:r>
    </w:p>
    <w:p w:rsidR="00800E4E" w:rsidRDefault="00800E4E" w:rsidP="00800E4E">
      <w:pPr>
        <w:spacing w:after="0"/>
        <w:ind w:left="9639"/>
        <w:rPr>
          <w:rFonts w:ascii="Times New Roman" w:hAnsi="Times New Roman"/>
          <w:color w:val="000000"/>
          <w:sz w:val="32"/>
          <w:szCs w:val="32"/>
        </w:rPr>
      </w:pPr>
    </w:p>
    <w:p w:rsidR="00800E4E" w:rsidRDefault="00800E4E" w:rsidP="00800E4E">
      <w:pPr>
        <w:spacing w:after="0"/>
        <w:ind w:left="9639"/>
        <w:rPr>
          <w:rFonts w:ascii="Times New Roman" w:hAnsi="Times New Roman"/>
          <w:color w:val="000000"/>
          <w:sz w:val="32"/>
          <w:szCs w:val="32"/>
        </w:rPr>
      </w:pPr>
    </w:p>
    <w:p w:rsidR="00800E4E" w:rsidRDefault="00800E4E" w:rsidP="00800E4E">
      <w:pPr>
        <w:spacing w:after="0"/>
        <w:ind w:left="9639"/>
        <w:rPr>
          <w:rFonts w:ascii="Times New Roman" w:hAnsi="Times New Roman"/>
          <w:color w:val="000000"/>
          <w:sz w:val="32"/>
          <w:szCs w:val="32"/>
        </w:rPr>
      </w:pPr>
    </w:p>
    <w:p w:rsidR="00800E4E" w:rsidRDefault="00800E4E" w:rsidP="00800E4E">
      <w:pPr>
        <w:spacing w:after="0"/>
        <w:ind w:left="9639"/>
        <w:rPr>
          <w:rFonts w:ascii="Times New Roman" w:hAnsi="Times New Roman"/>
          <w:color w:val="000000"/>
          <w:sz w:val="32"/>
          <w:szCs w:val="32"/>
        </w:rPr>
      </w:pPr>
    </w:p>
    <w:p w:rsidR="00800E4E" w:rsidRDefault="00800E4E" w:rsidP="00800E4E">
      <w:pPr>
        <w:spacing w:after="0"/>
        <w:ind w:left="9639"/>
        <w:rPr>
          <w:rFonts w:ascii="Times New Roman" w:hAnsi="Times New Roman"/>
          <w:color w:val="000000"/>
          <w:sz w:val="32"/>
          <w:szCs w:val="32"/>
        </w:rPr>
      </w:pPr>
    </w:p>
    <w:p w:rsidR="00800E4E" w:rsidRDefault="00800E4E" w:rsidP="00800E4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Выполнила: Паньшина М.А.</w:t>
      </w:r>
    </w:p>
    <w:p w:rsidR="00800E4E" w:rsidRDefault="00800E4E" w:rsidP="00800E4E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00E4E" w:rsidRDefault="00800E4E" w:rsidP="00800E4E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00E4E" w:rsidRDefault="00800E4E" w:rsidP="00800E4E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00E4E" w:rsidRDefault="00800E4E" w:rsidP="00800E4E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00E4E" w:rsidRDefault="00800E4E" w:rsidP="00800E4E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00E4E" w:rsidRPr="00F5007B" w:rsidRDefault="00800E4E" w:rsidP="00800E4E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07B">
        <w:rPr>
          <w:rFonts w:ascii="Times New Roman" w:eastAsia="Calibri" w:hAnsi="Times New Roman" w:cs="Times New Roman"/>
          <w:sz w:val="28"/>
          <w:szCs w:val="28"/>
        </w:rPr>
        <w:t>Нижний Тагил</w:t>
      </w:r>
    </w:p>
    <w:p w:rsidR="00800E4E" w:rsidRPr="00F5007B" w:rsidRDefault="00800E4E" w:rsidP="00800E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07B">
        <w:rPr>
          <w:rFonts w:ascii="Times New Roman CYR" w:eastAsia="Times New Roman" w:hAnsi="Times New Roman CYR" w:cs="Times New Roman CYR"/>
          <w:bCs/>
          <w:caps/>
          <w:sz w:val="28"/>
          <w:szCs w:val="28"/>
        </w:rPr>
        <w:t>202</w:t>
      </w:r>
      <w:r>
        <w:rPr>
          <w:rFonts w:ascii="Times New Roman CYR" w:eastAsia="Times New Roman" w:hAnsi="Times New Roman CYR" w:cs="Times New Roman CYR"/>
          <w:bCs/>
          <w:caps/>
          <w:sz w:val="28"/>
          <w:szCs w:val="28"/>
        </w:rPr>
        <w:t>2</w:t>
      </w:r>
    </w:p>
    <w:p w:rsidR="00800E4E" w:rsidRDefault="00800E4E" w:rsidP="00800E4E">
      <w:pPr>
        <w:spacing w:after="0" w:line="360" w:lineRule="auto"/>
        <w:rPr>
          <w:rFonts w:ascii="Times New Roman" w:hAnsi="Times New Roman"/>
          <w:sz w:val="28"/>
          <w:szCs w:val="28"/>
        </w:rPr>
        <w:sectPr w:rsidR="00800E4E" w:rsidSect="00800E4E">
          <w:pgSz w:w="16838" w:h="11906" w:orient="landscape"/>
          <w:pgMar w:top="567" w:right="567" w:bottom="567" w:left="567" w:header="709" w:footer="709" w:gutter="0"/>
          <w:pgBorders w:offsetFrom="page">
            <w:top w:val="single" w:sz="18" w:space="24" w:color="B2A1C7" w:themeColor="accent4" w:themeTint="99"/>
            <w:left w:val="single" w:sz="18" w:space="24" w:color="B2A1C7" w:themeColor="accent4" w:themeTint="99"/>
            <w:bottom w:val="single" w:sz="18" w:space="24" w:color="B2A1C7" w:themeColor="accent4" w:themeTint="99"/>
            <w:right w:val="single" w:sz="18" w:space="24" w:color="B2A1C7" w:themeColor="accent4" w:themeTint="99"/>
          </w:pgBorders>
          <w:cols w:space="720"/>
        </w:sectPr>
      </w:pPr>
    </w:p>
    <w:p w:rsidR="00800E4E" w:rsidRPr="002A5831" w:rsidRDefault="00800E4E" w:rsidP="00800E4E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800E4E" w:rsidRPr="008A5167" w:rsidRDefault="00800E4E" w:rsidP="00800E4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A5167">
        <w:rPr>
          <w:rFonts w:ascii="Times New Roman" w:hAnsi="Times New Roman"/>
          <w:b/>
          <w:bCs/>
          <w:caps/>
          <w:sz w:val="28"/>
          <w:szCs w:val="28"/>
        </w:rPr>
        <w:t>Конструкт  организации непрерывной образовательной деятельности (НОД)</w:t>
      </w:r>
    </w:p>
    <w:p w:rsidR="00800E4E" w:rsidRPr="008A5167" w:rsidRDefault="00800E4E" w:rsidP="00800E4E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A5167">
        <w:rPr>
          <w:rFonts w:ascii="Times New Roman" w:hAnsi="Times New Roman"/>
          <w:b/>
          <w:sz w:val="28"/>
          <w:szCs w:val="28"/>
        </w:rPr>
        <w:t>Тема:</w:t>
      </w:r>
      <w:r w:rsidRPr="008A5167">
        <w:rPr>
          <w:rFonts w:ascii="Times New Roman" w:hAnsi="Times New Roman"/>
          <w:sz w:val="28"/>
          <w:szCs w:val="28"/>
        </w:rPr>
        <w:t xml:space="preserve">   </w:t>
      </w:r>
      <w:r w:rsidRPr="008A5167">
        <w:rPr>
          <w:rFonts w:ascii="Times New Roman" w:hAnsi="Times New Roman"/>
          <w:iCs/>
          <w:sz w:val="28"/>
          <w:szCs w:val="28"/>
          <w:bdr w:val="none" w:sz="0" w:space="0" w:color="auto" w:frame="1"/>
          <w:shd w:val="clear" w:color="auto" w:fill="FFFFFF"/>
        </w:rPr>
        <w:t>«</w:t>
      </w:r>
      <w:r>
        <w:rPr>
          <w:rStyle w:val="a3"/>
          <w:rFonts w:ascii="Times New Roman" w:hAnsi="Times New Roman"/>
          <w:iCs/>
          <w:sz w:val="28"/>
          <w:szCs w:val="28"/>
          <w:bdr w:val="none" w:sz="0" w:space="0" w:color="auto" w:frame="1"/>
        </w:rPr>
        <w:t>Букет для мамы</w:t>
      </w:r>
      <w:r w:rsidRPr="008A5167">
        <w:rPr>
          <w:rFonts w:ascii="Times New Roman" w:hAnsi="Times New Roman"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8A5167">
        <w:rPr>
          <w:rFonts w:ascii="Times New Roman" w:hAnsi="Times New Roman"/>
          <w:sz w:val="28"/>
          <w:szCs w:val="28"/>
        </w:rPr>
        <w:t xml:space="preserve"> нетрадиционное художественное рисование</w:t>
      </w:r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A5167">
        <w:rPr>
          <w:rFonts w:ascii="Times New Roman" w:hAnsi="Times New Roman"/>
          <w:b/>
          <w:sz w:val="28"/>
          <w:szCs w:val="28"/>
        </w:rPr>
        <w:t>Возрастная группа:</w:t>
      </w:r>
      <w:r w:rsidR="005E0AEB">
        <w:rPr>
          <w:rFonts w:ascii="Times New Roman" w:hAnsi="Times New Roman"/>
          <w:sz w:val="28"/>
          <w:szCs w:val="28"/>
        </w:rPr>
        <w:t xml:space="preserve">  6-7 лет (подготовительная группа)</w:t>
      </w:r>
    </w:p>
    <w:p w:rsidR="00800E4E" w:rsidRPr="008A5167" w:rsidRDefault="005E0AEB" w:rsidP="00800E4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совместной деятельности</w:t>
      </w:r>
      <w:r w:rsidR="00800E4E" w:rsidRPr="008A516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игровая</w:t>
      </w:r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A5167">
        <w:rPr>
          <w:rFonts w:ascii="Times New Roman" w:hAnsi="Times New Roman"/>
          <w:b/>
          <w:sz w:val="28"/>
          <w:szCs w:val="28"/>
        </w:rPr>
        <w:t>Форма организации</w:t>
      </w:r>
      <w:r>
        <w:rPr>
          <w:rFonts w:ascii="Times New Roman" w:hAnsi="Times New Roman"/>
          <w:b/>
          <w:sz w:val="28"/>
          <w:szCs w:val="28"/>
        </w:rPr>
        <w:t>:</w:t>
      </w:r>
      <w:r w:rsidRPr="008A5167">
        <w:rPr>
          <w:rFonts w:ascii="Times New Roman" w:hAnsi="Times New Roman"/>
          <w:sz w:val="28"/>
          <w:szCs w:val="28"/>
        </w:rPr>
        <w:t xml:space="preserve">   групповая</w:t>
      </w:r>
      <w:r w:rsidR="005E0AEB">
        <w:rPr>
          <w:rFonts w:ascii="Times New Roman" w:hAnsi="Times New Roman"/>
          <w:sz w:val="28"/>
          <w:szCs w:val="28"/>
        </w:rPr>
        <w:t xml:space="preserve"> (14 человек)</w:t>
      </w:r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A5167">
        <w:rPr>
          <w:rFonts w:ascii="Times New Roman" w:hAnsi="Times New Roman"/>
          <w:b/>
          <w:sz w:val="28"/>
          <w:szCs w:val="28"/>
        </w:rPr>
        <w:t>Программно-методический комплект:</w:t>
      </w:r>
    </w:p>
    <w:p w:rsidR="005E0AEB" w:rsidRDefault="005E0AEB" w:rsidP="00800E4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образовательная программа ДЩ МАДОУ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/с «Детство». </w:t>
      </w:r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8A5167">
        <w:rPr>
          <w:rFonts w:ascii="Times New Roman" w:hAnsi="Times New Roman"/>
          <w:sz w:val="28"/>
          <w:szCs w:val="28"/>
        </w:rPr>
        <w:t>Колдина</w:t>
      </w:r>
      <w:proofErr w:type="spellEnd"/>
      <w:r w:rsidRPr="008A5167">
        <w:rPr>
          <w:rFonts w:ascii="Times New Roman" w:hAnsi="Times New Roman"/>
          <w:sz w:val="28"/>
          <w:szCs w:val="28"/>
        </w:rPr>
        <w:t xml:space="preserve"> Д. Н. Рисование с детьми 6 – 7лет. Конспекты занятий. – М.: МОЗАЙКА – СИНТЕЗ, 2012.</w:t>
      </w:r>
    </w:p>
    <w:p w:rsidR="00800E4E" w:rsidRDefault="00800E4E" w:rsidP="00800E4E">
      <w:pPr>
        <w:spacing w:after="0" w:line="360" w:lineRule="auto"/>
        <w:rPr>
          <w:rFonts w:ascii="Times New Roman" w:eastAsia="Times New Roman" w:hAnsi="Times New Roman"/>
          <w:kern w:val="36"/>
          <w:sz w:val="28"/>
          <w:szCs w:val="28"/>
        </w:rPr>
      </w:pPr>
      <w:r w:rsidRPr="008A5167">
        <w:rPr>
          <w:rFonts w:ascii="Times New Roman" w:eastAsia="Times New Roman" w:hAnsi="Times New Roman"/>
          <w:kern w:val="36"/>
          <w:sz w:val="28"/>
          <w:szCs w:val="28"/>
        </w:rPr>
        <w:t>Лыкова И.А. Изобразительная деятельность в детском саду. Подготовительная группа.</w:t>
      </w:r>
    </w:p>
    <w:p w:rsidR="00800E4E" w:rsidRPr="00A958D3" w:rsidRDefault="00800E4E" w:rsidP="00800E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8D3">
        <w:rPr>
          <w:rFonts w:ascii="Times New Roman" w:eastAsia="Calibri" w:hAnsi="Times New Roman" w:cs="Times New Roman"/>
          <w:b/>
          <w:sz w:val="28"/>
          <w:szCs w:val="28"/>
        </w:rPr>
        <w:t>Интеграция областей:</w:t>
      </w:r>
      <w:r w:rsidRPr="00A958D3">
        <w:rPr>
          <w:rFonts w:ascii="Times New Roman" w:eastAsia="Calibri" w:hAnsi="Times New Roman" w:cs="Times New Roman"/>
          <w:sz w:val="28"/>
          <w:szCs w:val="28"/>
        </w:rPr>
        <w:t xml:space="preserve"> «Познавательное развитие»,</w:t>
      </w:r>
    </w:p>
    <w:p w:rsidR="00800E4E" w:rsidRPr="008A5167" w:rsidRDefault="00800E4E" w:rsidP="00800E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58D3">
        <w:rPr>
          <w:rFonts w:ascii="Times New Roman" w:eastAsia="Calibri" w:hAnsi="Times New Roman" w:cs="Times New Roman"/>
          <w:sz w:val="28"/>
          <w:szCs w:val="28"/>
        </w:rPr>
        <w:t xml:space="preserve"> «Речевое развитие», «Социально – коммуникативное развитие», «Физическое развитие».</w:t>
      </w:r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8A5167">
        <w:rPr>
          <w:rFonts w:ascii="Times New Roman" w:hAnsi="Times New Roman"/>
          <w:b/>
          <w:sz w:val="28"/>
          <w:szCs w:val="28"/>
          <w:u w:val="single"/>
        </w:rPr>
        <w:t>Средства:</w:t>
      </w:r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951752">
        <w:rPr>
          <w:rFonts w:ascii="Times New Roman" w:hAnsi="Times New Roman"/>
          <w:i/>
          <w:sz w:val="28"/>
          <w:szCs w:val="28"/>
        </w:rPr>
        <w:t xml:space="preserve">Наглядные </w:t>
      </w:r>
      <w:r>
        <w:rPr>
          <w:rFonts w:ascii="Times New Roman" w:hAnsi="Times New Roman"/>
          <w:sz w:val="28"/>
          <w:szCs w:val="28"/>
        </w:rPr>
        <w:t>-</w:t>
      </w:r>
      <w:r w:rsidRPr="008A5167">
        <w:rPr>
          <w:rFonts w:ascii="Times New Roman" w:hAnsi="Times New Roman"/>
          <w:sz w:val="28"/>
          <w:szCs w:val="28"/>
        </w:rPr>
        <w:t xml:space="preserve"> </w:t>
      </w:r>
      <w:r w:rsidRPr="008A5167">
        <w:rPr>
          <w:rFonts w:ascii="Times New Roman" w:hAnsi="Times New Roman"/>
          <w:sz w:val="28"/>
          <w:szCs w:val="28"/>
          <w:shd w:val="clear" w:color="auto" w:fill="FFFFFF"/>
        </w:rPr>
        <w:t xml:space="preserve"> иллюстрации с изображением </w:t>
      </w:r>
      <w:r>
        <w:rPr>
          <w:rFonts w:ascii="Times New Roman" w:hAnsi="Times New Roman"/>
          <w:sz w:val="28"/>
          <w:szCs w:val="28"/>
          <w:shd w:val="clear" w:color="auto" w:fill="FFFFFF"/>
        </w:rPr>
        <w:t>цветов</w:t>
      </w:r>
      <w:r w:rsidR="005E0AE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A51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1752">
        <w:rPr>
          <w:rFonts w:ascii="Times New Roman" w:hAnsi="Times New Roman"/>
          <w:i/>
          <w:sz w:val="28"/>
          <w:szCs w:val="28"/>
        </w:rPr>
        <w:t>Мультимедийные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5E0AEB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51752">
        <w:rPr>
          <w:rFonts w:ascii="Times New Roman" w:hAnsi="Times New Roman"/>
          <w:sz w:val="28"/>
          <w:szCs w:val="28"/>
        </w:rPr>
        <w:t>презентация</w:t>
      </w:r>
      <w:r w:rsidR="005E0AEB">
        <w:rPr>
          <w:rFonts w:ascii="Times New Roman" w:hAnsi="Times New Roman"/>
          <w:sz w:val="28"/>
          <w:szCs w:val="28"/>
        </w:rPr>
        <w:t>;</w:t>
      </w:r>
      <w:r w:rsidRPr="00951752">
        <w:rPr>
          <w:rFonts w:ascii="Times New Roman" w:hAnsi="Times New Roman"/>
          <w:sz w:val="28"/>
          <w:szCs w:val="28"/>
        </w:rPr>
        <w:t xml:space="preserve"> </w:t>
      </w:r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51752">
        <w:rPr>
          <w:rFonts w:ascii="Times New Roman" w:hAnsi="Times New Roman"/>
          <w:i/>
          <w:sz w:val="28"/>
          <w:szCs w:val="28"/>
        </w:rPr>
        <w:t>Литературные  -</w:t>
      </w:r>
      <w:r>
        <w:rPr>
          <w:rFonts w:ascii="Times New Roman" w:hAnsi="Times New Roman"/>
          <w:sz w:val="28"/>
          <w:szCs w:val="28"/>
        </w:rPr>
        <w:t xml:space="preserve"> загадки, мини рассказы о </w:t>
      </w:r>
      <w:proofErr w:type="spellStart"/>
      <w:r>
        <w:rPr>
          <w:rFonts w:ascii="Times New Roman" w:hAnsi="Times New Roman"/>
          <w:sz w:val="28"/>
          <w:szCs w:val="28"/>
        </w:rPr>
        <w:t>цветах</w:t>
      </w:r>
      <w:r w:rsidR="005E0AEB">
        <w:rPr>
          <w:rFonts w:ascii="Times New Roman" w:hAnsi="Times New Roman"/>
          <w:sz w:val="28"/>
          <w:szCs w:val="28"/>
        </w:rPr>
        <w:t>;\</w:t>
      </w:r>
      <w:proofErr w:type="spellEnd"/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951752">
        <w:rPr>
          <w:rFonts w:ascii="Times New Roman" w:hAnsi="Times New Roman"/>
          <w:i/>
          <w:sz w:val="28"/>
          <w:szCs w:val="28"/>
        </w:rPr>
        <w:t>Музыкальные</w:t>
      </w:r>
      <w:proofErr w:type="gramEnd"/>
      <w:r w:rsidRPr="00951752">
        <w:rPr>
          <w:rFonts w:ascii="Times New Roman" w:hAnsi="Times New Roman"/>
          <w:i/>
          <w:sz w:val="28"/>
          <w:szCs w:val="28"/>
        </w:rPr>
        <w:t xml:space="preserve"> 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5167">
        <w:rPr>
          <w:rFonts w:ascii="Times New Roman" w:hAnsi="Times New Roman"/>
          <w:sz w:val="28"/>
          <w:szCs w:val="28"/>
        </w:rPr>
        <w:t xml:space="preserve"> </w:t>
      </w:r>
      <w:r w:rsidR="005E0AEB">
        <w:rPr>
          <w:rFonts w:ascii="Times New Roman" w:hAnsi="Times New Roman"/>
          <w:sz w:val="28"/>
          <w:szCs w:val="28"/>
          <w:shd w:val="clear" w:color="auto" w:fill="FFFFFF"/>
        </w:rPr>
        <w:t>музыкальный центр</w:t>
      </w:r>
      <w:r w:rsidRPr="008A5167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>Чайковский «Вальс цветов»</w:t>
      </w:r>
      <w:r w:rsidR="005E0AEB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;</w:t>
      </w:r>
    </w:p>
    <w:p w:rsidR="00800E4E" w:rsidRPr="008A5167" w:rsidRDefault="00800E4E" w:rsidP="00800E4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DD2925">
        <w:rPr>
          <w:rFonts w:ascii="Times New Roman" w:hAnsi="Times New Roman"/>
          <w:b/>
          <w:sz w:val="28"/>
          <w:szCs w:val="28"/>
        </w:rPr>
        <w:t>борудование</w:t>
      </w:r>
      <w:r w:rsidRPr="008A5167">
        <w:rPr>
          <w:rFonts w:ascii="Times New Roman" w:hAnsi="Times New Roman"/>
          <w:sz w:val="28"/>
          <w:szCs w:val="28"/>
        </w:rPr>
        <w:t>:</w:t>
      </w:r>
      <w:r w:rsidRPr="008A516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958D3">
        <w:rPr>
          <w:rFonts w:ascii="Times New Roman" w:hAnsi="Times New Roman" w:cs="Times New Roman"/>
          <w:sz w:val="28"/>
          <w:szCs w:val="28"/>
        </w:rPr>
        <w:t>Экран, проектор, ноутбук</w:t>
      </w:r>
      <w:r>
        <w:rPr>
          <w:rFonts w:ascii="Times New Roman" w:hAnsi="Times New Roman" w:cs="Times New Roman"/>
          <w:sz w:val="28"/>
          <w:szCs w:val="28"/>
        </w:rPr>
        <w:t>, презентация</w:t>
      </w:r>
      <w:r>
        <w:rPr>
          <w:rFonts w:ascii="Times New Roman" w:hAnsi="Times New Roman"/>
          <w:sz w:val="28"/>
          <w:szCs w:val="28"/>
        </w:rPr>
        <w:t xml:space="preserve">, </w:t>
      </w:r>
      <w:r w:rsidR="009548AB">
        <w:rPr>
          <w:rFonts w:ascii="Times New Roman" w:hAnsi="Times New Roman"/>
          <w:sz w:val="28"/>
          <w:szCs w:val="28"/>
          <w:shd w:val="clear" w:color="auto" w:fill="FFFFFF"/>
        </w:rPr>
        <w:t>мольберт, гуашь, листы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A5167">
        <w:rPr>
          <w:rFonts w:ascii="Times New Roman" w:hAnsi="Times New Roman"/>
          <w:sz w:val="28"/>
          <w:szCs w:val="28"/>
          <w:shd w:val="clear" w:color="auto" w:fill="FFFFFF"/>
        </w:rPr>
        <w:t>бумаги</w:t>
      </w:r>
      <w:proofErr w:type="gramStart"/>
      <w:r w:rsidRPr="008A5167">
        <w:rPr>
          <w:rFonts w:ascii="Times New Roman" w:hAnsi="Times New Roman"/>
          <w:sz w:val="28"/>
          <w:szCs w:val="28"/>
          <w:shd w:val="clear" w:color="auto" w:fill="FFFFFF"/>
        </w:rPr>
        <w:t xml:space="preserve"> ,</w:t>
      </w:r>
      <w:proofErr w:type="gramEnd"/>
      <w:r w:rsidRPr="008A5167">
        <w:rPr>
          <w:rFonts w:ascii="Times New Roman" w:hAnsi="Times New Roman"/>
          <w:sz w:val="28"/>
          <w:szCs w:val="28"/>
          <w:shd w:val="clear" w:color="auto" w:fill="FFFFFF"/>
        </w:rPr>
        <w:t xml:space="preserve"> кисти, баночки с водой, салфетки, ватные палочки,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бумага для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сминания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00E4E" w:rsidRDefault="00800E4E" w:rsidP="00800E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478A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редварительная </w:t>
      </w:r>
      <w:r w:rsidRPr="0083478A">
        <w:rPr>
          <w:rFonts w:ascii="Times New Roman" w:hAnsi="Times New Roman"/>
          <w:b/>
          <w:sz w:val="28"/>
          <w:szCs w:val="28"/>
        </w:rPr>
        <w:t xml:space="preserve"> работа:</w:t>
      </w:r>
      <w:r w:rsidRPr="0083478A">
        <w:rPr>
          <w:sz w:val="28"/>
          <w:szCs w:val="28"/>
        </w:rPr>
        <w:t xml:space="preserve"> </w:t>
      </w:r>
      <w:r w:rsidRPr="0083478A">
        <w:rPr>
          <w:rFonts w:ascii="Times New Roman" w:hAnsi="Times New Roman"/>
          <w:sz w:val="28"/>
          <w:szCs w:val="28"/>
        </w:rPr>
        <w:t xml:space="preserve">Рассматривание иллюстраций, репродукций картин с изображением природы и цветов,  беседы о сезонных изменениях в природе; чтение и заучивание стихотворений о природе, временах года; </w:t>
      </w:r>
      <w:r w:rsidRPr="0083478A">
        <w:rPr>
          <w:rFonts w:ascii="Times New Roman" w:hAnsi="Times New Roman"/>
          <w:sz w:val="28"/>
          <w:szCs w:val="28"/>
        </w:rPr>
        <w:lastRenderedPageBreak/>
        <w:t>прослушивание музыкальных произведений П.И.Чайковского (альбом «Времена года»); рисование ватными палочками, ладошками, пальч</w:t>
      </w:r>
      <w:r>
        <w:rPr>
          <w:rFonts w:ascii="Times New Roman" w:hAnsi="Times New Roman"/>
          <w:sz w:val="28"/>
          <w:szCs w:val="28"/>
        </w:rPr>
        <w:t>иками, штампами, жатой бумагой.</w:t>
      </w:r>
    </w:p>
    <w:p w:rsidR="00800E4E" w:rsidRPr="00E202C0" w:rsidRDefault="00800E4E" w:rsidP="00800E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30"/>
        <w:gridCol w:w="6379"/>
      </w:tblGrid>
      <w:tr w:rsidR="00800E4E" w:rsidRPr="00E202C0" w:rsidTr="00B65BE0">
        <w:trPr>
          <w:trHeight w:val="304"/>
        </w:trPr>
        <w:tc>
          <w:tcPr>
            <w:tcW w:w="1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4E" w:rsidRPr="000A439F" w:rsidRDefault="00800E4E" w:rsidP="00B65B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5167">
              <w:rPr>
                <w:rFonts w:ascii="Times New Roman" w:hAnsi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8A5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AEB">
              <w:rPr>
                <w:rFonts w:ascii="Times New Roman" w:hAnsi="Times New Roman"/>
                <w:sz w:val="28"/>
                <w:szCs w:val="28"/>
              </w:rPr>
              <w:t>Способствовать развитию творческих способностей через нетрадиционную технику рисования.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516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Обучение детей</w:t>
            </w:r>
            <w:r w:rsidRPr="008A5167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8A5167">
              <w:rPr>
                <w:rStyle w:val="a3"/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нетрадиционной технике </w:t>
            </w:r>
            <w:r w:rsidR="005E0AEB">
              <w:rPr>
                <w:rFonts w:ascii="Times New Roman" w:hAnsi="Times New Roman"/>
                <w:sz w:val="28"/>
                <w:szCs w:val="28"/>
              </w:rPr>
              <w:t>рисования</w:t>
            </w:r>
            <w:r w:rsidRPr="000A439F">
              <w:rPr>
                <w:rFonts w:ascii="Times New Roman" w:hAnsi="Times New Roman"/>
                <w:sz w:val="28"/>
                <w:szCs w:val="28"/>
              </w:rPr>
              <w:t xml:space="preserve"> мятой бумагой</w:t>
            </w:r>
            <w:r w:rsidR="005E0AEB">
              <w:rPr>
                <w:rFonts w:ascii="Times New Roman" w:hAnsi="Times New Roman"/>
                <w:sz w:val="28"/>
                <w:szCs w:val="28"/>
              </w:rPr>
              <w:t xml:space="preserve"> по ФГОС</w:t>
            </w:r>
            <w:r w:rsidRPr="000A439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00E4E" w:rsidRDefault="00800E4E" w:rsidP="00B65B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0E4E" w:rsidRPr="00E202C0" w:rsidTr="005E0AEB">
        <w:trPr>
          <w:trHeight w:val="7929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E4E" w:rsidRPr="002A5831" w:rsidRDefault="00800E4E" w:rsidP="00B65B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3E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b/>
                <w:sz w:val="28"/>
                <w:szCs w:val="28"/>
              </w:rPr>
            </w:pPr>
            <w:r w:rsidRPr="008A5167">
              <w:rPr>
                <w:b/>
                <w:sz w:val="28"/>
                <w:szCs w:val="28"/>
                <w:u w:val="single"/>
                <w:bdr w:val="none" w:sz="0" w:space="0" w:color="auto" w:frame="1"/>
              </w:rPr>
              <w:t>Обучающая</w:t>
            </w:r>
            <w:r w:rsidRPr="008A5167">
              <w:rPr>
                <w:b/>
                <w:sz w:val="28"/>
                <w:szCs w:val="28"/>
              </w:rPr>
              <w:t>:</w:t>
            </w:r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8A5167">
              <w:rPr>
                <w:sz w:val="28"/>
                <w:szCs w:val="28"/>
              </w:rPr>
              <w:t>-</w:t>
            </w:r>
            <w:r w:rsidR="005E0AEB">
              <w:rPr>
                <w:sz w:val="28"/>
                <w:szCs w:val="28"/>
              </w:rPr>
              <w:t>Закрепление о сезонном изменении в природе, назван</w:t>
            </w:r>
            <w:r w:rsidR="008B3F32">
              <w:rPr>
                <w:sz w:val="28"/>
                <w:szCs w:val="28"/>
              </w:rPr>
              <w:t>ии весенних цветов</w:t>
            </w:r>
            <w:r w:rsidRPr="008A5167">
              <w:rPr>
                <w:sz w:val="28"/>
                <w:szCs w:val="28"/>
              </w:rPr>
              <w:t>;</w:t>
            </w:r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8A5167">
              <w:rPr>
                <w:sz w:val="28"/>
                <w:szCs w:val="28"/>
              </w:rPr>
              <w:t>-</w:t>
            </w:r>
            <w:r w:rsidR="005E0AEB">
              <w:rPr>
                <w:sz w:val="28"/>
                <w:szCs w:val="28"/>
              </w:rPr>
              <w:t>Знакомство</w:t>
            </w:r>
            <w:r w:rsidRPr="008A5167">
              <w:rPr>
                <w:sz w:val="28"/>
                <w:szCs w:val="28"/>
              </w:rPr>
              <w:t xml:space="preserve"> с приемом – отпечаток</w:t>
            </w:r>
            <w:r w:rsidRPr="008A5167">
              <w:rPr>
                <w:rStyle w:val="apple-converted-space"/>
                <w:sz w:val="28"/>
                <w:szCs w:val="28"/>
              </w:rPr>
              <w:t> </w:t>
            </w:r>
            <w:r w:rsidRPr="008A5167">
              <w:rPr>
                <w:iCs/>
                <w:sz w:val="28"/>
                <w:szCs w:val="28"/>
                <w:bdr w:val="none" w:sz="0" w:space="0" w:color="auto" w:frame="1"/>
              </w:rPr>
              <w:t>(оттиск</w:t>
            </w:r>
            <w:r>
              <w:rPr>
                <w:iCs/>
                <w:sz w:val="28"/>
                <w:szCs w:val="28"/>
                <w:bdr w:val="none" w:sz="0" w:space="0" w:color="auto" w:frame="1"/>
              </w:rPr>
              <w:t xml:space="preserve"> смятой бумагой</w:t>
            </w:r>
            <w:r w:rsidRPr="008A5167">
              <w:rPr>
                <w:sz w:val="28"/>
                <w:szCs w:val="28"/>
              </w:rPr>
              <w:t xml:space="preserve"> и</w:t>
            </w:r>
            <w:r w:rsidRPr="008A5167">
              <w:rPr>
                <w:rStyle w:val="apple-converted-space"/>
                <w:sz w:val="28"/>
                <w:szCs w:val="28"/>
              </w:rPr>
              <w:t> </w:t>
            </w:r>
            <w:r w:rsidRPr="005E0AEB">
              <w:rPr>
                <w:rStyle w:val="a3"/>
                <w:b w:val="0"/>
                <w:sz w:val="28"/>
                <w:szCs w:val="28"/>
                <w:bdr w:val="none" w:sz="0" w:space="0" w:color="auto" w:frame="1"/>
              </w:rPr>
              <w:t>рисование ватной палочкой</w:t>
            </w:r>
            <w:r w:rsidRPr="005E0AEB">
              <w:rPr>
                <w:b/>
                <w:sz w:val="28"/>
                <w:szCs w:val="28"/>
              </w:rPr>
              <w:t>.</w:t>
            </w:r>
            <w:r w:rsidR="005E0AEB" w:rsidRPr="005E0AEB">
              <w:rPr>
                <w:b/>
                <w:sz w:val="28"/>
                <w:szCs w:val="28"/>
              </w:rPr>
              <w:t>)</w:t>
            </w:r>
            <w:proofErr w:type="gramStart"/>
            <w:r w:rsidRPr="008A5167">
              <w:rPr>
                <w:sz w:val="28"/>
                <w:szCs w:val="28"/>
              </w:rPr>
              <w:t xml:space="preserve"> ;</w:t>
            </w:r>
            <w:proofErr w:type="gramEnd"/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b/>
                <w:sz w:val="28"/>
                <w:szCs w:val="28"/>
              </w:rPr>
            </w:pPr>
            <w:r w:rsidRPr="008A5167">
              <w:rPr>
                <w:b/>
                <w:sz w:val="28"/>
                <w:szCs w:val="28"/>
                <w:u w:val="single"/>
                <w:bdr w:val="none" w:sz="0" w:space="0" w:color="auto" w:frame="1"/>
              </w:rPr>
              <w:t>Развивающая</w:t>
            </w:r>
            <w:r w:rsidRPr="008A5167">
              <w:rPr>
                <w:b/>
                <w:sz w:val="28"/>
                <w:szCs w:val="28"/>
              </w:rPr>
              <w:t>:</w:t>
            </w:r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8A5167">
              <w:rPr>
                <w:sz w:val="28"/>
                <w:szCs w:val="28"/>
              </w:rPr>
              <w:t>-Развивать творческую индивидуальность.</w:t>
            </w:r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8A5167">
              <w:rPr>
                <w:sz w:val="28"/>
                <w:szCs w:val="28"/>
              </w:rPr>
              <w:t>- Развивать мелкую моторику рук.</w:t>
            </w:r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8A5167">
              <w:rPr>
                <w:sz w:val="28"/>
                <w:szCs w:val="28"/>
              </w:rPr>
              <w:t>- Способствовать развитию детского творчества при самостоятельном выполнении работы.</w:t>
            </w:r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b/>
                <w:sz w:val="28"/>
                <w:szCs w:val="28"/>
              </w:rPr>
            </w:pPr>
            <w:r w:rsidRPr="008A5167">
              <w:rPr>
                <w:b/>
                <w:sz w:val="28"/>
                <w:szCs w:val="28"/>
                <w:u w:val="single"/>
                <w:bdr w:val="none" w:sz="0" w:space="0" w:color="auto" w:frame="1"/>
              </w:rPr>
              <w:t>Воспитательная</w:t>
            </w:r>
            <w:r w:rsidRPr="008A5167">
              <w:rPr>
                <w:b/>
                <w:sz w:val="28"/>
                <w:szCs w:val="28"/>
              </w:rPr>
              <w:t>:</w:t>
            </w:r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gramStart"/>
            <w:r w:rsidRPr="008A5167">
              <w:rPr>
                <w:sz w:val="28"/>
                <w:szCs w:val="28"/>
              </w:rPr>
              <w:t>- Воспитывать в детях чувство прекрасного, любовь к природе, к родному краю через изобразительное искусство, музыку, поэзию.</w:t>
            </w:r>
            <w:proofErr w:type="gramEnd"/>
          </w:p>
          <w:p w:rsidR="00800E4E" w:rsidRPr="008A5167" w:rsidRDefault="00800E4E" w:rsidP="00B65BE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8A5167">
              <w:rPr>
                <w:sz w:val="28"/>
                <w:szCs w:val="28"/>
              </w:rPr>
              <w:t>- Воспитывать интерес к отражению своих впечатлений в изобразительной деятельности.</w:t>
            </w:r>
          </w:p>
          <w:p w:rsidR="00800E4E" w:rsidRPr="008A5167" w:rsidRDefault="00800E4E" w:rsidP="005E0AEB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8A5167">
              <w:rPr>
                <w:sz w:val="28"/>
                <w:szCs w:val="28"/>
              </w:rPr>
              <w:t>-Воспитывать аккуратность при работе с красками.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4E" w:rsidRPr="00BC3F3E" w:rsidRDefault="00800E4E" w:rsidP="00B65BE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3E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  <w:p w:rsidR="00800E4E" w:rsidRDefault="00800E4E" w:rsidP="00B65BE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02C0">
              <w:rPr>
                <w:rFonts w:ascii="Times New Roman" w:hAnsi="Times New Roman"/>
                <w:sz w:val="28"/>
                <w:szCs w:val="28"/>
              </w:rPr>
              <w:t xml:space="preserve"> с учетом индивидуальных особенностей воспитанников группы</w:t>
            </w:r>
            <w:r w:rsidR="008B3F3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Pr="00AB0CFB" w:rsidRDefault="00800E4E" w:rsidP="00B65BE0">
            <w:pPr>
              <w:pStyle w:val="a4"/>
              <w:spacing w:before="0" w:beforeAutospacing="0" w:after="0" w:line="360" w:lineRule="auto"/>
              <w:rPr>
                <w:sz w:val="28"/>
              </w:rPr>
            </w:pPr>
            <w:r w:rsidRPr="007413B6">
              <w:rPr>
                <w:sz w:val="28"/>
              </w:rPr>
              <w:t>1.</w:t>
            </w:r>
            <w:r>
              <w:rPr>
                <w:sz w:val="28"/>
              </w:rPr>
              <w:t>Развивать умение вести диалог со сверстниками: задавать вопросы</w:t>
            </w:r>
            <w:r w:rsidRPr="007413B6">
              <w:rPr>
                <w:sz w:val="28"/>
              </w:rPr>
              <w:t>,</w:t>
            </w:r>
            <w:r>
              <w:rPr>
                <w:sz w:val="28"/>
              </w:rPr>
              <w:t xml:space="preserve"> поддерживать беседу</w:t>
            </w:r>
            <w:proofErr w:type="gramStart"/>
            <w:r>
              <w:rPr>
                <w:sz w:val="28"/>
              </w:rPr>
              <w:t xml:space="preserve">: </w:t>
            </w:r>
            <w:r w:rsidRPr="00951752">
              <w:rPr>
                <w:color w:val="FF0000"/>
                <w:sz w:val="28"/>
              </w:rPr>
              <w:t>_______</w:t>
            </w:r>
            <w:r>
              <w:rPr>
                <w:color w:val="FF0000"/>
                <w:sz w:val="28"/>
              </w:rPr>
              <w:t>!</w:t>
            </w:r>
            <w:proofErr w:type="gramEnd"/>
          </w:p>
          <w:p w:rsidR="00800E4E" w:rsidRDefault="00800E4E" w:rsidP="00B65BE0">
            <w:pPr>
              <w:pStyle w:val="a4"/>
              <w:spacing w:before="0" w:beforeAutospacing="0" w:after="0" w:line="360" w:lineRule="auto"/>
              <w:rPr>
                <w:sz w:val="28"/>
              </w:rPr>
            </w:pPr>
            <w:r w:rsidRPr="00AB0CFB">
              <w:rPr>
                <w:sz w:val="28"/>
              </w:rPr>
              <w:t>2.</w:t>
            </w:r>
            <w:r>
              <w:rPr>
                <w:sz w:val="28"/>
              </w:rPr>
              <w:t>Способствовать умению выражать эмоции  и полученные впечатления с помощью слов</w:t>
            </w:r>
            <w:proofErr w:type="gramStart"/>
            <w:r>
              <w:rPr>
                <w:sz w:val="28"/>
              </w:rPr>
              <w:t xml:space="preserve">: </w:t>
            </w:r>
            <w:r>
              <w:rPr>
                <w:color w:val="FF0000"/>
                <w:sz w:val="28"/>
              </w:rPr>
              <w:t>______!</w:t>
            </w:r>
            <w:proofErr w:type="gramEnd"/>
          </w:p>
          <w:p w:rsidR="00800E4E" w:rsidRPr="00E202C0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0E4E" w:rsidRPr="00E202C0" w:rsidTr="00B65BE0">
        <w:trPr>
          <w:trHeight w:val="8059"/>
        </w:trPr>
        <w:tc>
          <w:tcPr>
            <w:tcW w:w="14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E4E" w:rsidRDefault="00800E4E" w:rsidP="00B65BE0">
            <w:pPr>
              <w:spacing w:after="0" w:line="240" w:lineRule="auto"/>
              <w:ind w:left="142" w:right="25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240" w:lineRule="auto"/>
              <w:ind w:left="142" w:right="25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00E4E" w:rsidRPr="008C66FB" w:rsidRDefault="00800E4E" w:rsidP="00B65BE0">
            <w:pPr>
              <w:spacing w:after="0" w:line="240" w:lineRule="auto"/>
              <w:ind w:left="142" w:right="2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</w:t>
            </w:r>
            <w:r w:rsidRPr="008C66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результат:</w:t>
            </w:r>
          </w:p>
          <w:p w:rsidR="00800E4E" w:rsidRDefault="00800E4E" w:rsidP="00B65BE0">
            <w:pPr>
              <w:spacing w:after="0" w:line="240" w:lineRule="auto"/>
              <w:ind w:left="142"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E4E" w:rsidRPr="002A5831" w:rsidRDefault="00800E4E" w:rsidP="00B65BE0">
            <w:pPr>
              <w:spacing w:after="0" w:line="360" w:lineRule="auto"/>
              <w:ind w:right="2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831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Обучающий:</w:t>
            </w:r>
            <w:r w:rsidRPr="002A5831">
              <w:rPr>
                <w:rFonts w:ascii="Times New Roman" w:hAnsi="Times New Roman" w:cs="Times New Roman"/>
                <w:sz w:val="28"/>
                <w:szCs w:val="28"/>
              </w:rPr>
              <w:t xml:space="preserve"> Дети познакомятся с приемом отпечаток </w:t>
            </w:r>
            <w:r w:rsidRPr="002A5831"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(оттиск смятой бумагой</w:t>
            </w:r>
            <w:r w:rsidRPr="002A583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2A5831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 </w:t>
            </w:r>
            <w:r w:rsidRPr="002A5831">
              <w:rPr>
                <w:rStyle w:val="a3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рисование ватной палочкой</w:t>
            </w:r>
            <w:proofErr w:type="gramStart"/>
            <w:r w:rsidRPr="002A5831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 w:rsidRPr="002A5831">
              <w:rPr>
                <w:rFonts w:ascii="Times New Roman" w:hAnsi="Times New Roman" w:cs="Times New Roman"/>
                <w:sz w:val="28"/>
                <w:szCs w:val="28"/>
              </w:rPr>
              <w:t xml:space="preserve"> научатся наносить оттиск смятой бумагой, </w:t>
            </w:r>
          </w:p>
          <w:p w:rsidR="00800E4E" w:rsidRPr="002A5831" w:rsidRDefault="00800E4E" w:rsidP="00B65BE0">
            <w:pPr>
              <w:spacing w:after="0" w:line="360" w:lineRule="auto"/>
              <w:ind w:righ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831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Развивающий:</w:t>
            </w:r>
            <w:r w:rsidRPr="002A5831">
              <w:rPr>
                <w:rFonts w:ascii="Times New Roman" w:hAnsi="Times New Roman" w:cs="Times New Roman"/>
                <w:sz w:val="28"/>
                <w:szCs w:val="28"/>
              </w:rPr>
              <w:t xml:space="preserve"> У детей разовьется творческая индивидуальность; мелкая моторика рук; творчество при самостоятельном выполнении работы.</w:t>
            </w: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A58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Воспитывающий: </w:t>
            </w:r>
            <w:proofErr w:type="gramStart"/>
            <w:r w:rsidRPr="002A583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Дети проявят </w:t>
            </w:r>
            <w:r w:rsidRPr="002A5831">
              <w:rPr>
                <w:rFonts w:ascii="Times New Roman" w:hAnsi="Times New Roman" w:cs="Times New Roman"/>
                <w:sz w:val="28"/>
                <w:szCs w:val="28"/>
              </w:rPr>
              <w:t>интерес к отражению своих впечатлений в изобразительной деятельности; чувство прекрасного, любовь к природе, к родному краю через изобразительное искусство, музыку, поэзию</w:t>
            </w:r>
            <w:proofErr w:type="gramEnd"/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0E4E" w:rsidRPr="002A5831" w:rsidRDefault="00800E4E" w:rsidP="00B65BE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6F1F" w:rsidRDefault="00756F1F"/>
    <w:p w:rsidR="00800E4E" w:rsidRDefault="00800E4E"/>
    <w:tbl>
      <w:tblPr>
        <w:tblW w:w="152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40"/>
        <w:gridCol w:w="6206"/>
        <w:gridCol w:w="1974"/>
        <w:gridCol w:w="2539"/>
        <w:gridCol w:w="1974"/>
      </w:tblGrid>
      <w:tr w:rsidR="00FC3135" w:rsidRPr="00F5007B" w:rsidTr="005115DD">
        <w:trPr>
          <w:trHeight w:val="989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00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Этапы </w:t>
            </w: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00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(последовательность) деятельности</w:t>
            </w: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00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Средства, методы, технологии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00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 деятельности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00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Действия, деятельность педагога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Действия, деятельность детей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135" w:rsidRPr="00F5007B" w:rsidRDefault="00FC3135" w:rsidP="00B65BE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00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Планируемый результат </w:t>
            </w:r>
          </w:p>
        </w:tc>
      </w:tr>
      <w:tr w:rsidR="00FC3135" w:rsidRPr="00F5007B" w:rsidTr="005115DD">
        <w:trPr>
          <w:trHeight w:val="1534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1.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Организационный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(мотивация на совместную деятельность)</w:t>
            </w: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C3135" w:rsidRPr="00F5007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135" w:rsidRPr="007C1D2C" w:rsidRDefault="00FC3135" w:rsidP="00FC3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Приветствие, установление зрительного контакта. </w:t>
            </w:r>
          </w:p>
          <w:p w:rsidR="00FC3135" w:rsidRPr="007C1D2C" w:rsidRDefault="00FC3135" w:rsidP="00FC3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Для начала встанем в круг</w:t>
            </w:r>
          </w:p>
          <w:p w:rsidR="00FC3135" w:rsidRPr="007C1D2C" w:rsidRDefault="00FC3135" w:rsidP="00FC3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Сколько радости вокруг!</w:t>
            </w:r>
          </w:p>
          <w:p w:rsidR="00FC3135" w:rsidRPr="007C1D2C" w:rsidRDefault="00FC3135" w:rsidP="00FC3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Мы все за руки возьмемся.</w:t>
            </w:r>
          </w:p>
          <w:p w:rsidR="00FC3135" w:rsidRPr="007C1D2C" w:rsidRDefault="00FC3135" w:rsidP="00FC3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И друг другу улыбнемся.</w:t>
            </w:r>
          </w:p>
          <w:p w:rsidR="00FC3135" w:rsidRPr="007C1D2C" w:rsidRDefault="00FC3135" w:rsidP="00FC3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Мы готовы поиграть</w:t>
            </w:r>
          </w:p>
          <w:p w:rsidR="00FC3135" w:rsidRPr="007C1D2C" w:rsidRDefault="00FC3135" w:rsidP="00FC3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Можно встречу начинать.</w:t>
            </w:r>
          </w:p>
          <w:p w:rsidR="008B3F32" w:rsidRPr="007C1D2C" w:rsidRDefault="008B3F32" w:rsidP="008B3F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D2C">
              <w:rPr>
                <w:rFonts w:ascii="Times New Roman" w:hAnsi="Times New Roman"/>
                <w:sz w:val="28"/>
                <w:szCs w:val="28"/>
              </w:rPr>
              <w:t>А хотела я  хотела поговорить с вами о красоте, о прекрасном в нашей жизни,</w:t>
            </w:r>
            <w:r w:rsidR="00364837">
              <w:rPr>
                <w:rFonts w:ascii="Times New Roman" w:hAnsi="Times New Roman"/>
                <w:sz w:val="28"/>
                <w:szCs w:val="28"/>
              </w:rPr>
              <w:t xml:space="preserve"> о том, что украшает наш мир! </w:t>
            </w:r>
            <w:proofErr w:type="gramEnd"/>
            <w:r w:rsidR="00364837">
              <w:rPr>
                <w:rFonts w:ascii="Times New Roman" w:hAnsi="Times New Roman"/>
                <w:sz w:val="28"/>
                <w:szCs w:val="28"/>
              </w:rPr>
              <w:t xml:space="preserve">Как вы думаете 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>о чем?</w:t>
            </w:r>
          </w:p>
          <w:p w:rsidR="008B3F32" w:rsidRPr="007C1D2C" w:rsidRDefault="008B3F32" w:rsidP="008B3F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- А что вы считаете самым красивым на свете?</w:t>
            </w:r>
          </w:p>
          <w:p w:rsidR="008B3F32" w:rsidRPr="007C1D2C" w:rsidRDefault="008B3F32" w:rsidP="008B3F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- Как люди украшают свои жилища, праздники?</w:t>
            </w:r>
          </w:p>
          <w:p w:rsidR="008B3F32" w:rsidRPr="007C1D2C" w:rsidRDefault="008B3F32" w:rsidP="008B3F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- Чем можно полюбоваться даже среди зимы, в стужу и ветер?</w:t>
            </w:r>
          </w:p>
          <w:p w:rsidR="008B3F32" w:rsidRPr="007C1D2C" w:rsidRDefault="008B3F32" w:rsidP="008B3F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- Что можно увидеть в лесу ранней весной, а в нашем крае и, </w:t>
            </w:r>
            <w:proofErr w:type="gramStart"/>
            <w:r w:rsidRPr="007C1D2C">
              <w:rPr>
                <w:rFonts w:ascii="Times New Roman" w:hAnsi="Times New Roman"/>
                <w:sz w:val="28"/>
                <w:szCs w:val="28"/>
              </w:rPr>
              <w:t>гораздо раньше</w:t>
            </w:r>
            <w:proofErr w:type="gramEnd"/>
            <w:r w:rsidRPr="007C1D2C">
              <w:rPr>
                <w:rFonts w:ascii="Times New Roman" w:hAnsi="Times New Roman"/>
                <w:sz w:val="28"/>
                <w:szCs w:val="28"/>
              </w:rPr>
              <w:t>, в феврале?</w:t>
            </w:r>
          </w:p>
          <w:p w:rsidR="008B3F32" w:rsidRPr="007C1D2C" w:rsidRDefault="008B3F32" w:rsidP="008B3F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- Чему мы радуемся после долгой зимы?</w:t>
            </w:r>
          </w:p>
          <w:p w:rsidR="008B3F32" w:rsidRPr="00A55077" w:rsidRDefault="008B3F32" w:rsidP="008B3F3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- Что дарят обычно женщинам на праздники: в дни рождений и на 8 марта?</w:t>
            </w:r>
            <w:r w:rsidR="00A5507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B3F32" w:rsidRPr="007C1D2C" w:rsidRDefault="008B3F32" w:rsidP="008B3F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- Чем мы можем порадовать свою дорогую мамочку совсем скоро?</w:t>
            </w:r>
          </w:p>
          <w:p w:rsidR="00364837" w:rsidRDefault="008B3F32" w:rsidP="00FC3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- Да, это все говорилось о цветах!</w:t>
            </w:r>
            <w:r w:rsidR="00364837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(слайд</w:t>
            </w:r>
            <w:r w:rsidR="00364837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  <w:proofErr w:type="gramStart"/>
            <w:r w:rsidR="00364837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proofErr w:type="gramEnd"/>
            <w:r w:rsidRPr="007C1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837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(слайд</w:t>
            </w:r>
            <w:r w:rsidR="00364837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  <w:r w:rsidR="00364837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r w:rsidR="00364837" w:rsidRPr="007C1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 xml:space="preserve">Цветы – это прекрасные и удивительные растения. Мир цветов просто бесконечен! </w:t>
            </w:r>
          </w:p>
          <w:p w:rsidR="008B3F32" w:rsidRDefault="00364837" w:rsidP="00FC31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lastRenderedPageBreak/>
              <w:t>(слайд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  <w:proofErr w:type="gramStart"/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proofErr w:type="gramEnd"/>
            <w:r w:rsidRPr="007C1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3F32" w:rsidRPr="007C1D2C">
              <w:rPr>
                <w:rFonts w:ascii="Times New Roman" w:hAnsi="Times New Roman"/>
                <w:sz w:val="28"/>
                <w:szCs w:val="28"/>
              </w:rPr>
              <w:t>Цветы растут везде вокруг нас, просто иногда надо остановиться, оглядеться и, тогда, где-то внизу, может быть даже в траве, увидеть маленький цветной глазок – цветочек, заметить его и полюбоваться такой красотой.</w:t>
            </w:r>
          </w:p>
          <w:p w:rsidR="00FC3135" w:rsidRPr="003F7656" w:rsidRDefault="00FC3135" w:rsidP="00A62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135" w:rsidRPr="00F9374A" w:rsidRDefault="00FC3135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lastRenderedPageBreak/>
              <w:t>Заинтересовывает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детей</w:t>
            </w:r>
            <w:proofErr w:type="spellEnd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создает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игровую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ситуацию</w:t>
            </w:r>
            <w:proofErr w:type="spellEnd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FC3135" w:rsidRPr="00F9374A" w:rsidRDefault="00FC3135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За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даёт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эмоциональный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настрой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совместную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работу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Читает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сопровождает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движениями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рук</w:t>
            </w:r>
            <w:proofErr w:type="spellEnd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FC3135" w:rsidRPr="00F9374A" w:rsidRDefault="00FC3135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Воспитатель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хвалит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детей</w:t>
            </w:r>
            <w:proofErr w:type="spellEnd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 xml:space="preserve"> и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просит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присесть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стульчики</w:t>
            </w:r>
            <w:r w:rsidRPr="00F9374A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.</w:t>
            </w:r>
          </w:p>
          <w:p w:rsidR="00FC3135" w:rsidRPr="0047220B" w:rsidRDefault="00FC3135" w:rsidP="00B65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FC3135" w:rsidRPr="0047220B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135" w:rsidRPr="00F9374A" w:rsidRDefault="00FC3135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Дети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входят</w:t>
            </w:r>
            <w:proofErr w:type="spellEnd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 в </w:t>
            </w:r>
            <w:proofErr w:type="spellStart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группу</w:t>
            </w:r>
            <w:proofErr w:type="spellEnd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F9374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t>Отве</w:t>
            </w:r>
            <w:r w:rsidRPr="00F9374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чаютна</w:t>
            </w:r>
            <w:proofErr w:type="spellEnd"/>
            <w:r w:rsidRPr="00F9374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вопросы. Отгадывают загадку про героя.</w:t>
            </w:r>
          </w:p>
          <w:p w:rsidR="00FC3135" w:rsidRPr="00F9374A" w:rsidRDefault="00FC3135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spellStart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стают</w:t>
            </w:r>
            <w:proofErr w:type="spellEnd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 xml:space="preserve"> в </w:t>
            </w:r>
            <w:proofErr w:type="spellStart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/>
              </w:rPr>
              <w:t>круг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9374A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с героем, у</w:t>
            </w:r>
            <w:proofErr w:type="spellStart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de-DE"/>
              </w:rPr>
              <w:t>част</w:t>
            </w:r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de-DE"/>
              </w:rPr>
              <w:t>вуют</w:t>
            </w:r>
            <w:proofErr w:type="spellEnd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de-DE"/>
              </w:rPr>
              <w:t xml:space="preserve"> в </w:t>
            </w:r>
            <w:proofErr w:type="spellStart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de-DE" w:eastAsia="de-DE"/>
              </w:rPr>
              <w:t>приветствии</w:t>
            </w:r>
            <w:proofErr w:type="spellEnd"/>
            <w:r w:rsidRPr="00F937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de-DE"/>
              </w:rPr>
              <w:t>.</w:t>
            </w:r>
          </w:p>
          <w:p w:rsidR="00FC3135" w:rsidRPr="00F9374A" w:rsidRDefault="00FC3135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FC3135" w:rsidRPr="00F9374A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C3135" w:rsidRPr="00F9374A" w:rsidRDefault="00FC3135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135" w:rsidRPr="00F9374A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и сосредоточение  внимания детей. </w:t>
            </w:r>
          </w:p>
          <w:p w:rsidR="00FC3135" w:rsidRPr="00F9374A" w:rsidRDefault="00FC3135" w:rsidP="00B6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74A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детей в деятельность на личностно-значимом уровне.</w:t>
            </w:r>
          </w:p>
        </w:tc>
      </w:tr>
      <w:tr w:rsidR="00141E86" w:rsidRPr="00F5007B" w:rsidTr="00A3340E">
        <w:trPr>
          <w:trHeight w:val="4893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29" w:rsidRDefault="00CB2C29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B2C29" w:rsidRDefault="00CB2C29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B2C29" w:rsidRDefault="00CB2C29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B2C29" w:rsidRDefault="00CB2C29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B2C29" w:rsidRDefault="00CB2C29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B2C29" w:rsidRDefault="00CB2C29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B2C29" w:rsidRDefault="00CB2C29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B2C29" w:rsidRDefault="00CB2C29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B2C29" w:rsidRDefault="00CB2C29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41E86" w:rsidRPr="00F5007B" w:rsidRDefault="00141E86" w:rsidP="00141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2.Основная часть</w:t>
            </w:r>
          </w:p>
          <w:p w:rsidR="00141E86" w:rsidRDefault="00141E86" w:rsidP="00B65B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7C1D2C" w:rsidRDefault="00A62E0D" w:rsidP="00A62E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Сегодня вас ожидает много интересного: на занятии мы с вами будем отгадывать загадки; порисуем; поиграем. В конце занятия мы узнаем, что понравилось вам больше всего.</w:t>
            </w:r>
          </w:p>
          <w:p w:rsidR="00141E86" w:rsidRPr="007C1D2C" w:rsidRDefault="00141E86" w:rsidP="00141E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F4E86" w:rsidRPr="00DF4E86" w:rsidRDefault="00141E86" w:rsidP="00141E8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Это все правда! </w:t>
            </w:r>
            <w:r w:rsidR="00DF4E86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(слайд</w:t>
            </w:r>
            <w:r w:rsidR="0036483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5</w:t>
            </w:r>
            <w:proofErr w:type="gramStart"/>
            <w:r w:rsidR="00DF4E86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proofErr w:type="gramEnd"/>
          </w:p>
          <w:p w:rsidR="005F1D63" w:rsidRDefault="00141E86" w:rsidP="00141E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И у каждого цветка свой характер, своя тайна и своя красота. </w:t>
            </w:r>
          </w:p>
          <w:p w:rsidR="005F1D63" w:rsidRPr="00DF4E86" w:rsidRDefault="005F1D63" w:rsidP="005F1D6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(слайд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5</w:t>
            </w:r>
            <w:proofErr w:type="gramStart"/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proofErr w:type="gramEnd"/>
          </w:p>
          <w:p w:rsidR="00141E86" w:rsidRDefault="00141E86" w:rsidP="00141E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Именно поэтому, я предлагаю вам совершить путешествие в загадочный и прекрасный мир цветов, полюбоваться красотой и, возможно, открыть для себя некоторые их тайны.</w:t>
            </w:r>
          </w:p>
          <w:p w:rsidR="00A3340E" w:rsidRPr="007C1D2C" w:rsidRDefault="00A3340E" w:rsidP="00141E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41E86" w:rsidRPr="00A3340E" w:rsidRDefault="00141E86" w:rsidP="00A3340E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40E" w:rsidRDefault="00A3340E" w:rsidP="00141E86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141E86" w:rsidRPr="00F9374A" w:rsidRDefault="00141E86" w:rsidP="00141E86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F9374A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Задаёт вопросы,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 просит отвечать полным ответом,</w:t>
            </w:r>
            <w:r w:rsidRPr="00F9374A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  создает ситуацию выбора, поддерживает детскую инициативу.</w:t>
            </w:r>
          </w:p>
          <w:p w:rsidR="00141E86" w:rsidRDefault="00141E86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3340E" w:rsidRPr="00141E86" w:rsidRDefault="00A3340E" w:rsidP="00B65BE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6" w:rsidRPr="00F9374A" w:rsidRDefault="00141E86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выражают свое мнение по вопросу</w:t>
            </w:r>
            <w:r w:rsidRPr="00F937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воспитателя полным ответом.</w:t>
            </w:r>
          </w:p>
          <w:p w:rsidR="00141E86" w:rsidRDefault="00141E86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1E86" w:rsidRDefault="00141E86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1E86" w:rsidRDefault="00141E86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1E86" w:rsidRDefault="00141E86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340E" w:rsidRDefault="00A3340E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1E86" w:rsidRDefault="00141E86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1E86" w:rsidRDefault="00141E86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41E86" w:rsidRPr="00141E86" w:rsidRDefault="00141E86" w:rsidP="008B3F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6" w:rsidRDefault="00141E86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388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общения</w:t>
            </w:r>
          </w:p>
          <w:p w:rsidR="00141E86" w:rsidRDefault="00141E86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E86" w:rsidRPr="008A5167" w:rsidRDefault="008B3F32" w:rsidP="00141E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знаний о праздниках, цветах, времени года</w:t>
            </w:r>
          </w:p>
          <w:p w:rsidR="00141E86" w:rsidRDefault="00141E86" w:rsidP="0014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1E86" w:rsidRDefault="00141E86" w:rsidP="0014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1E86" w:rsidRPr="00A3340E" w:rsidRDefault="00A62E0D" w:rsidP="00A62E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258">
              <w:rPr>
                <w:rFonts w:ascii="Times New Roman" w:hAnsi="Times New Roman"/>
                <w:sz w:val="24"/>
                <w:szCs w:val="24"/>
              </w:rPr>
              <w:t>самостоятельно  придумыва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47258">
              <w:rPr>
                <w:rFonts w:ascii="Times New Roman" w:hAnsi="Times New Roman"/>
                <w:sz w:val="24"/>
                <w:szCs w:val="24"/>
              </w:rPr>
              <w:t>т объяснения явлениям природы</w:t>
            </w:r>
          </w:p>
        </w:tc>
      </w:tr>
      <w:tr w:rsidR="00141E86" w:rsidRPr="00F5007B" w:rsidTr="005115DD">
        <w:trPr>
          <w:trHeight w:val="2942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6" w:rsidRPr="00F0208A" w:rsidRDefault="00141E86" w:rsidP="00F0208A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A" w:rsidRDefault="00F0208A" w:rsidP="00F020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4837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(слайд</w:t>
            </w:r>
            <w:r w:rsidR="005F1D63">
              <w:rPr>
                <w:rFonts w:ascii="Times New Roman" w:hAnsi="Times New Roman"/>
                <w:color w:val="FF0000"/>
                <w:sz w:val="28"/>
                <w:szCs w:val="28"/>
              </w:rPr>
              <w:t>7</w:t>
            </w:r>
            <w:proofErr w:type="gramStart"/>
            <w:r w:rsidR="00364837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proofErr w:type="gramEnd"/>
            <w:r w:rsidR="00364837" w:rsidRPr="007C1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 xml:space="preserve"> Итак, путешествие начинается.  Посмотрите на эти прекрасные букеты.</w:t>
            </w:r>
          </w:p>
          <w:p w:rsidR="00A3340E" w:rsidRDefault="005F1D63" w:rsidP="00F020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Эти картины написали известные художники?</w:t>
            </w:r>
          </w:p>
          <w:p w:rsidR="005F1D63" w:rsidRPr="007C1D2C" w:rsidRDefault="005F1D63" w:rsidP="00F020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 называется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картина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которой изображены букеты?</w:t>
            </w:r>
          </w:p>
          <w:p w:rsidR="00F0208A" w:rsidRPr="007C1D2C" w:rsidRDefault="00F0208A" w:rsidP="00F020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Дети, скажите, а каким цветом раскрашены эти цветы?</w:t>
            </w:r>
            <w:proofErr w:type="gramStart"/>
            <w:r w:rsidRPr="007C1D2C">
              <w:rPr>
                <w:rFonts w:ascii="Times New Roman" w:hAnsi="Times New Roman"/>
                <w:sz w:val="28"/>
                <w:szCs w:val="28"/>
              </w:rPr>
              <w:t> )</w:t>
            </w:r>
            <w:proofErr w:type="gramEnd"/>
            <w:r w:rsidRPr="007C1D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F0208A" w:rsidRPr="007C1D2C" w:rsidRDefault="00F0208A" w:rsidP="00F020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А каким цветом раскрашены стебли и листочки?</w:t>
            </w:r>
          </w:p>
          <w:p w:rsidR="00F0208A" w:rsidRPr="00DF4E86" w:rsidRDefault="00F0208A" w:rsidP="00F0208A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DF4E86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(слайд </w:t>
            </w:r>
            <w:r w:rsidR="005F1D63">
              <w:rPr>
                <w:rFonts w:ascii="Times New Roman" w:hAnsi="Times New Roman"/>
                <w:color w:val="FF0000"/>
                <w:sz w:val="28"/>
                <w:szCs w:val="28"/>
              </w:rPr>
              <w:t>8</w:t>
            </w:r>
            <w:r w:rsidR="00DF4E86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)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 xml:space="preserve">  Каждый цветок имеет лепестки, </w:t>
            </w:r>
            <w:r w:rsidRPr="007C1D2C">
              <w:rPr>
                <w:rFonts w:ascii="Times New Roman" w:hAnsi="Times New Roman"/>
                <w:sz w:val="28"/>
                <w:szCs w:val="28"/>
              </w:rPr>
              <w:lastRenderedPageBreak/>
              <w:t>стебель и листочки, видите? Обратите внимание, какой формы лепестки /они у разных цветов, разные/, а стебель, а листки?</w:t>
            </w:r>
            <w:r w:rsidR="00DF4E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3340E" w:rsidRPr="00A3340E" w:rsidRDefault="00A3340E" w:rsidP="00A3340E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A3340E">
              <w:rPr>
                <w:color w:val="111111"/>
                <w:sz w:val="28"/>
                <w:szCs w:val="28"/>
              </w:rPr>
              <w:t>Игра </w:t>
            </w:r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«Назови части </w:t>
            </w:r>
            <w:r w:rsidRPr="00A3340E">
              <w:rPr>
                <w:rStyle w:val="a3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цветка</w:t>
            </w:r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»</w:t>
            </w:r>
          </w:p>
          <w:p w:rsidR="00A3340E" w:rsidRPr="00A3340E" w:rsidRDefault="00A3340E" w:rsidP="00A3340E">
            <w:pPr>
              <w:pStyle w:val="a4"/>
              <w:shd w:val="clear" w:color="auto" w:fill="FFFFFF"/>
              <w:spacing w:before="230" w:beforeAutospacing="0" w:after="230" w:afterAutospacing="0"/>
              <w:ind w:firstLine="360"/>
              <w:rPr>
                <w:color w:val="111111"/>
                <w:sz w:val="28"/>
                <w:szCs w:val="28"/>
              </w:rPr>
            </w:pPr>
            <w:r w:rsidRPr="00A3340E">
              <w:rPr>
                <w:color w:val="111111"/>
                <w:sz w:val="28"/>
                <w:szCs w:val="28"/>
              </w:rPr>
              <w:t>- Мне сейчас нужен будет помощник. И это будет…</w:t>
            </w:r>
          </w:p>
          <w:p w:rsidR="00A3340E" w:rsidRPr="00A3340E" w:rsidRDefault="00A3340E" w:rsidP="00A3340E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A3340E">
              <w:rPr>
                <w:color w:val="111111"/>
                <w:sz w:val="28"/>
                <w:szCs w:val="28"/>
              </w:rPr>
              <w:t>- Назовите самую главную часть </w:t>
            </w:r>
            <w:r w:rsidRPr="00A3340E">
              <w:rPr>
                <w:rStyle w:val="a3"/>
                <w:color w:val="111111"/>
                <w:sz w:val="28"/>
                <w:szCs w:val="28"/>
                <w:bdr w:val="none" w:sz="0" w:space="0" w:color="auto" w:frame="1"/>
              </w:rPr>
              <w:t>цветка</w:t>
            </w:r>
            <w:r w:rsidRPr="00A3340E">
              <w:rPr>
                <w:color w:val="111111"/>
                <w:sz w:val="28"/>
                <w:szCs w:val="28"/>
              </w:rPr>
              <w:t>? </w:t>
            </w:r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(Корень)</w:t>
            </w:r>
            <w:r w:rsidRPr="00A3340E">
              <w:rPr>
                <w:color w:val="111111"/>
                <w:sz w:val="28"/>
                <w:szCs w:val="28"/>
              </w:rPr>
              <w:t>.</w:t>
            </w:r>
          </w:p>
          <w:p w:rsidR="00A3340E" w:rsidRPr="00A3340E" w:rsidRDefault="00A3340E" w:rsidP="00A3340E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A3340E">
              <w:rPr>
                <w:color w:val="111111"/>
                <w:sz w:val="28"/>
                <w:szCs w:val="28"/>
              </w:rPr>
              <w:t>- Что идет после корня? </w:t>
            </w:r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(Стебель)</w:t>
            </w:r>
          </w:p>
          <w:p w:rsidR="00A3340E" w:rsidRPr="00A3340E" w:rsidRDefault="00A3340E" w:rsidP="00A3340E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A3340E">
              <w:rPr>
                <w:color w:val="111111"/>
                <w:sz w:val="28"/>
                <w:szCs w:val="28"/>
              </w:rPr>
              <w:t>- У </w:t>
            </w:r>
            <w:r w:rsidRPr="00A3340E">
              <w:rPr>
                <w:rStyle w:val="a3"/>
                <w:color w:val="111111"/>
                <w:sz w:val="28"/>
                <w:szCs w:val="28"/>
                <w:bdr w:val="none" w:sz="0" w:space="0" w:color="auto" w:frame="1"/>
              </w:rPr>
              <w:t>цветка есть</w:t>
            </w:r>
            <w:proofErr w:type="gramStart"/>
            <w:r w:rsidRPr="00A3340E">
              <w:rPr>
                <w:color w:val="111111"/>
                <w:sz w:val="28"/>
                <w:szCs w:val="28"/>
              </w:rPr>
              <w:t>?. </w:t>
            </w:r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</w:t>
            </w:r>
            <w:proofErr w:type="gramEnd"/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Листья.)</w:t>
            </w:r>
          </w:p>
          <w:p w:rsidR="00A3340E" w:rsidRPr="00A3340E" w:rsidRDefault="00A3340E" w:rsidP="00A3340E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A3340E">
              <w:rPr>
                <w:color w:val="111111"/>
                <w:sz w:val="28"/>
                <w:szCs w:val="28"/>
              </w:rPr>
              <w:t>- Далее после листьев? </w:t>
            </w:r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(Бутон)</w:t>
            </w:r>
          </w:p>
          <w:p w:rsidR="00A3340E" w:rsidRPr="00A3340E" w:rsidRDefault="00A3340E" w:rsidP="00A3340E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A3340E">
              <w:rPr>
                <w:color w:val="111111"/>
                <w:sz w:val="28"/>
                <w:szCs w:val="28"/>
              </w:rPr>
              <w:t>- А что такое бутон? </w:t>
            </w:r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(Нераскрывшийся </w:t>
            </w:r>
            <w:r w:rsidRPr="00A3340E">
              <w:rPr>
                <w:rStyle w:val="a3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цветок</w:t>
            </w:r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)</w:t>
            </w:r>
          </w:p>
          <w:p w:rsidR="00A3340E" w:rsidRPr="00A3340E" w:rsidRDefault="00A3340E" w:rsidP="00A3340E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A3340E">
              <w:rPr>
                <w:color w:val="111111"/>
                <w:sz w:val="28"/>
                <w:szCs w:val="28"/>
              </w:rPr>
              <w:t>- И остались</w:t>
            </w:r>
            <w:proofErr w:type="gramStart"/>
            <w:r w:rsidRPr="00A3340E">
              <w:rPr>
                <w:color w:val="111111"/>
                <w:sz w:val="28"/>
                <w:szCs w:val="28"/>
              </w:rPr>
              <w:t>?. </w:t>
            </w:r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</w:t>
            </w:r>
            <w:proofErr w:type="gramEnd"/>
            <w:r w:rsidRPr="00A334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Лепестки)</w:t>
            </w:r>
          </w:p>
          <w:p w:rsidR="00F0208A" w:rsidRPr="007C1D2C" w:rsidRDefault="00A3340E" w:rsidP="00A334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40E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 Какой </w:t>
            </w:r>
            <w:r w:rsidRPr="00A3340E">
              <w:rPr>
                <w:rStyle w:val="a3"/>
                <w:rFonts w:ascii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</w:rPr>
              <w:t>цветок у нас получился</w:t>
            </w:r>
            <w:r w:rsidRPr="00A3340E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? </w:t>
            </w:r>
            <w:r w:rsidRPr="00A3340E">
              <w:rPr>
                <w:rFonts w:ascii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(Мак)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6" w:rsidRPr="00F9374A" w:rsidRDefault="00F0208A" w:rsidP="00F0208A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F9374A">
              <w:rPr>
                <w:rStyle w:val="c6"/>
                <w:rFonts w:ascii="Times New Roman" w:hAnsi="Times New Roman" w:cs="Times New Roman"/>
                <w:sz w:val="24"/>
                <w:szCs w:val="24"/>
              </w:rPr>
              <w:lastRenderedPageBreak/>
              <w:t>Задаёт вопросы,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 просит отвечать полным ответом,</w:t>
            </w:r>
            <w:r w:rsidRPr="00F9374A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  поддерживает детскую инициативу.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6" w:rsidRDefault="00F0208A" w:rsidP="0014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08A">
              <w:rPr>
                <w:rFonts w:ascii="Times New Roman" w:hAnsi="Times New Roman"/>
                <w:sz w:val="24"/>
                <w:szCs w:val="24"/>
              </w:rPr>
              <w:t>дети рассматривают картины.</w:t>
            </w:r>
          </w:p>
          <w:p w:rsidR="00F0208A" w:rsidRDefault="00F0208A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воспитателя полным ответом.</w:t>
            </w:r>
          </w:p>
          <w:p w:rsidR="00A3340E" w:rsidRDefault="00A3340E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340E" w:rsidRDefault="00A3340E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340E" w:rsidRDefault="00A3340E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340E" w:rsidRDefault="00A3340E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340E" w:rsidRDefault="00A3340E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340E" w:rsidRDefault="00A3340E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340E" w:rsidRDefault="00A3340E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340E" w:rsidRDefault="00A3340E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340E" w:rsidRDefault="00A3340E" w:rsidP="00A3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Ребенок составляет цветок из частей на мольберте</w:t>
            </w:r>
          </w:p>
          <w:p w:rsidR="00A3340E" w:rsidRDefault="00A3340E" w:rsidP="00A3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340E" w:rsidRPr="00F0208A" w:rsidRDefault="00A3340E" w:rsidP="00141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6" w:rsidRDefault="00F0208A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3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Стимулирование общения</w:t>
            </w:r>
          </w:p>
          <w:p w:rsidR="00F0208A" w:rsidRPr="00CE68FC" w:rsidRDefault="00F0208A" w:rsidP="00F0208A">
            <w:pPr>
              <w:pStyle w:val="Default"/>
            </w:pPr>
            <w:r w:rsidRPr="00CE68FC">
              <w:t xml:space="preserve">Воспроизведение информации, необходимой для </w:t>
            </w:r>
            <w:proofErr w:type="gramStart"/>
            <w:r w:rsidRPr="00CE68FC">
              <w:t>успешного</w:t>
            </w:r>
            <w:proofErr w:type="gramEnd"/>
            <w:r w:rsidRPr="00CE68FC">
              <w:t xml:space="preserve"> </w:t>
            </w:r>
          </w:p>
          <w:p w:rsidR="00F0208A" w:rsidRDefault="00F0208A" w:rsidP="00F020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68FC">
              <w:rPr>
                <w:rFonts w:ascii="Times New Roman" w:hAnsi="Times New Roman"/>
                <w:color w:val="000000"/>
                <w:sz w:val="24"/>
                <w:szCs w:val="24"/>
              </w:rPr>
              <w:t>усвоения.</w:t>
            </w:r>
          </w:p>
          <w:p w:rsidR="00F0208A" w:rsidRPr="00BD7388" w:rsidRDefault="00F0208A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2E0D" w:rsidRPr="00F5007B" w:rsidTr="00A3340E">
        <w:trPr>
          <w:trHeight w:val="1266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Default="00A62E0D" w:rsidP="00F0208A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7C1D2C" w:rsidRDefault="00A62E0D" w:rsidP="00CA3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Молодцы </w:t>
            </w:r>
            <w:proofErr w:type="gramStart"/>
            <w:r w:rsidRPr="007C1D2C">
              <w:rPr>
                <w:rFonts w:ascii="Times New Roman" w:hAnsi="Times New Roman"/>
                <w:sz w:val="28"/>
                <w:szCs w:val="28"/>
              </w:rPr>
              <w:t>ребята</w:t>
            </w:r>
            <w:proofErr w:type="gramEnd"/>
            <w:r w:rsidRPr="007C1D2C">
              <w:rPr>
                <w:rFonts w:ascii="Times New Roman" w:hAnsi="Times New Roman"/>
                <w:sz w:val="28"/>
                <w:szCs w:val="28"/>
              </w:rPr>
              <w:t xml:space="preserve"> а теперь давайте немножко разомнёмся и сделаем физкультминутку</w:t>
            </w:r>
          </w:p>
          <w:p w:rsidR="00DF4E86" w:rsidRDefault="00A3340E" w:rsidP="00CA34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62E0D" w:rsidRPr="007C1D2C">
              <w:rPr>
                <w:rFonts w:ascii="Times New Roman" w:hAnsi="Times New Roman"/>
                <w:sz w:val="28"/>
                <w:szCs w:val="28"/>
              </w:rPr>
              <w:t>Под окошко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Анютки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A62E0D" w:rsidRPr="007C1D2C">
              <w:rPr>
                <w:rFonts w:ascii="Times New Roman" w:hAnsi="Times New Roman"/>
                <w:sz w:val="28"/>
                <w:szCs w:val="28"/>
              </w:rPr>
              <w:t xml:space="preserve">  </w:t>
            </w:r>
            <w:r w:rsidR="00397619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(слайд</w:t>
            </w:r>
            <w:r w:rsidR="00397619"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  <w:proofErr w:type="gramStart"/>
            <w:r w:rsidR="00397619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proofErr w:type="gramEnd"/>
            <w:r w:rsidR="00397619" w:rsidRPr="007C1D2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62E0D" w:rsidRPr="007C1D2C">
              <w:rPr>
                <w:rFonts w:ascii="Times New Roman" w:hAnsi="Times New Roman"/>
                <w:sz w:val="28"/>
                <w:szCs w:val="28"/>
              </w:rPr>
              <w:t xml:space="preserve">    </w:t>
            </w:r>
          </w:p>
          <w:p w:rsidR="00A62E0D" w:rsidRPr="007C1D2C" w:rsidRDefault="00A62E0D" w:rsidP="003976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          </w:t>
            </w:r>
            <w:r w:rsidR="00DF4E86" w:rsidRPr="007C1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F9374A" w:rsidRDefault="00A62E0D" w:rsidP="00CA34CA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Default="00A62E0D" w:rsidP="00A856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BD7388" w:rsidRDefault="00A62E0D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2E0D" w:rsidRPr="00F5007B" w:rsidTr="00A3340E">
        <w:trPr>
          <w:trHeight w:val="1128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Default="00A62E0D" w:rsidP="00F0208A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>Физкультминутка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Распустились незабудки.             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На цветочках-лепесточках- 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     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Неба синие кусочки,                    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Серединки-донышки -                  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Маленькие солнышки.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Пролетала пчелка,                        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Золотая челка,                              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Села на цветок:                            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- Ну-ка, где медок?                 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Выглянуло солнце,                   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Разогрело донце,                       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lastRenderedPageBreak/>
              <w:t>Медок сварило -                          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Пчелку накормило.                     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proofErr w:type="spellStart"/>
            <w:r w:rsidRPr="007C1D2C">
              <w:rPr>
                <w:rFonts w:ascii="Times New Roman" w:hAnsi="Times New Roman"/>
                <w:sz w:val="28"/>
                <w:szCs w:val="28"/>
              </w:rPr>
              <w:t>Анютка-быстроножка</w:t>
            </w:r>
            <w:proofErr w:type="spellEnd"/>
            <w:proofErr w:type="gramStart"/>
            <w:r w:rsidRPr="007C1D2C">
              <w:rPr>
                <w:rFonts w:ascii="Times New Roman" w:hAnsi="Times New Roman"/>
                <w:sz w:val="28"/>
                <w:szCs w:val="28"/>
              </w:rPr>
              <w:t xml:space="preserve">             .</w:t>
            </w:r>
            <w:proofErr w:type="gramEnd"/>
          </w:p>
          <w:p w:rsidR="00A62E0D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Все увидела в окошко.                 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A49DB">
              <w:rPr>
                <w:rFonts w:ascii="Times New Roman" w:hAnsi="Times New Roman"/>
                <w:sz w:val="28"/>
                <w:szCs w:val="28"/>
              </w:rPr>
              <w:t>Очень хорошо. Присаживайтесь!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F9374A" w:rsidRDefault="00A62E0D" w:rsidP="00F0208A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F9374A">
              <w:rPr>
                <w:rStyle w:val="c6"/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Проговаривает слова стихотворения, сопровождает соответствующими тексту движениями.</w:t>
            </w:r>
          </w:p>
          <w:p w:rsidR="00A62E0D" w:rsidRPr="00F9374A" w:rsidRDefault="00A62E0D" w:rsidP="00F0208A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A62E0D" w:rsidRPr="00F0208A" w:rsidRDefault="00A62E0D" w:rsidP="00141E86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F0208A" w:rsidRDefault="00A62E0D" w:rsidP="00F02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74A">
              <w:rPr>
                <w:rFonts w:ascii="Times New Roman" w:eastAsia="Calibri" w:hAnsi="Times New Roman" w:cs="Times New Roman"/>
                <w:sz w:val="24"/>
                <w:szCs w:val="24"/>
              </w:rPr>
              <w:t>Дети выполняют движения за воспитателем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четко проговаривают слова гимнастики</w:t>
            </w:r>
            <w:r w:rsidRPr="00F937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4D58F5" w:rsidRDefault="00A62E0D" w:rsidP="00F0208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мелкой моторики рук, координации речи с движением.</w:t>
            </w:r>
          </w:p>
          <w:p w:rsidR="00A62E0D" w:rsidRPr="00BD7388" w:rsidRDefault="00A62E0D" w:rsidP="00B6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2E0D" w:rsidRPr="00F5007B" w:rsidTr="005115DD">
        <w:trPr>
          <w:trHeight w:val="2942"/>
        </w:trPr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E0D" w:rsidRDefault="00A62E0D" w:rsidP="00F0208A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lastRenderedPageBreak/>
              <w:t>Объяснение воспитателем</w:t>
            </w:r>
          </w:p>
          <w:p w:rsidR="00A62E0D" w:rsidRPr="00AC7563" w:rsidRDefault="00A62E0D" w:rsidP="00AC7563"/>
          <w:p w:rsidR="00A62E0D" w:rsidRPr="00AC7563" w:rsidRDefault="00A62E0D" w:rsidP="00AC7563"/>
          <w:p w:rsidR="00A62E0D" w:rsidRPr="00AC7563" w:rsidRDefault="00A62E0D" w:rsidP="00AC7563"/>
          <w:p w:rsidR="00A62E0D" w:rsidRPr="00AC7563" w:rsidRDefault="00A62E0D" w:rsidP="00AC7563"/>
          <w:p w:rsidR="00A62E0D" w:rsidRPr="00AC7563" w:rsidRDefault="00A62E0D" w:rsidP="00AC7563"/>
          <w:p w:rsidR="00A62E0D" w:rsidRPr="00AC7563" w:rsidRDefault="00A62E0D" w:rsidP="00AC7563"/>
          <w:p w:rsidR="00A62E0D" w:rsidRPr="00AC7563" w:rsidRDefault="00A62E0D" w:rsidP="00AC7563"/>
          <w:p w:rsidR="00A62E0D" w:rsidRPr="00AC7563" w:rsidRDefault="00A62E0D" w:rsidP="00AC7563"/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30" w:rsidRDefault="00C23D30" w:rsidP="00AC7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(слайд </w:t>
            </w:r>
            <w:r w:rsidR="00397619">
              <w:rPr>
                <w:rFonts w:ascii="Times New Roman" w:hAnsi="Times New Roman"/>
                <w:color w:val="FF0000"/>
                <w:sz w:val="28"/>
                <w:szCs w:val="28"/>
              </w:rPr>
              <w:t>10</w:t>
            </w: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)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На прошлом занятии мы с вами рисовали вазу</w:t>
            </w:r>
            <w:r w:rsidR="00397619">
              <w:rPr>
                <w:rFonts w:ascii="Times New Roman" w:hAnsi="Times New Roman"/>
                <w:sz w:val="28"/>
                <w:szCs w:val="28"/>
              </w:rPr>
              <w:t xml:space="preserve"> и узнали что вазы </w:t>
            </w:r>
            <w:proofErr w:type="spellStart"/>
            <w:r w:rsidR="00397619">
              <w:rPr>
                <w:rFonts w:ascii="Times New Roman" w:hAnsi="Times New Roman"/>
                <w:sz w:val="28"/>
                <w:szCs w:val="28"/>
              </w:rPr>
              <w:t>бувают</w:t>
            </w:r>
            <w:proofErr w:type="spellEnd"/>
            <w:r w:rsidR="00397619">
              <w:rPr>
                <w:rFonts w:ascii="Times New Roman" w:hAnsi="Times New Roman"/>
                <w:sz w:val="28"/>
                <w:szCs w:val="28"/>
              </w:rPr>
              <w:t xml:space="preserve"> разных размеров, форм и с разными рисунками и орнаментами</w:t>
            </w:r>
          </w:p>
          <w:p w:rsidR="00C23D30" w:rsidRDefault="00C23D30" w:rsidP="00AC7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с</w:t>
            </w:r>
            <w:r w:rsidR="00A62E0D" w:rsidRPr="0083478A">
              <w:rPr>
                <w:rFonts w:ascii="Times New Roman" w:hAnsi="Times New Roman"/>
                <w:sz w:val="28"/>
                <w:szCs w:val="28"/>
              </w:rPr>
              <w:t xml:space="preserve">егодня </w:t>
            </w:r>
            <w:r>
              <w:rPr>
                <w:rFonts w:ascii="Times New Roman" w:hAnsi="Times New Roman"/>
                <w:sz w:val="28"/>
                <w:szCs w:val="28"/>
              </w:rPr>
              <w:t>мы нарисуем в ваших вазах букет для наших любимых мамочек</w:t>
            </w:r>
          </w:p>
          <w:p w:rsidR="00A62E0D" w:rsidRPr="0083478A" w:rsidRDefault="00C23D30" w:rsidP="00AC7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Сегодня </w:t>
            </w:r>
            <w:r w:rsidR="00A62E0D" w:rsidRPr="0083478A">
              <w:rPr>
                <w:rFonts w:ascii="Times New Roman" w:hAnsi="Times New Roman"/>
                <w:sz w:val="28"/>
                <w:szCs w:val="28"/>
              </w:rPr>
              <w:t>у нас необычное рисование. Будем рисовать без кисточек.</w:t>
            </w:r>
          </w:p>
          <w:p w:rsidR="00A62E0D" w:rsidRPr="0083478A" w:rsidRDefault="00A62E0D" w:rsidP="00AC7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78A">
              <w:rPr>
                <w:rFonts w:ascii="Times New Roman" w:hAnsi="Times New Roman"/>
                <w:sz w:val="28"/>
                <w:szCs w:val="28"/>
              </w:rPr>
              <w:t xml:space="preserve">  Посмотрите, на столы, чем мы сегодня рисуем?</w:t>
            </w:r>
          </w:p>
          <w:p w:rsidR="00A62E0D" w:rsidRPr="0083478A" w:rsidRDefault="00A62E0D" w:rsidP="00AC7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78A">
              <w:rPr>
                <w:rFonts w:ascii="Times New Roman" w:hAnsi="Times New Roman"/>
                <w:sz w:val="28"/>
                <w:szCs w:val="28"/>
              </w:rPr>
              <w:t xml:space="preserve">Какие материалы можно использовать для рисования? </w:t>
            </w:r>
            <w:r w:rsidR="00532673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(слайд</w:t>
            </w:r>
            <w:r w:rsidR="00397619">
              <w:rPr>
                <w:rFonts w:ascii="Times New Roman" w:hAnsi="Times New Roman"/>
                <w:color w:val="FF0000"/>
                <w:sz w:val="28"/>
                <w:szCs w:val="28"/>
              </w:rPr>
              <w:t>11</w:t>
            </w:r>
            <w:proofErr w:type="gramStart"/>
            <w:r w:rsidR="00532673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proofErr w:type="gramEnd"/>
            <w:r w:rsidR="00532673" w:rsidRPr="007C1D2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62E0D" w:rsidRDefault="00A62E0D" w:rsidP="00AC7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78A">
              <w:rPr>
                <w:rFonts w:ascii="Times New Roman" w:hAnsi="Times New Roman"/>
                <w:sz w:val="28"/>
                <w:szCs w:val="28"/>
              </w:rPr>
              <w:t>Посмотрите, как можно нарисовать цветок, лепестки?</w:t>
            </w:r>
          </w:p>
          <w:p w:rsidR="00A62E0D" w:rsidRPr="0083478A" w:rsidRDefault="00A62E0D" w:rsidP="00AC7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78A">
              <w:rPr>
                <w:rFonts w:ascii="Times New Roman" w:hAnsi="Times New Roman"/>
                <w:sz w:val="28"/>
                <w:szCs w:val="28"/>
              </w:rPr>
              <w:t>/Показ ладонью, жатой бумагой/. А можно и прорисовать контур ватными палочками или кистью от туши</w:t>
            </w:r>
            <w:proofErr w:type="gramStart"/>
            <w:r w:rsidRPr="0083478A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83478A">
              <w:rPr>
                <w:rFonts w:ascii="Times New Roman" w:hAnsi="Times New Roman"/>
                <w:sz w:val="28"/>
                <w:szCs w:val="28"/>
              </w:rPr>
              <w:t>/</w:t>
            </w:r>
            <w:proofErr w:type="gramStart"/>
            <w:r w:rsidRPr="008347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478A">
              <w:rPr>
                <w:rFonts w:ascii="Times New Roman" w:hAnsi="Times New Roman"/>
                <w:sz w:val="28"/>
                <w:szCs w:val="28"/>
              </w:rPr>
              <w:t>оказ/</w:t>
            </w:r>
          </w:p>
          <w:p w:rsidR="00A62E0D" w:rsidRDefault="00A62E0D" w:rsidP="00AC7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78A">
              <w:rPr>
                <w:rFonts w:ascii="Times New Roman" w:hAnsi="Times New Roman"/>
                <w:sz w:val="28"/>
                <w:szCs w:val="28"/>
              </w:rPr>
              <w:t>Что используем для рисования тычинок, стебля, листков?</w:t>
            </w:r>
          </w:p>
          <w:p w:rsidR="00A62E0D" w:rsidRPr="007C1D2C" w:rsidRDefault="00A62E0D" w:rsidP="00F0208A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F9374A" w:rsidRDefault="00A62E0D" w:rsidP="00AC7563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F9374A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Воспитатель задает детям вопросы, 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просит отвечать полным ответом, хвалит детей</w:t>
            </w:r>
            <w:r w:rsidRPr="00F9374A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2E0D" w:rsidRPr="00F9374A" w:rsidRDefault="00A62E0D" w:rsidP="00F0208A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6BF">
              <w:rPr>
                <w:rFonts w:ascii="Times New Roman" w:hAnsi="Times New Roman"/>
                <w:sz w:val="28"/>
                <w:szCs w:val="28"/>
              </w:rPr>
              <w:t>Ответы детей</w:t>
            </w:r>
          </w:p>
          <w:p w:rsidR="00A62E0D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478A">
              <w:rPr>
                <w:rFonts w:ascii="Times New Roman" w:hAnsi="Times New Roman"/>
                <w:sz w:val="28"/>
                <w:szCs w:val="28"/>
              </w:rPr>
              <w:t xml:space="preserve">/ладонь, жатую бумагу для чаши цветка, пальчики, </w:t>
            </w:r>
            <w:proofErr w:type="spellStart"/>
            <w:r w:rsidRPr="0083478A">
              <w:rPr>
                <w:rFonts w:ascii="Times New Roman" w:hAnsi="Times New Roman"/>
                <w:sz w:val="28"/>
                <w:szCs w:val="28"/>
              </w:rPr>
              <w:t>штампики</w:t>
            </w:r>
            <w:proofErr w:type="spellEnd"/>
            <w:r w:rsidRPr="0083478A">
              <w:rPr>
                <w:rFonts w:ascii="Times New Roman" w:hAnsi="Times New Roman"/>
                <w:sz w:val="28"/>
                <w:szCs w:val="28"/>
              </w:rPr>
              <w:t>, ватные палочки для прорисовки тычинок и мелких круглых деталей, кисть от туши для украшения листочков и т.д. /</w:t>
            </w:r>
          </w:p>
          <w:p w:rsidR="00A62E0D" w:rsidRPr="00F9374A" w:rsidRDefault="00A62E0D" w:rsidP="00F020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Default="00A62E0D" w:rsidP="00F0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2E0D" w:rsidRPr="00F5007B" w:rsidTr="005115DD">
        <w:trPr>
          <w:trHeight w:val="1928"/>
        </w:trPr>
        <w:tc>
          <w:tcPr>
            <w:tcW w:w="2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E0D" w:rsidRDefault="00A62E0D" w:rsidP="00F0208A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C77DBD" w:rsidRDefault="00532673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(слайд</w:t>
            </w:r>
            <w:r w:rsidR="0039761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12</w:t>
            </w:r>
            <w:proofErr w:type="gramStart"/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proofErr w:type="gramEnd"/>
            <w:r w:rsidRPr="007C1D2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62E0D" w:rsidRPr="00C77DBD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7DBD">
              <w:rPr>
                <w:rFonts w:ascii="Times New Roman" w:hAnsi="Times New Roman"/>
                <w:sz w:val="28"/>
                <w:szCs w:val="28"/>
              </w:rPr>
              <w:t>Берем несколько листов бумаги и сминаем в комочки. Обмакиваем комочки в тарелки с краской и прижимаем комочки к листу бумаги, оставляя отпечатки в виде цветов </w:t>
            </w:r>
          </w:p>
          <w:p w:rsidR="00A62E0D" w:rsidRPr="00AC7563" w:rsidRDefault="00A62E0D" w:rsidP="003976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7DBD">
              <w:rPr>
                <w:rFonts w:ascii="Times New Roman" w:hAnsi="Times New Roman"/>
                <w:sz w:val="28"/>
                <w:szCs w:val="28"/>
              </w:rPr>
              <w:t>Придаем контур нашим стебелькам ватными палочками</w:t>
            </w:r>
            <w:r w:rsidR="00397619">
              <w:rPr>
                <w:rFonts w:ascii="Times New Roman" w:hAnsi="Times New Roman"/>
                <w:sz w:val="28"/>
                <w:szCs w:val="28"/>
              </w:rPr>
              <w:t xml:space="preserve"> и кисточками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F9374A" w:rsidRDefault="00A62E0D" w:rsidP="00AC7563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Воспитатель показывает приемы рисования цветов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6756BF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Наблюдают за действием воспитателя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AC7563" w:rsidRDefault="00A62E0D" w:rsidP="00F020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A51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умения работать по алгоритму. Сформирована </w:t>
            </w:r>
            <w:r w:rsidRPr="008A51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познавательная активность детей в процессе выполнения</w:t>
            </w:r>
            <w:r w:rsidRPr="008A5167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8A51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A51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работы рисования </w:t>
            </w:r>
          </w:p>
        </w:tc>
      </w:tr>
      <w:tr w:rsidR="00A62E0D" w:rsidRPr="00F5007B" w:rsidTr="00A3340E">
        <w:trPr>
          <w:trHeight w:val="1554"/>
        </w:trPr>
        <w:tc>
          <w:tcPr>
            <w:tcW w:w="2540" w:type="dxa"/>
            <w:tcBorders>
              <w:left w:val="single" w:sz="4" w:space="0" w:color="auto"/>
              <w:right w:val="single" w:sz="4" w:space="0" w:color="auto"/>
            </w:tcBorders>
          </w:tcPr>
          <w:p w:rsidR="00A62E0D" w:rsidRPr="00CB2C29" w:rsidRDefault="00A62E0D" w:rsidP="00F0208A">
            <w:pPr>
              <w:pStyle w:val="a4"/>
              <w:shd w:val="clear" w:color="auto" w:fill="FFFFFF"/>
              <w:spacing w:before="0" w:beforeAutospacing="0" w:after="0" w:afterAutospacing="0"/>
            </w:pPr>
            <w:r w:rsidRPr="00CB2C29">
              <w:lastRenderedPageBreak/>
              <w:t>Пальчиковая гимнастика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128">
              <w:rPr>
                <w:rFonts w:ascii="Times New Roman" w:hAnsi="Times New Roman"/>
                <w:sz w:val="28"/>
                <w:szCs w:val="28"/>
              </w:rPr>
              <w:t>Чтобы нам хорошо работалось, давайте немного разомнем наши пальчики.</w:t>
            </w:r>
          </w:p>
          <w:p w:rsidR="00A62E0D" w:rsidRPr="00AB6494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494">
              <w:rPr>
                <w:rFonts w:ascii="Times New Roman" w:hAnsi="Times New Roman"/>
                <w:sz w:val="28"/>
                <w:szCs w:val="28"/>
              </w:rPr>
              <w:t>У каждого из вас кисти рук превра</w:t>
            </w:r>
            <w:r w:rsidRPr="00AB6494">
              <w:rPr>
                <w:rFonts w:ascii="Times New Roman" w:hAnsi="Times New Roman"/>
                <w:sz w:val="28"/>
                <w:szCs w:val="28"/>
              </w:rPr>
              <w:softHyphen/>
              <w:t>тились в цветок. Лепестки закрыты, плотно сомкнуты.</w:t>
            </w:r>
          </w:p>
          <w:p w:rsidR="00A62E0D" w:rsidRPr="00AB6494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494">
              <w:rPr>
                <w:rFonts w:ascii="Times New Roman" w:hAnsi="Times New Roman"/>
                <w:sz w:val="28"/>
                <w:szCs w:val="28"/>
              </w:rPr>
              <w:t>• Утром рано он закрыт </w:t>
            </w:r>
          </w:p>
          <w:p w:rsidR="00A62E0D" w:rsidRPr="00AB6494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494">
              <w:rPr>
                <w:rFonts w:ascii="Times New Roman" w:hAnsi="Times New Roman"/>
                <w:sz w:val="28"/>
                <w:szCs w:val="28"/>
              </w:rPr>
              <w:t>• Но   к   полудню   ближе </w:t>
            </w:r>
          </w:p>
          <w:p w:rsidR="00A62E0D" w:rsidRPr="00AB6494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494">
              <w:rPr>
                <w:rFonts w:ascii="Times New Roman" w:hAnsi="Times New Roman"/>
                <w:sz w:val="28"/>
                <w:szCs w:val="28"/>
              </w:rPr>
              <w:t>• Раскрывает лепестки,  красоту их вижу </w:t>
            </w:r>
          </w:p>
          <w:p w:rsidR="00A62E0D" w:rsidRPr="00AB6494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494">
              <w:rPr>
                <w:rFonts w:ascii="Times New Roman" w:hAnsi="Times New Roman"/>
                <w:sz w:val="28"/>
                <w:szCs w:val="28"/>
              </w:rPr>
              <w:t>• К вечеру цветок опять закрывает венчик </w:t>
            </w:r>
          </w:p>
          <w:p w:rsidR="00A62E0D" w:rsidRPr="00AB6494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494">
              <w:rPr>
                <w:rFonts w:ascii="Times New Roman" w:hAnsi="Times New Roman"/>
                <w:sz w:val="28"/>
                <w:szCs w:val="28"/>
              </w:rPr>
              <w:t>• И теперь он будет спать </w:t>
            </w:r>
          </w:p>
          <w:p w:rsidR="00A62E0D" w:rsidRPr="00C77DBD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494">
              <w:rPr>
                <w:rFonts w:ascii="Times New Roman" w:hAnsi="Times New Roman"/>
                <w:sz w:val="28"/>
                <w:szCs w:val="28"/>
              </w:rPr>
              <w:t>• До утра, как птенчик 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F9374A" w:rsidRDefault="00A62E0D" w:rsidP="00AC7563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F9374A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Проговаривает слова стихотворения, сопровождает соответствующими тексту движениями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8A5167" w:rsidRDefault="00A62E0D" w:rsidP="00AC75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167">
              <w:rPr>
                <w:rFonts w:ascii="Times New Roman" w:hAnsi="Times New Roman"/>
                <w:sz w:val="24"/>
                <w:szCs w:val="24"/>
              </w:rPr>
              <w:t xml:space="preserve">Участвуют </w:t>
            </w:r>
            <w:proofErr w:type="gramStart"/>
            <w:r w:rsidRPr="008A516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A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A5167">
              <w:rPr>
                <w:rFonts w:ascii="Times New Roman" w:hAnsi="Times New Roman"/>
                <w:sz w:val="24"/>
                <w:szCs w:val="24"/>
              </w:rPr>
              <w:t>пальчиковой</w:t>
            </w:r>
            <w:proofErr w:type="gramEnd"/>
            <w:r w:rsidRPr="008A5167">
              <w:rPr>
                <w:rFonts w:ascii="Times New Roman" w:hAnsi="Times New Roman"/>
                <w:sz w:val="24"/>
                <w:szCs w:val="24"/>
              </w:rPr>
              <w:t xml:space="preserve"> гимнастики и выполняют движения согласно стихотворению.</w:t>
            </w:r>
          </w:p>
          <w:p w:rsidR="00A62E0D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AC7563" w:rsidRDefault="00A62E0D" w:rsidP="00AC7563">
            <w:pPr>
              <w:pStyle w:val="a6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7563">
              <w:rPr>
                <w:rFonts w:ascii="Times New Roman" w:hAnsi="Times New Roman"/>
                <w:color w:val="000000"/>
                <w:sz w:val="24"/>
                <w:szCs w:val="24"/>
              </w:rPr>
              <w:t>Снятие напряжения, эмоциональная и физическая разрядка</w:t>
            </w:r>
          </w:p>
          <w:p w:rsidR="00A62E0D" w:rsidRPr="00AC7563" w:rsidRDefault="00A62E0D" w:rsidP="00F020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E0D" w:rsidRPr="00F5007B" w:rsidTr="005115DD">
        <w:trPr>
          <w:trHeight w:val="1928"/>
        </w:trPr>
        <w:tc>
          <w:tcPr>
            <w:tcW w:w="2540" w:type="dxa"/>
            <w:tcBorders>
              <w:left w:val="single" w:sz="4" w:space="0" w:color="auto"/>
              <w:right w:val="single" w:sz="4" w:space="0" w:color="auto"/>
            </w:tcBorders>
          </w:tcPr>
          <w:p w:rsidR="00A62E0D" w:rsidRDefault="00A62E0D" w:rsidP="00F0208A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>Выполнение работы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5E0BAC" w:rsidRDefault="00397619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(слайд 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13</w:t>
            </w: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)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62E0D" w:rsidRPr="005E0BAC">
              <w:rPr>
                <w:rFonts w:ascii="Times New Roman" w:hAnsi="Times New Roman"/>
                <w:sz w:val="28"/>
                <w:szCs w:val="28"/>
              </w:rPr>
              <w:t>Самостоятельное рисование цветов детьми,</w:t>
            </w:r>
            <w:r w:rsidR="00A62E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2E0D" w:rsidRPr="005E0BAC">
              <w:rPr>
                <w:rFonts w:ascii="Times New Roman" w:hAnsi="Times New Roman"/>
                <w:sz w:val="28"/>
                <w:szCs w:val="28"/>
              </w:rPr>
              <w:t>помощь по необходимости, совет, рекомендации педагога. Во время работы звучит музыка</w:t>
            </w:r>
          </w:p>
          <w:p w:rsidR="00A62E0D" w:rsidRPr="00C77DBD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Default="00A62E0D" w:rsidP="00AC7563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BF77DA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Включается музыкальное сопровождение</w:t>
            </w:r>
          </w:p>
          <w:p w:rsidR="00A62E0D" w:rsidRDefault="00A62E0D" w:rsidP="00AC7563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A62E0D" w:rsidRPr="00F9374A" w:rsidRDefault="00A62E0D" w:rsidP="00AC7563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Воспитатель контролирует деятельность детей, оказывает помощь при необходимости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Default="00A62E0D" w:rsidP="00AC756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</w:pPr>
            <w:r w:rsidRPr="008A5167">
              <w:rPr>
                <w:rFonts w:ascii="Times New Roman" w:hAnsi="Times New Roman"/>
                <w:sz w:val="24"/>
                <w:szCs w:val="24"/>
              </w:rPr>
              <w:t>Нацеливание детей на формулирование познавательной задачи. Выбирают материал для  рисования.</w:t>
            </w:r>
          </w:p>
          <w:p w:rsidR="00A62E0D" w:rsidRDefault="00A62E0D" w:rsidP="00AC7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825B0A" w:rsidRDefault="00A62E0D" w:rsidP="00CB2C2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B0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памяти и воображения.</w:t>
            </w:r>
          </w:p>
          <w:p w:rsidR="00A62E0D" w:rsidRPr="008A5167" w:rsidRDefault="00A62E0D" w:rsidP="00F020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2E0D" w:rsidRPr="00F5007B" w:rsidTr="005115DD">
        <w:trPr>
          <w:trHeight w:val="1928"/>
        </w:trPr>
        <w:tc>
          <w:tcPr>
            <w:tcW w:w="2540" w:type="dxa"/>
            <w:tcBorders>
              <w:left w:val="single" w:sz="4" w:space="0" w:color="auto"/>
              <w:right w:val="single" w:sz="4" w:space="0" w:color="auto"/>
            </w:tcBorders>
          </w:tcPr>
          <w:p w:rsidR="00A62E0D" w:rsidRPr="00D80851" w:rsidRDefault="00A62E0D" w:rsidP="00F0208A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80851">
              <w:rPr>
                <w:b/>
                <w:sz w:val="28"/>
                <w:szCs w:val="28"/>
              </w:rPr>
              <w:t>3. Обобщающий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19" w:rsidRDefault="00397619" w:rsidP="00A856BF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E0BAC">
              <w:rPr>
                <w:rFonts w:ascii="Times New Roman" w:hAnsi="Times New Roman"/>
                <w:sz w:val="28"/>
                <w:szCs w:val="28"/>
              </w:rPr>
              <w:t>Закончили работу?</w:t>
            </w:r>
          </w:p>
          <w:p w:rsidR="00397619" w:rsidRDefault="00397619" w:rsidP="00A856BF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Хочу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7C1D2C">
              <w:rPr>
                <w:rFonts w:ascii="Times New Roman" w:hAnsi="Times New Roman"/>
                <w:sz w:val="28"/>
                <w:szCs w:val="28"/>
              </w:rPr>
              <w:t xml:space="preserve">агадать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вам 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>загадку о цветах.</w:t>
            </w:r>
          </w:p>
          <w:p w:rsidR="00A856BF" w:rsidRPr="007C1D2C" w:rsidRDefault="00364837" w:rsidP="00A856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(слайд </w:t>
            </w:r>
            <w:r w:rsidR="00397619">
              <w:rPr>
                <w:rFonts w:ascii="Times New Roman" w:hAnsi="Times New Roman"/>
                <w:color w:val="FF0000"/>
                <w:sz w:val="28"/>
                <w:szCs w:val="28"/>
              </w:rPr>
              <w:t>14</w:t>
            </w: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)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856BF" w:rsidRDefault="00A856BF" w:rsidP="00A856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D2C">
              <w:rPr>
                <w:rFonts w:ascii="Times New Roman" w:hAnsi="Times New Roman"/>
                <w:sz w:val="28"/>
                <w:szCs w:val="28"/>
              </w:rPr>
              <w:t>Я капризна и нежна,</w:t>
            </w:r>
            <w:r w:rsidRPr="007C1D2C">
              <w:rPr>
                <w:rFonts w:ascii="Times New Roman" w:hAnsi="Times New Roman"/>
                <w:sz w:val="28"/>
                <w:szCs w:val="28"/>
              </w:rPr>
              <w:br/>
              <w:t>К любому празднику нужна.</w:t>
            </w:r>
            <w:r w:rsidRPr="007C1D2C">
              <w:rPr>
                <w:rFonts w:ascii="Times New Roman" w:hAnsi="Times New Roman"/>
                <w:sz w:val="28"/>
                <w:szCs w:val="28"/>
              </w:rPr>
              <w:br/>
              <w:t>Могу быть белой, желтой, красной,</w:t>
            </w:r>
            <w:r w:rsidRPr="007C1D2C">
              <w:rPr>
                <w:rFonts w:ascii="Times New Roman" w:hAnsi="Times New Roman"/>
                <w:sz w:val="28"/>
                <w:szCs w:val="28"/>
              </w:rPr>
              <w:br/>
              <w:t>Но остаюсь всегда прекрасной!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>Роза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856BF" w:rsidRPr="007C1D2C" w:rsidRDefault="00A856BF" w:rsidP="00A856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56BF" w:rsidRDefault="00364837" w:rsidP="00A856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(слайд </w:t>
            </w:r>
            <w:r w:rsidR="00397619">
              <w:rPr>
                <w:rFonts w:ascii="Times New Roman" w:hAnsi="Times New Roman"/>
                <w:color w:val="FF0000"/>
                <w:sz w:val="28"/>
                <w:szCs w:val="28"/>
              </w:rPr>
              <w:t>15</w:t>
            </w: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)</w:t>
            </w:r>
            <w:r w:rsidRPr="007C1D2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856BF" w:rsidRPr="007C1D2C">
              <w:rPr>
                <w:rFonts w:ascii="Times New Roman" w:hAnsi="Times New Roman"/>
                <w:sz w:val="28"/>
                <w:szCs w:val="28"/>
              </w:rPr>
              <w:t>Стоит в саду кудряшка -</w:t>
            </w:r>
            <w:r w:rsidR="00A856BF" w:rsidRPr="007C1D2C">
              <w:rPr>
                <w:rFonts w:ascii="Times New Roman" w:hAnsi="Times New Roman"/>
                <w:sz w:val="28"/>
                <w:szCs w:val="28"/>
              </w:rPr>
              <w:br/>
              <w:t>Белая рубашка,</w:t>
            </w:r>
            <w:r w:rsidR="00A856BF" w:rsidRPr="007C1D2C">
              <w:rPr>
                <w:rFonts w:ascii="Times New Roman" w:hAnsi="Times New Roman"/>
                <w:sz w:val="28"/>
                <w:szCs w:val="28"/>
              </w:rPr>
              <w:br/>
              <w:t>Сердечко золотое.</w:t>
            </w:r>
            <w:r w:rsidR="00A856BF" w:rsidRPr="007C1D2C">
              <w:rPr>
                <w:rFonts w:ascii="Times New Roman" w:hAnsi="Times New Roman"/>
                <w:sz w:val="28"/>
                <w:szCs w:val="28"/>
              </w:rPr>
              <w:br/>
              <w:t>Что это такое?</w:t>
            </w:r>
            <w:r w:rsidR="00A856BF" w:rsidRPr="007C1D2C">
              <w:rPr>
                <w:rFonts w:ascii="Times New Roman" w:hAnsi="Times New Roman"/>
                <w:sz w:val="28"/>
                <w:szCs w:val="28"/>
              </w:rPr>
              <w:br/>
              <w:t>(Ромашка)</w:t>
            </w:r>
          </w:p>
          <w:p w:rsidR="00A856BF" w:rsidRDefault="00A856BF" w:rsidP="00A856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56BF" w:rsidRPr="00A856BF" w:rsidRDefault="00364837" w:rsidP="00A856BF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55077">
              <w:rPr>
                <w:color w:val="FF0000"/>
                <w:sz w:val="28"/>
                <w:szCs w:val="28"/>
              </w:rPr>
              <w:t>(слайд</w:t>
            </w:r>
            <w:r w:rsidR="00397619">
              <w:rPr>
                <w:color w:val="FF0000"/>
                <w:sz w:val="28"/>
                <w:szCs w:val="28"/>
              </w:rPr>
              <w:t>16</w:t>
            </w:r>
            <w:proofErr w:type="gramStart"/>
            <w:r w:rsidRPr="00A55077">
              <w:rPr>
                <w:color w:val="FF0000"/>
                <w:sz w:val="28"/>
                <w:szCs w:val="28"/>
              </w:rPr>
              <w:t xml:space="preserve"> )</w:t>
            </w:r>
            <w:proofErr w:type="gramEnd"/>
            <w:r w:rsidRPr="007C1D2C">
              <w:rPr>
                <w:sz w:val="28"/>
                <w:szCs w:val="28"/>
              </w:rPr>
              <w:t xml:space="preserve">  </w:t>
            </w:r>
            <w:r w:rsidR="00A856BF" w:rsidRPr="00A856BF">
              <w:rPr>
                <w:color w:val="000000"/>
                <w:sz w:val="28"/>
                <w:szCs w:val="28"/>
              </w:rPr>
              <w:t xml:space="preserve">Цветочек этот </w:t>
            </w:r>
            <w:proofErr w:type="spellStart"/>
            <w:r w:rsidR="00A856BF" w:rsidRPr="00A856BF">
              <w:rPr>
                <w:color w:val="000000"/>
                <w:sz w:val="28"/>
                <w:szCs w:val="28"/>
              </w:rPr>
              <w:t>голубой</w:t>
            </w:r>
            <w:proofErr w:type="spellEnd"/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Напоминает нам с тобой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О небе — чистом-чистом,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 xml:space="preserve">И </w:t>
            </w:r>
            <w:proofErr w:type="gramStart"/>
            <w:r w:rsidRPr="00A856BF">
              <w:rPr>
                <w:color w:val="000000"/>
                <w:sz w:val="28"/>
                <w:szCs w:val="28"/>
              </w:rPr>
              <w:t>солнышке</w:t>
            </w:r>
            <w:proofErr w:type="gramEnd"/>
            <w:r w:rsidRPr="00A856BF">
              <w:rPr>
                <w:color w:val="000000"/>
                <w:sz w:val="28"/>
                <w:szCs w:val="28"/>
              </w:rPr>
              <w:t xml:space="preserve"> лучистом. (Незабудка)</w:t>
            </w:r>
          </w:p>
          <w:p w:rsidR="00A856BF" w:rsidRDefault="00A856BF" w:rsidP="00A856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856BF" w:rsidRPr="00A856BF" w:rsidRDefault="00364837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5077">
              <w:rPr>
                <w:color w:val="FF0000"/>
                <w:sz w:val="28"/>
                <w:szCs w:val="28"/>
              </w:rPr>
              <w:t>(слайд</w:t>
            </w:r>
            <w:r w:rsidR="00397619">
              <w:rPr>
                <w:color w:val="FF0000"/>
                <w:sz w:val="28"/>
                <w:szCs w:val="28"/>
              </w:rPr>
              <w:t>17</w:t>
            </w:r>
            <w:proofErr w:type="gramStart"/>
            <w:r w:rsidRPr="00A55077">
              <w:rPr>
                <w:color w:val="FF0000"/>
                <w:sz w:val="28"/>
                <w:szCs w:val="28"/>
              </w:rPr>
              <w:t xml:space="preserve"> )</w:t>
            </w:r>
            <w:proofErr w:type="gramEnd"/>
            <w:r w:rsidRPr="007C1D2C">
              <w:rPr>
                <w:sz w:val="28"/>
                <w:szCs w:val="28"/>
              </w:rPr>
              <w:t xml:space="preserve">  </w:t>
            </w:r>
            <w:r w:rsidR="00A856BF" w:rsidRPr="00A856BF">
              <w:rPr>
                <w:color w:val="000000"/>
                <w:sz w:val="28"/>
                <w:szCs w:val="28"/>
              </w:rPr>
              <w:t>Цветёт он майскою порой,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Его найдёшь в тени лесной: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На стебельке, как бусы в ряд,</w:t>
            </w:r>
          </w:p>
          <w:p w:rsid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Цветы душистые висят. (Ландыш)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56BF" w:rsidRPr="00A856BF" w:rsidRDefault="00364837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5077">
              <w:rPr>
                <w:color w:val="FF0000"/>
                <w:sz w:val="28"/>
                <w:szCs w:val="28"/>
              </w:rPr>
              <w:t>(слайд</w:t>
            </w:r>
            <w:r w:rsidR="00397619">
              <w:rPr>
                <w:color w:val="FF0000"/>
                <w:sz w:val="28"/>
                <w:szCs w:val="28"/>
              </w:rPr>
              <w:t>18</w:t>
            </w:r>
            <w:proofErr w:type="gramStart"/>
            <w:r w:rsidRPr="00A55077">
              <w:rPr>
                <w:color w:val="FF0000"/>
                <w:sz w:val="28"/>
                <w:szCs w:val="28"/>
              </w:rPr>
              <w:t xml:space="preserve"> )</w:t>
            </w:r>
            <w:proofErr w:type="gramEnd"/>
            <w:r w:rsidRPr="007C1D2C">
              <w:rPr>
                <w:sz w:val="28"/>
                <w:szCs w:val="28"/>
              </w:rPr>
              <w:t xml:space="preserve">  </w:t>
            </w:r>
            <w:r w:rsidR="00A856BF" w:rsidRPr="00A856BF">
              <w:rPr>
                <w:color w:val="000000"/>
                <w:sz w:val="28"/>
                <w:szCs w:val="28"/>
              </w:rPr>
              <w:t>Пышный куст в саду расцвёл,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Привлекая ос и пчел.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Весь в больших цветах махровых —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 xml:space="preserve">Белых, </w:t>
            </w:r>
            <w:proofErr w:type="spellStart"/>
            <w:r w:rsidRPr="00A856BF">
              <w:rPr>
                <w:color w:val="000000"/>
                <w:sz w:val="28"/>
                <w:szCs w:val="28"/>
              </w:rPr>
              <w:t>розовых</w:t>
            </w:r>
            <w:proofErr w:type="spellEnd"/>
            <w:r w:rsidRPr="00A856BF">
              <w:rPr>
                <w:color w:val="000000"/>
                <w:sz w:val="28"/>
                <w:szCs w:val="28"/>
              </w:rPr>
              <w:t>, бордовых! (Пион)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ind w:firstLine="46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 </w:t>
            </w:r>
          </w:p>
          <w:p w:rsidR="00A856BF" w:rsidRPr="00A856BF" w:rsidRDefault="00364837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5077">
              <w:rPr>
                <w:color w:val="FF0000"/>
                <w:sz w:val="28"/>
                <w:szCs w:val="28"/>
              </w:rPr>
              <w:t>(слайд</w:t>
            </w:r>
            <w:r w:rsidR="00397619">
              <w:rPr>
                <w:color w:val="FF0000"/>
                <w:sz w:val="28"/>
                <w:szCs w:val="28"/>
              </w:rPr>
              <w:t>19</w:t>
            </w:r>
            <w:proofErr w:type="gramStart"/>
            <w:r w:rsidRPr="00A55077">
              <w:rPr>
                <w:color w:val="FF0000"/>
                <w:sz w:val="28"/>
                <w:szCs w:val="28"/>
              </w:rPr>
              <w:t xml:space="preserve"> )</w:t>
            </w:r>
            <w:proofErr w:type="gramEnd"/>
            <w:r w:rsidRPr="007C1D2C">
              <w:rPr>
                <w:sz w:val="28"/>
                <w:szCs w:val="28"/>
              </w:rPr>
              <w:t xml:space="preserve">  </w:t>
            </w:r>
            <w:r w:rsidR="00A856BF" w:rsidRPr="00A856BF">
              <w:rPr>
                <w:color w:val="000000"/>
                <w:sz w:val="28"/>
                <w:szCs w:val="28"/>
              </w:rPr>
              <w:t>Из луковки вырос,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 xml:space="preserve">Но в пищу </w:t>
            </w:r>
            <w:proofErr w:type="gramStart"/>
            <w:r w:rsidRPr="00A856BF">
              <w:rPr>
                <w:color w:val="000000"/>
                <w:sz w:val="28"/>
                <w:szCs w:val="28"/>
              </w:rPr>
              <w:t>негож</w:t>
            </w:r>
            <w:proofErr w:type="gramEnd"/>
            <w:r w:rsidRPr="00A856BF">
              <w:rPr>
                <w:color w:val="000000"/>
                <w:sz w:val="28"/>
                <w:szCs w:val="28"/>
              </w:rPr>
              <w:t>.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На яркий стаканчик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Цветок тот похож. (Тюльпан)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ind w:firstLine="46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 </w:t>
            </w:r>
          </w:p>
          <w:p w:rsidR="00A856BF" w:rsidRPr="00A856BF" w:rsidRDefault="00364837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55077">
              <w:rPr>
                <w:color w:val="FF0000"/>
                <w:sz w:val="28"/>
                <w:szCs w:val="28"/>
              </w:rPr>
              <w:t xml:space="preserve">(слайд </w:t>
            </w:r>
            <w:r w:rsidR="00397619">
              <w:rPr>
                <w:color w:val="FF0000"/>
                <w:sz w:val="28"/>
                <w:szCs w:val="28"/>
              </w:rPr>
              <w:t>20</w:t>
            </w:r>
            <w:r w:rsidRPr="00A55077">
              <w:rPr>
                <w:color w:val="FF0000"/>
                <w:sz w:val="28"/>
                <w:szCs w:val="28"/>
              </w:rPr>
              <w:t>)</w:t>
            </w:r>
            <w:r w:rsidRPr="007C1D2C">
              <w:rPr>
                <w:sz w:val="28"/>
                <w:szCs w:val="28"/>
              </w:rPr>
              <w:t xml:space="preserve">  </w:t>
            </w:r>
            <w:r w:rsidR="00A856BF" w:rsidRPr="00A856BF">
              <w:rPr>
                <w:color w:val="000000"/>
                <w:sz w:val="28"/>
                <w:szCs w:val="28"/>
              </w:rPr>
              <w:t xml:space="preserve">То фиолетовый, то </w:t>
            </w:r>
            <w:proofErr w:type="spellStart"/>
            <w:r w:rsidR="00A856BF" w:rsidRPr="00A856BF">
              <w:rPr>
                <w:color w:val="000000"/>
                <w:sz w:val="28"/>
                <w:szCs w:val="28"/>
              </w:rPr>
              <w:t>голубой</w:t>
            </w:r>
            <w:proofErr w:type="spellEnd"/>
            <w:r w:rsidR="00A856BF" w:rsidRPr="00A856BF">
              <w:rPr>
                <w:color w:val="000000"/>
                <w:sz w:val="28"/>
                <w:szCs w:val="28"/>
              </w:rPr>
              <w:t>,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Он на опушке встречался с тобой.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Названье ему очень звонкое дали,</w:t>
            </w:r>
          </w:p>
          <w:p w:rsidR="00A856BF" w:rsidRPr="00A856BF" w:rsidRDefault="00A856BF" w:rsidP="00A856B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56BF">
              <w:rPr>
                <w:color w:val="000000"/>
                <w:sz w:val="28"/>
                <w:szCs w:val="28"/>
              </w:rPr>
              <w:t>Но только звенеть он сумеет едва ли. (Колокольчик)</w:t>
            </w:r>
          </w:p>
          <w:p w:rsidR="00A856BF" w:rsidRDefault="00A856BF" w:rsidP="005F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419B" w:rsidRPr="005E0BAC" w:rsidRDefault="00364837" w:rsidP="005F41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>(слайд</w:t>
            </w:r>
            <w:r w:rsidR="00397619">
              <w:rPr>
                <w:rFonts w:ascii="Times New Roman" w:hAnsi="Times New Roman"/>
                <w:color w:val="FF0000"/>
                <w:sz w:val="28"/>
                <w:szCs w:val="28"/>
              </w:rPr>
              <w:t>21</w:t>
            </w:r>
            <w:proofErr w:type="gramStart"/>
            <w:r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proofErr w:type="gramEnd"/>
            <w:r w:rsidRPr="007C1D2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F419B" w:rsidRPr="005E0BAC">
              <w:rPr>
                <w:rFonts w:ascii="Times New Roman" w:hAnsi="Times New Roman"/>
                <w:sz w:val="28"/>
                <w:szCs w:val="28"/>
              </w:rPr>
              <w:t>Кто освободился, подходите, пожалуйста, ко мне. Ваши работы я предлагаю раз</w:t>
            </w:r>
            <w:r w:rsidR="00EB35A7">
              <w:rPr>
                <w:rFonts w:ascii="Times New Roman" w:hAnsi="Times New Roman"/>
                <w:sz w:val="28"/>
                <w:szCs w:val="28"/>
              </w:rPr>
              <w:t xml:space="preserve">местить, </w:t>
            </w:r>
            <w:r w:rsidR="005F419B" w:rsidRPr="005E0BAC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EB35A7">
              <w:rPr>
                <w:rFonts w:ascii="Times New Roman" w:hAnsi="Times New Roman"/>
                <w:sz w:val="28"/>
                <w:szCs w:val="28"/>
              </w:rPr>
              <w:t>нашей выставке</w:t>
            </w:r>
            <w:r w:rsidR="005F419B" w:rsidRPr="005E0BA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F419B" w:rsidRPr="00A62E0D" w:rsidRDefault="005F419B" w:rsidP="00AC756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BF77DA" w:rsidRDefault="00A856BF" w:rsidP="00AC7563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 загадывает загадки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BF" w:rsidRPr="00F0208A" w:rsidRDefault="00A856BF" w:rsidP="00A85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08A">
              <w:rPr>
                <w:rFonts w:ascii="Times New Roman" w:hAnsi="Times New Roman"/>
                <w:sz w:val="24"/>
                <w:szCs w:val="24"/>
              </w:rPr>
              <w:t>Ответы детей:</w:t>
            </w:r>
          </w:p>
          <w:p w:rsidR="00A856BF" w:rsidRPr="00F0208A" w:rsidRDefault="00A856BF" w:rsidP="00A85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08A">
              <w:rPr>
                <w:rFonts w:ascii="Times New Roman" w:hAnsi="Times New Roman"/>
                <w:sz w:val="24"/>
                <w:szCs w:val="24"/>
              </w:rPr>
              <w:t>Роза</w:t>
            </w:r>
            <w:proofErr w:type="gramStart"/>
            <w:r w:rsidRPr="00F0208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F0208A">
              <w:rPr>
                <w:rFonts w:ascii="Times New Roman" w:hAnsi="Times New Roman"/>
                <w:sz w:val="24"/>
                <w:szCs w:val="24"/>
              </w:rPr>
              <w:t xml:space="preserve"> ромашка</w:t>
            </w: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56BF" w:rsidRDefault="00A856BF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5A7" w:rsidRDefault="00EB35A7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развешивают цветы</w:t>
            </w:r>
            <w:r w:rsidRPr="004C23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C23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твечают на </w:t>
            </w:r>
            <w:r w:rsidRPr="004C23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вопросы воспитателя.</w:t>
            </w:r>
          </w:p>
          <w:p w:rsidR="00A62E0D" w:rsidRPr="008A5167" w:rsidRDefault="00EB35A7" w:rsidP="00EB35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Выражают эмоции от проделанной работы, радуются результату и получившемуся подарку.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A7" w:rsidRPr="00825B0A" w:rsidRDefault="00EB35A7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B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Развитие памяти и воображения.</w:t>
            </w:r>
          </w:p>
          <w:p w:rsidR="00EB35A7" w:rsidRDefault="00EB35A7" w:rsidP="00EB35A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B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Стимулирование речевых высказываний с опорой на наглядный </w:t>
            </w:r>
            <w:r w:rsidRPr="00825B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материал.</w:t>
            </w:r>
          </w:p>
          <w:p w:rsidR="00A62E0D" w:rsidRPr="00825B0A" w:rsidRDefault="00A62E0D" w:rsidP="00CB2C2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2E0D" w:rsidRPr="00F5007B" w:rsidTr="005115DD">
        <w:trPr>
          <w:trHeight w:val="1928"/>
        </w:trPr>
        <w:tc>
          <w:tcPr>
            <w:tcW w:w="2540" w:type="dxa"/>
            <w:tcBorders>
              <w:left w:val="single" w:sz="4" w:space="0" w:color="auto"/>
              <w:right w:val="single" w:sz="4" w:space="0" w:color="auto"/>
            </w:tcBorders>
          </w:tcPr>
          <w:p w:rsidR="00A62E0D" w:rsidRPr="009F40D4" w:rsidRDefault="00A62E0D" w:rsidP="00CB2C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4. </w:t>
            </w:r>
            <w:r w:rsidRPr="009F40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Рефлексия</w:t>
            </w:r>
          </w:p>
          <w:p w:rsidR="00A62E0D" w:rsidRDefault="00A62E0D" w:rsidP="00F0208A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C1" w:rsidRDefault="00A62E0D" w:rsidP="00CB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0BAC">
              <w:rPr>
                <w:rFonts w:ascii="Times New Roman" w:hAnsi="Times New Roman"/>
                <w:sz w:val="28"/>
                <w:szCs w:val="28"/>
              </w:rPr>
              <w:t>Рассматривание работ</w:t>
            </w:r>
            <w:proofErr w:type="gramStart"/>
            <w:r w:rsidRPr="005E0BA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397619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(слайд</w:t>
            </w:r>
            <w:r w:rsidR="00397619">
              <w:rPr>
                <w:rFonts w:ascii="Times New Roman" w:hAnsi="Times New Roman"/>
                <w:color w:val="FF0000"/>
                <w:sz w:val="28"/>
                <w:szCs w:val="28"/>
              </w:rPr>
              <w:t>22</w:t>
            </w:r>
            <w:r w:rsidR="00397619" w:rsidRPr="00A5507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)</w:t>
            </w:r>
            <w:r w:rsidR="00397619" w:rsidRPr="007C1D2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F419B" w:rsidRPr="00753DC1" w:rsidRDefault="00753DC1" w:rsidP="00CB2C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53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 сегодня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очень старались и</w:t>
            </w:r>
            <w:r w:rsidRPr="00753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порадовали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меня </w:t>
            </w:r>
            <w:r w:rsidRPr="00753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своими зна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ниями! Вы все большие</w:t>
            </w:r>
            <w:r w:rsidRPr="00753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молодцы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спасибо вам большое</w:t>
            </w:r>
            <w:r w:rsidRPr="00753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A62E0D" w:rsidRDefault="00753DC1" w:rsidP="00CB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62E0D" w:rsidRPr="005E0BAC">
              <w:rPr>
                <w:rFonts w:ascii="Times New Roman" w:hAnsi="Times New Roman"/>
                <w:sz w:val="28"/>
                <w:szCs w:val="28"/>
              </w:rPr>
              <w:t xml:space="preserve"> Какие красивые цветы, у Вас получились!</w:t>
            </w:r>
          </w:p>
          <w:p w:rsidR="00753DC1" w:rsidRPr="005E0BAC" w:rsidRDefault="00753DC1" w:rsidP="00CB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53DC1" w:rsidRDefault="00753DC1" w:rsidP="00CB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62E0D" w:rsidRPr="00002128">
              <w:rPr>
                <w:rFonts w:ascii="Times New Roman" w:hAnsi="Times New Roman"/>
                <w:sz w:val="28"/>
                <w:szCs w:val="28"/>
              </w:rPr>
              <w:t xml:space="preserve">Вам понравилось </w:t>
            </w:r>
            <w:r w:rsidR="00A62E0D">
              <w:rPr>
                <w:rFonts w:ascii="Times New Roman" w:hAnsi="Times New Roman"/>
                <w:sz w:val="28"/>
                <w:szCs w:val="28"/>
              </w:rPr>
              <w:t>рисовать</w:t>
            </w:r>
            <w:r w:rsidR="00A62E0D" w:rsidRPr="00002128">
              <w:rPr>
                <w:rFonts w:ascii="Times New Roman" w:hAnsi="Times New Roman"/>
                <w:sz w:val="28"/>
                <w:szCs w:val="28"/>
              </w:rPr>
              <w:t xml:space="preserve"> сегодня </w:t>
            </w:r>
            <w:r w:rsidR="00A62E0D">
              <w:rPr>
                <w:rFonts w:ascii="Times New Roman" w:hAnsi="Times New Roman"/>
                <w:sz w:val="28"/>
                <w:szCs w:val="28"/>
              </w:rPr>
              <w:t>цветы</w:t>
            </w:r>
            <w:r w:rsidR="00A62E0D" w:rsidRPr="00002128">
              <w:rPr>
                <w:rFonts w:ascii="Times New Roman" w:hAnsi="Times New Roman"/>
                <w:sz w:val="28"/>
                <w:szCs w:val="28"/>
              </w:rPr>
              <w:t xml:space="preserve">?  </w:t>
            </w:r>
          </w:p>
          <w:p w:rsidR="00753DC1" w:rsidRDefault="00753DC1" w:rsidP="00CB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62E0D" w:rsidRPr="00002128">
              <w:rPr>
                <w:rFonts w:ascii="Times New Roman" w:hAnsi="Times New Roman"/>
                <w:sz w:val="28"/>
                <w:szCs w:val="28"/>
              </w:rPr>
              <w:t>А чем мы их р</w:t>
            </w:r>
            <w:r w:rsidR="00A62E0D">
              <w:rPr>
                <w:rFonts w:ascii="Times New Roman" w:hAnsi="Times New Roman"/>
                <w:sz w:val="28"/>
                <w:szCs w:val="28"/>
              </w:rPr>
              <w:t>исовали</w:t>
            </w:r>
            <w:r w:rsidR="00A62E0D" w:rsidRPr="00002128">
              <w:rPr>
                <w:rFonts w:ascii="Times New Roman" w:hAnsi="Times New Roman"/>
                <w:sz w:val="28"/>
                <w:szCs w:val="28"/>
              </w:rPr>
              <w:t xml:space="preserve">? </w:t>
            </w:r>
          </w:p>
          <w:p w:rsidR="00753DC1" w:rsidRDefault="00753DC1" w:rsidP="00CB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62E0D" w:rsidRPr="00002128">
              <w:rPr>
                <w:rFonts w:ascii="Times New Roman" w:hAnsi="Times New Roman"/>
                <w:sz w:val="28"/>
                <w:szCs w:val="28"/>
              </w:rPr>
              <w:t>А кому было трудно в работе?</w:t>
            </w:r>
          </w:p>
          <w:p w:rsidR="00A62E0D" w:rsidRPr="005E0BAC" w:rsidRDefault="00753DC1" w:rsidP="00CB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Посмотрите, как </w:t>
            </w:r>
            <w:r w:rsidR="00A62E0D" w:rsidRPr="00002128">
              <w:rPr>
                <w:rFonts w:ascii="Times New Roman" w:hAnsi="Times New Roman"/>
                <w:sz w:val="28"/>
                <w:szCs w:val="28"/>
              </w:rPr>
              <w:t xml:space="preserve"> красиво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они </w:t>
            </w:r>
            <w:r w:rsidR="00A62E0D" w:rsidRPr="00002128">
              <w:rPr>
                <w:rFonts w:ascii="Times New Roman" w:hAnsi="Times New Roman"/>
                <w:sz w:val="28"/>
                <w:szCs w:val="28"/>
              </w:rPr>
              <w:t>смотрятся.</w:t>
            </w:r>
          </w:p>
          <w:p w:rsidR="00A62E0D" w:rsidRPr="0083478A" w:rsidRDefault="00A62E0D" w:rsidP="00CB2C2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62E0D" w:rsidRPr="00A62E0D" w:rsidRDefault="00A62E0D" w:rsidP="00AC756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BF77DA" w:rsidRDefault="00A62E0D" w:rsidP="00AC7563">
            <w:pPr>
              <w:spacing w:after="0"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825B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спитатель хвалит </w:t>
            </w:r>
            <w:r w:rsidRPr="00825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ребят, отмечает каждого воспитанника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8A5167" w:rsidRDefault="00A62E0D" w:rsidP="00AC75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167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Высказываются по поводу полученной информации; качества выполненной работы и воплощения собственного замысла; своего эмоционального состояния,  участвуют в выставке работ.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0D" w:rsidRPr="00F9374A" w:rsidRDefault="00A62E0D" w:rsidP="00CB2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74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У</w:t>
            </w:r>
            <w:r w:rsidRPr="00F9374A">
              <w:rPr>
                <w:rFonts w:ascii="Times New Roman" w:eastAsia="Times New Roman" w:hAnsi="Times New Roman" w:cs="Times New Roman"/>
                <w:sz w:val="24"/>
                <w:szCs w:val="24"/>
              </w:rPr>
              <w:t>мение радоваться своим достижениям и результату.</w:t>
            </w:r>
          </w:p>
          <w:p w:rsidR="00A62E0D" w:rsidRPr="00F9374A" w:rsidRDefault="00A62E0D" w:rsidP="00CB2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74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выражать чувства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словами</w:t>
            </w:r>
            <w:r w:rsidRPr="00F937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62E0D" w:rsidRPr="00825B0A" w:rsidRDefault="00A62E0D" w:rsidP="00CB2C2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67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себя как участника познавательного, творческого процесса. Сформированы элементарные навыки. Творческая выставка</w:t>
            </w:r>
          </w:p>
        </w:tc>
      </w:tr>
      <w:tr w:rsidR="005115DD" w:rsidRPr="00F5007B" w:rsidTr="005115DD">
        <w:trPr>
          <w:trHeight w:val="1928"/>
        </w:trPr>
        <w:tc>
          <w:tcPr>
            <w:tcW w:w="2540" w:type="dxa"/>
            <w:tcBorders>
              <w:left w:val="single" w:sz="4" w:space="0" w:color="auto"/>
              <w:right w:val="single" w:sz="4" w:space="0" w:color="auto"/>
            </w:tcBorders>
          </w:tcPr>
          <w:p w:rsidR="005115DD" w:rsidRDefault="00D80851" w:rsidP="00CB2C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Открытость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A7" w:rsidRPr="00F10A02" w:rsidRDefault="00EB35A7" w:rsidP="00CB2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A02">
              <w:rPr>
                <w:rFonts w:ascii="Times New Roman" w:hAnsi="Times New Roman"/>
                <w:sz w:val="28"/>
                <w:szCs w:val="28"/>
              </w:rPr>
              <w:t>Ребята, сегодня я для вас приготовила игры</w:t>
            </w:r>
            <w:r w:rsidR="00A856BF" w:rsidRPr="00F10A02">
              <w:rPr>
                <w:rFonts w:ascii="Times New Roman" w:hAnsi="Times New Roman"/>
                <w:sz w:val="28"/>
                <w:szCs w:val="28"/>
              </w:rPr>
              <w:t xml:space="preserve"> о цветах</w:t>
            </w:r>
            <w:proofErr w:type="gramStart"/>
            <w:r w:rsidR="00A856BF" w:rsidRPr="00F10A02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A856BF" w:rsidRPr="00F10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3DC1" w:rsidRPr="00F10A02">
              <w:rPr>
                <w:rFonts w:ascii="Times New Roman" w:hAnsi="Times New Roman"/>
                <w:sz w:val="28"/>
                <w:szCs w:val="28"/>
              </w:rPr>
              <w:t>вы можете поиграть в них</w:t>
            </w:r>
            <w:r w:rsidR="00F10A02" w:rsidRPr="00F10A02">
              <w:rPr>
                <w:rFonts w:ascii="Times New Roman" w:hAnsi="Times New Roman"/>
                <w:sz w:val="28"/>
                <w:szCs w:val="28"/>
              </w:rPr>
              <w:t xml:space="preserve"> самостоятельно. Можете выбрать</w:t>
            </w:r>
            <w:r w:rsidR="00753DC1" w:rsidRPr="00F10A02">
              <w:rPr>
                <w:rFonts w:ascii="Times New Roman" w:hAnsi="Times New Roman"/>
                <w:sz w:val="28"/>
                <w:szCs w:val="28"/>
              </w:rPr>
              <w:t xml:space="preserve"> понравив</w:t>
            </w:r>
            <w:r w:rsidR="00F10A02" w:rsidRPr="00F10A02">
              <w:rPr>
                <w:rFonts w:ascii="Times New Roman" w:hAnsi="Times New Roman"/>
                <w:sz w:val="28"/>
                <w:szCs w:val="28"/>
              </w:rPr>
              <w:t>шуюся игру.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DD" w:rsidRPr="00825B0A" w:rsidRDefault="00FA76C3" w:rsidP="00AC75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раздает игры, п</w:t>
            </w:r>
            <w:r w:rsidRPr="00FB3A8A">
              <w:rPr>
                <w:rFonts w:ascii="Times New Roman" w:eastAsia="Calibri" w:hAnsi="Times New Roman" w:cs="Times New Roman"/>
                <w:sz w:val="24"/>
                <w:szCs w:val="24"/>
              </w:rPr>
              <w:t>редлагает поиграть с ними  самостоятельно.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6C3" w:rsidRPr="00F9374A" w:rsidRDefault="00FA76C3" w:rsidP="00FA76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выбирают себе игры</w:t>
            </w:r>
            <w:r w:rsidRPr="00F93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F9374A">
              <w:rPr>
                <w:rFonts w:ascii="Times New Roman" w:hAnsi="Times New Roman"/>
                <w:sz w:val="24"/>
                <w:szCs w:val="24"/>
              </w:rPr>
              <w:t xml:space="preserve"> идут играть в игровых центрах группы.</w:t>
            </w:r>
          </w:p>
          <w:p w:rsidR="005115DD" w:rsidRPr="008A5167" w:rsidRDefault="005115DD" w:rsidP="00AC75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A7" w:rsidRPr="00F9374A" w:rsidRDefault="00EB35A7" w:rsidP="00EB35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3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Трансформация представлений, приобретенных в совместной деятельности с педагогом и опыт самостоятельной деятельности.  </w:t>
            </w:r>
          </w:p>
          <w:p w:rsidR="005115DD" w:rsidRPr="00F9374A" w:rsidRDefault="005115DD" w:rsidP="00CB2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</w:tc>
      </w:tr>
    </w:tbl>
    <w:p w:rsidR="00800E4E" w:rsidRDefault="00800E4E"/>
    <w:p w:rsidR="005F419B" w:rsidRDefault="005F419B"/>
    <w:p w:rsidR="005F419B" w:rsidRDefault="005F419B"/>
    <w:p w:rsidR="005F419B" w:rsidRDefault="005F419B"/>
    <w:sectPr w:rsidR="005F419B" w:rsidSect="00800E4E">
      <w:pgSz w:w="16838" w:h="11906" w:orient="landscape"/>
      <w:pgMar w:top="709" w:right="1134" w:bottom="851" w:left="1134" w:header="708" w:footer="708" w:gutter="0"/>
      <w:pgBorders w:offsetFrom="page">
        <w:top w:val="single" w:sz="18" w:space="24" w:color="B2A1C7" w:themeColor="accent4" w:themeTint="99"/>
        <w:left w:val="single" w:sz="18" w:space="24" w:color="B2A1C7" w:themeColor="accent4" w:themeTint="99"/>
        <w:bottom w:val="single" w:sz="18" w:space="24" w:color="B2A1C7" w:themeColor="accent4" w:themeTint="99"/>
        <w:right w:val="single" w:sz="18" w:space="24" w:color="B2A1C7" w:themeColor="accent4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0E4E"/>
    <w:rsid w:val="00141E86"/>
    <w:rsid w:val="00364837"/>
    <w:rsid w:val="00397619"/>
    <w:rsid w:val="005115DD"/>
    <w:rsid w:val="00532673"/>
    <w:rsid w:val="005608F2"/>
    <w:rsid w:val="005E0AEB"/>
    <w:rsid w:val="005F1D63"/>
    <w:rsid w:val="005F419B"/>
    <w:rsid w:val="00753DC1"/>
    <w:rsid w:val="007566A1"/>
    <w:rsid w:val="00756F1F"/>
    <w:rsid w:val="00800E4E"/>
    <w:rsid w:val="008B3F32"/>
    <w:rsid w:val="009548AB"/>
    <w:rsid w:val="00A3340E"/>
    <w:rsid w:val="00A55077"/>
    <w:rsid w:val="00A62E0D"/>
    <w:rsid w:val="00A856BF"/>
    <w:rsid w:val="00AC7563"/>
    <w:rsid w:val="00BC716A"/>
    <w:rsid w:val="00C23D30"/>
    <w:rsid w:val="00CB2C29"/>
    <w:rsid w:val="00D80851"/>
    <w:rsid w:val="00DF4E86"/>
    <w:rsid w:val="00EB35A7"/>
    <w:rsid w:val="00F0208A"/>
    <w:rsid w:val="00F10A02"/>
    <w:rsid w:val="00FA76C3"/>
    <w:rsid w:val="00FC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00E4E"/>
    <w:rPr>
      <w:b/>
      <w:bCs/>
    </w:rPr>
  </w:style>
  <w:style w:type="character" w:customStyle="1" w:styleId="apple-converted-space">
    <w:name w:val="apple-converted-space"/>
    <w:basedOn w:val="a0"/>
    <w:rsid w:val="00800E4E"/>
  </w:style>
  <w:style w:type="paragraph" w:styleId="a4">
    <w:name w:val="Normal (Web)"/>
    <w:basedOn w:val="a"/>
    <w:uiPriority w:val="99"/>
    <w:unhideWhenUsed/>
    <w:rsid w:val="00800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rsid w:val="00FC3135"/>
  </w:style>
  <w:style w:type="paragraph" w:styleId="a5">
    <w:name w:val="No Spacing"/>
    <w:uiPriority w:val="1"/>
    <w:qFormat/>
    <w:rsid w:val="00FC3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F0208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C756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DA2A8-81B4-4A98-B449-1A3820B73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2022-02-26T13:26:00Z</dcterms:created>
  <dcterms:modified xsi:type="dcterms:W3CDTF">2022-02-26T13:26:00Z</dcterms:modified>
</cp:coreProperties>
</file>